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44" w:rsidRPr="00767D44" w:rsidRDefault="00767D44" w:rsidP="00767D44">
      <w:pPr>
        <w:jc w:val="center"/>
        <w:rPr>
          <w:b/>
        </w:rPr>
      </w:pPr>
      <w:r w:rsidRPr="00767D44">
        <w:rPr>
          <w:b/>
        </w:rPr>
        <w:t>PLANO DE TRABALHO</w:t>
      </w:r>
    </w:p>
    <w:p w:rsidR="00767D44" w:rsidRPr="00767D44" w:rsidRDefault="00767D44" w:rsidP="00767D44">
      <w:pPr>
        <w:jc w:val="center"/>
        <w:rPr>
          <w:b/>
          <w:sz w:val="26"/>
          <w:szCs w:val="26"/>
        </w:rPr>
      </w:pPr>
      <w:r w:rsidRPr="00767D44">
        <w:rPr>
          <w:b/>
          <w:sz w:val="26"/>
          <w:szCs w:val="26"/>
        </w:rPr>
        <w:t>Instruções para Elaboração do Plano de Trabalho</w:t>
      </w:r>
    </w:p>
    <w:p w:rsidR="00E768DD" w:rsidRPr="00E768DD" w:rsidRDefault="00E768DD" w:rsidP="00E768DD">
      <w:pPr>
        <w:ind w:firstLine="708"/>
        <w:jc w:val="center"/>
        <w:rPr>
          <w:b/>
          <w:color w:val="FF0000"/>
          <w:sz w:val="36"/>
          <w:szCs w:val="36"/>
        </w:rPr>
      </w:pPr>
      <w:r w:rsidRPr="00E768DD">
        <w:rPr>
          <w:b/>
          <w:color w:val="FF0000"/>
          <w:sz w:val="36"/>
          <w:szCs w:val="36"/>
          <w:highlight w:val="yellow"/>
        </w:rPr>
        <w:t>PREENCHER A PARTIR DE PÁGINA 3</w:t>
      </w:r>
    </w:p>
    <w:p w:rsidR="00767D44" w:rsidRDefault="00767D44" w:rsidP="00785E02">
      <w:pPr>
        <w:ind w:firstLine="708"/>
        <w:jc w:val="both"/>
      </w:pPr>
      <w:r>
        <w:t xml:space="preserve"> Conforme previsto no Art. 116, § 1º, da Lei nº 8.666 de 21/06/1993, e de acordo com a Portaria do Conselho de Administração nº 2.976, de 26/08/2014 da UNIFESP que dispõe sobre as diretrizes para a celebração de parcerias e convênios nacionais e internacionais no âmbito da Universidade.</w:t>
      </w:r>
    </w:p>
    <w:p w:rsidR="00767D44" w:rsidRDefault="00767D44" w:rsidP="00785E02">
      <w:pPr>
        <w:ind w:firstLine="708"/>
        <w:jc w:val="both"/>
      </w:pPr>
      <w:r>
        <w:t>O desenvolvimento de projetos acadêmicos patrocinados por entidades externas requer a assinatura de um instrumento específico (acordo de cooperação, convênio, termo de cooperação, etc.</w:t>
      </w:r>
      <w:proofErr w:type="gramStart"/>
      <w:r>
        <w:t>)</w:t>
      </w:r>
      <w:proofErr w:type="gramEnd"/>
    </w:p>
    <w:p w:rsidR="00767D44" w:rsidRDefault="00767D44" w:rsidP="00785E02">
      <w:pPr>
        <w:ind w:firstLine="708"/>
        <w:jc w:val="both"/>
      </w:pPr>
      <w:r>
        <w:t xml:space="preserve">O plano de trabalho é parte integrante desses instrumentos, que estabelecem direitos e obrigações das partes envolvidas e deverão conter, no mínimo, as seguintes informações: </w:t>
      </w:r>
    </w:p>
    <w:p w:rsidR="00767D44" w:rsidRDefault="00767D44" w:rsidP="00767D44">
      <w:pPr>
        <w:pStyle w:val="PargrafodaLista"/>
        <w:numPr>
          <w:ilvl w:val="0"/>
          <w:numId w:val="1"/>
        </w:numPr>
        <w:spacing w:line="360" w:lineRule="auto"/>
      </w:pPr>
      <w:proofErr w:type="gramStart"/>
      <w:r>
        <w:t>título</w:t>
      </w:r>
      <w:proofErr w:type="gramEnd"/>
      <w:r>
        <w:t xml:space="preserve"> e prazo de execução do projeto;</w:t>
      </w:r>
    </w:p>
    <w:p w:rsidR="00767D44" w:rsidRDefault="00767D44" w:rsidP="00767D44">
      <w:pPr>
        <w:pStyle w:val="PargrafodaLista"/>
        <w:numPr>
          <w:ilvl w:val="0"/>
          <w:numId w:val="1"/>
        </w:numPr>
        <w:spacing w:line="360" w:lineRule="auto"/>
      </w:pPr>
      <w:proofErr w:type="gramStart"/>
      <w:r>
        <w:t>nome</w:t>
      </w:r>
      <w:proofErr w:type="gramEnd"/>
      <w:r>
        <w:t xml:space="preserve"> do coordenador responsável pela gestão acadêmica e administrativa do projeto;</w:t>
      </w:r>
    </w:p>
    <w:p w:rsidR="00767D44" w:rsidRDefault="00767D44" w:rsidP="00767D44">
      <w:pPr>
        <w:pStyle w:val="PargrafodaLista"/>
        <w:numPr>
          <w:ilvl w:val="0"/>
          <w:numId w:val="1"/>
        </w:numPr>
        <w:spacing w:line="360" w:lineRule="auto"/>
      </w:pPr>
      <w:proofErr w:type="gramStart"/>
      <w:r>
        <w:t>justificativas</w:t>
      </w:r>
      <w:proofErr w:type="gramEnd"/>
      <w:r>
        <w:t xml:space="preserve"> para a celebração do convênio, contrato, acordo ou outros atos bilaterais; </w:t>
      </w:r>
    </w:p>
    <w:p w:rsidR="00767D44" w:rsidRDefault="00767D44" w:rsidP="00767D44">
      <w:pPr>
        <w:pStyle w:val="PargrafodaLista"/>
        <w:numPr>
          <w:ilvl w:val="0"/>
          <w:numId w:val="1"/>
        </w:numPr>
        <w:spacing w:line="360" w:lineRule="auto"/>
      </w:pPr>
      <w:proofErr w:type="gramStart"/>
      <w:r>
        <w:t>descrição</w:t>
      </w:r>
      <w:proofErr w:type="gramEnd"/>
      <w:r>
        <w:t xml:space="preserve"> completa do projeto a ser executado; </w:t>
      </w:r>
    </w:p>
    <w:p w:rsidR="00767D44" w:rsidRDefault="00767D44" w:rsidP="00767D44">
      <w:pPr>
        <w:pStyle w:val="PargrafodaLista"/>
        <w:numPr>
          <w:ilvl w:val="0"/>
          <w:numId w:val="1"/>
        </w:numPr>
        <w:spacing w:line="360" w:lineRule="auto"/>
      </w:pPr>
      <w:proofErr w:type="gramStart"/>
      <w:r>
        <w:t>descrição</w:t>
      </w:r>
      <w:proofErr w:type="gramEnd"/>
      <w:r>
        <w:t xml:space="preserve"> das metas a serem atingidas, qualitativa e quantitativamente; </w:t>
      </w:r>
    </w:p>
    <w:p w:rsidR="00767D44" w:rsidRDefault="00767D44" w:rsidP="00767D44">
      <w:pPr>
        <w:pStyle w:val="PargrafodaLista"/>
        <w:numPr>
          <w:ilvl w:val="0"/>
          <w:numId w:val="1"/>
        </w:numPr>
        <w:spacing w:line="360" w:lineRule="auto"/>
      </w:pPr>
      <w:proofErr w:type="gramStart"/>
      <w:r>
        <w:t>previsão</w:t>
      </w:r>
      <w:proofErr w:type="gramEnd"/>
      <w:r>
        <w:t xml:space="preserve"> de início e fim da execução do objeto; </w:t>
      </w:r>
    </w:p>
    <w:p w:rsidR="00767D44" w:rsidRDefault="00767D44" w:rsidP="00767D44">
      <w:pPr>
        <w:pStyle w:val="PargrafodaLista"/>
        <w:numPr>
          <w:ilvl w:val="0"/>
          <w:numId w:val="1"/>
        </w:numPr>
        <w:spacing w:line="360" w:lineRule="auto"/>
      </w:pPr>
      <w:proofErr w:type="gramStart"/>
      <w:r>
        <w:t>etapas</w:t>
      </w:r>
      <w:proofErr w:type="gramEnd"/>
      <w:r>
        <w:t xml:space="preserve"> ou fases da execução do projeto, com previsão de início e fim; </w:t>
      </w:r>
    </w:p>
    <w:p w:rsidR="00767D44" w:rsidRDefault="00767D44" w:rsidP="00767D44">
      <w:pPr>
        <w:pStyle w:val="PargrafodaLista"/>
        <w:numPr>
          <w:ilvl w:val="0"/>
          <w:numId w:val="1"/>
        </w:numPr>
        <w:spacing w:line="360" w:lineRule="auto"/>
      </w:pPr>
      <w:proofErr w:type="gramStart"/>
      <w:r>
        <w:t>plano</w:t>
      </w:r>
      <w:proofErr w:type="gramEnd"/>
      <w:r>
        <w:t xml:space="preserve"> de aplicação dos recursos a serem desembolsados pelo concedente e a contrapartida financeira do proponente, se houver; </w:t>
      </w:r>
    </w:p>
    <w:p w:rsidR="00767D44" w:rsidRDefault="00767D44" w:rsidP="00767D44">
      <w:pPr>
        <w:pStyle w:val="PargrafodaLista"/>
        <w:numPr>
          <w:ilvl w:val="0"/>
          <w:numId w:val="1"/>
        </w:numPr>
        <w:spacing w:line="360" w:lineRule="auto"/>
      </w:pPr>
      <w:proofErr w:type="gramStart"/>
      <w:r>
        <w:t>equipe</w:t>
      </w:r>
      <w:proofErr w:type="gramEnd"/>
      <w:r>
        <w:t xml:space="preserve"> participante com descrição das funções e remuneração que irão receber do projeto, a qualquer título; </w:t>
      </w:r>
    </w:p>
    <w:p w:rsidR="00767D44" w:rsidRDefault="00767D44" w:rsidP="00767D44">
      <w:pPr>
        <w:pStyle w:val="PargrafodaLista"/>
        <w:numPr>
          <w:ilvl w:val="0"/>
          <w:numId w:val="1"/>
        </w:numPr>
        <w:spacing w:line="360" w:lineRule="auto"/>
      </w:pPr>
      <w:r>
        <w:t xml:space="preserve">Cronograma de desembolso financeiro. </w:t>
      </w:r>
    </w:p>
    <w:p w:rsidR="00767D44" w:rsidRDefault="00767D44" w:rsidP="00767D44">
      <w:pPr>
        <w:pStyle w:val="PargrafodaLista"/>
        <w:ind w:left="1428"/>
      </w:pPr>
    </w:p>
    <w:p w:rsidR="00767D44" w:rsidRDefault="00767D44" w:rsidP="00767D44">
      <w:pPr>
        <w:pStyle w:val="PargrafodaLista"/>
        <w:ind w:left="1428"/>
      </w:pPr>
    </w:p>
    <w:p w:rsidR="00E768DD" w:rsidRDefault="00E768DD" w:rsidP="00767D44">
      <w:pPr>
        <w:pStyle w:val="PargrafodaLista"/>
        <w:ind w:left="1428"/>
      </w:pPr>
    </w:p>
    <w:p w:rsidR="00E768DD" w:rsidRDefault="00E768DD" w:rsidP="00767D44">
      <w:pPr>
        <w:pStyle w:val="PargrafodaLista"/>
        <w:ind w:left="1428"/>
      </w:pPr>
    </w:p>
    <w:p w:rsidR="00E768DD" w:rsidRDefault="00E768DD" w:rsidP="00767D44">
      <w:pPr>
        <w:pStyle w:val="PargrafodaLista"/>
        <w:ind w:left="1428"/>
      </w:pPr>
    </w:p>
    <w:p w:rsidR="00E768DD" w:rsidRDefault="00E768DD" w:rsidP="00767D44">
      <w:pPr>
        <w:pStyle w:val="PargrafodaLista"/>
        <w:ind w:left="1428"/>
      </w:pPr>
    </w:p>
    <w:p w:rsidR="00E768DD" w:rsidRDefault="00E768DD" w:rsidP="00767D44">
      <w:pPr>
        <w:pStyle w:val="PargrafodaLista"/>
        <w:ind w:left="1428"/>
      </w:pPr>
    </w:p>
    <w:p w:rsidR="00767D44" w:rsidRDefault="00767D44" w:rsidP="00767D44">
      <w:pPr>
        <w:pStyle w:val="PargrafodaLista"/>
        <w:ind w:left="1428"/>
      </w:pPr>
    </w:p>
    <w:p w:rsidR="00785E02" w:rsidRDefault="00785E02" w:rsidP="00767D44">
      <w:pPr>
        <w:pStyle w:val="PargrafodaLista"/>
        <w:ind w:left="1428"/>
        <w:jc w:val="center"/>
        <w:rPr>
          <w:b/>
        </w:rPr>
      </w:pPr>
    </w:p>
    <w:p w:rsidR="00785E02" w:rsidRDefault="00785E02" w:rsidP="00767D44">
      <w:pPr>
        <w:pStyle w:val="PargrafodaLista"/>
        <w:ind w:left="1428"/>
        <w:jc w:val="center"/>
        <w:rPr>
          <w:b/>
        </w:rPr>
      </w:pPr>
    </w:p>
    <w:p w:rsidR="00767D44" w:rsidRDefault="00767D44" w:rsidP="00785E02">
      <w:pPr>
        <w:pStyle w:val="PargrafodaLista"/>
        <w:ind w:left="0"/>
        <w:jc w:val="center"/>
      </w:pPr>
      <w:r w:rsidRPr="00767D44">
        <w:rPr>
          <w:b/>
        </w:rPr>
        <w:t>PLANO DE TRABALHO</w:t>
      </w:r>
      <w:r>
        <w:t xml:space="preserve"> </w:t>
      </w:r>
    </w:p>
    <w:p w:rsidR="00972080" w:rsidRDefault="00972080" w:rsidP="00785E02">
      <w:pPr>
        <w:pStyle w:val="PargrafodaLista"/>
        <w:ind w:left="0"/>
        <w:jc w:val="center"/>
      </w:pPr>
    </w:p>
    <w:p w:rsidR="00972080" w:rsidRDefault="00972080" w:rsidP="00972080">
      <w:pPr>
        <w:pStyle w:val="PargrafodaLista"/>
        <w:spacing w:after="120" w:line="240" w:lineRule="auto"/>
        <w:ind w:left="567"/>
        <w:contextualSpacing w:val="0"/>
      </w:pPr>
      <w:r w:rsidRPr="009F7998">
        <w:rPr>
          <w:rStyle w:val="Hyperlink"/>
          <w:b/>
          <w:color w:val="auto"/>
          <w:sz w:val="24"/>
          <w:szCs w:val="24"/>
        </w:rPr>
        <w:t>Convênios com repasse financeiro</w:t>
      </w:r>
      <w:r w:rsidRPr="009F7998">
        <w:rPr>
          <w:rStyle w:val="Hyperlink"/>
          <w:color w:val="auto"/>
          <w:u w:val="none"/>
        </w:rPr>
        <w:t xml:space="preserve"> são</w:t>
      </w:r>
      <w:r>
        <w:rPr>
          <w:rStyle w:val="Hyperlink"/>
          <w:color w:val="auto"/>
          <w:u w:val="none"/>
        </w:rPr>
        <w:t>,</w:t>
      </w:r>
      <w:r w:rsidRPr="009F7998">
        <w:rPr>
          <w:rStyle w:val="Hyperlink"/>
          <w:color w:val="auto"/>
          <w:u w:val="none"/>
        </w:rPr>
        <w:t xml:space="preserve"> obrigatoriamente</w:t>
      </w:r>
      <w:r>
        <w:rPr>
          <w:rStyle w:val="Hyperlink"/>
          <w:color w:val="auto"/>
          <w:u w:val="none"/>
        </w:rPr>
        <w:t xml:space="preserve">, </w:t>
      </w:r>
      <w:r>
        <w:t xml:space="preserve">celebrados entre </w:t>
      </w:r>
      <w:proofErr w:type="gramStart"/>
      <w:r>
        <w:t>3</w:t>
      </w:r>
      <w:proofErr w:type="gramEnd"/>
      <w:r>
        <w:t xml:space="preserve"> (três) partícipes (UNIFESP x FAP x EMPRESA), sendo a  FAP é a responsável pela gestão financeira do projeto. (</w:t>
      </w:r>
      <w:hyperlink r:id="rId9" w:history="1">
        <w:r>
          <w:rPr>
            <w:rStyle w:val="Hyperlink"/>
            <w:b/>
            <w:bCs/>
            <w:color w:val="008000"/>
          </w:rPr>
          <w:t xml:space="preserve">Resolução do </w:t>
        </w:r>
      </w:hyperlink>
      <w:hyperlink r:id="rId10" w:history="1">
        <w:r>
          <w:rPr>
            <w:rStyle w:val="Hyperlink"/>
            <w:b/>
            <w:bCs/>
            <w:color w:val="008000"/>
          </w:rPr>
          <w:t>Conselho Universitário n° 126, de 08 de junho de 2016</w:t>
        </w:r>
      </w:hyperlink>
      <w:proofErr w:type="gramStart"/>
      <w:r>
        <w:rPr>
          <w:rStyle w:val="Forte"/>
          <w:color w:val="008000"/>
        </w:rPr>
        <w:t>)</w:t>
      </w:r>
      <w:proofErr w:type="gramEnd"/>
    </w:p>
    <w:p w:rsidR="00972080" w:rsidRDefault="00972080" w:rsidP="00785E02">
      <w:pPr>
        <w:pStyle w:val="PargrafodaLista"/>
        <w:ind w:left="0"/>
        <w:jc w:val="center"/>
      </w:pPr>
    </w:p>
    <w:p w:rsidR="00785E02" w:rsidRDefault="00767D44" w:rsidP="00785E02">
      <w:pPr>
        <w:pStyle w:val="PargrafodaLista"/>
        <w:spacing w:after="120" w:line="240" w:lineRule="auto"/>
        <w:ind w:left="0" w:firstLine="567"/>
        <w:contextualSpacing w:val="0"/>
        <w:jc w:val="both"/>
      </w:pPr>
      <w:r>
        <w:t>Desde que contenha o detalhamento acima especificado, poderá ser dispensada a apresentação do presente formulário, quando o órgão financiador (agências financiadoras, fundos setoriais, órgãos governamentais) disponibilizar modelo próprio de plano de trabalho.</w:t>
      </w:r>
    </w:p>
    <w:p w:rsidR="00785E02" w:rsidRDefault="00767D44" w:rsidP="00785E02">
      <w:pPr>
        <w:pStyle w:val="PargrafodaLista"/>
        <w:spacing w:after="120" w:line="240" w:lineRule="auto"/>
        <w:ind w:left="0" w:firstLine="567"/>
        <w:contextualSpacing w:val="0"/>
        <w:jc w:val="both"/>
      </w:pPr>
      <w:r>
        <w:t>Deve-se observar que projetos envolvendo a UNIFESP</w:t>
      </w:r>
      <w:r w:rsidR="00972080">
        <w:t>/FAP</w:t>
      </w:r>
      <w:r>
        <w:t xml:space="preserve">, obrigatoriamente 2/3 dos Recursos Humanos que comporão a equipe do projeto devem possuir vínculo com a UNIFESP, incluindo docentes, servidores técnico-administrativos, estudantes regulares, pesquisadores de pós-doutorado e bolsistas com vínculo formal a programas de pesquisa da UNIFESP. Ou no mínimo 1/3, desde que aprovado pelo CONSU - Conselho Universitário. (Decreto 7.423, 31 de dezembro de 2010). </w:t>
      </w:r>
    </w:p>
    <w:p w:rsidR="00785E02" w:rsidRDefault="00785E02" w:rsidP="00785E02">
      <w:pPr>
        <w:pStyle w:val="PargrafodaLista"/>
        <w:spacing w:line="360" w:lineRule="auto"/>
        <w:ind w:left="0" w:firstLine="567"/>
        <w:rPr>
          <w:b/>
        </w:rPr>
      </w:pPr>
    </w:p>
    <w:p w:rsidR="00785E02" w:rsidRPr="00785E02" w:rsidRDefault="00767D44" w:rsidP="00785E02">
      <w:pPr>
        <w:pStyle w:val="PargrafodaLista"/>
        <w:spacing w:line="360" w:lineRule="auto"/>
        <w:ind w:left="0" w:firstLine="567"/>
        <w:rPr>
          <w:b/>
        </w:rPr>
      </w:pPr>
      <w:proofErr w:type="gramStart"/>
      <w:r w:rsidRPr="00785E02">
        <w:rPr>
          <w:b/>
        </w:rPr>
        <w:t>Links uteis</w:t>
      </w:r>
      <w:proofErr w:type="gramEnd"/>
      <w:r w:rsidRPr="00785E02">
        <w:rPr>
          <w:b/>
        </w:rPr>
        <w:t xml:space="preserve"> para a elaboração do Plano de trabalho: </w:t>
      </w:r>
    </w:p>
    <w:p w:rsidR="00785E02" w:rsidRDefault="00785E02" w:rsidP="00785E02">
      <w:pPr>
        <w:pStyle w:val="PargrafodaLista"/>
        <w:spacing w:line="360" w:lineRule="auto"/>
        <w:ind w:left="0" w:firstLine="567"/>
        <w:rPr>
          <w:b/>
        </w:rPr>
      </w:pPr>
    </w:p>
    <w:p w:rsidR="00785E02" w:rsidRDefault="00767D44" w:rsidP="00785E02">
      <w:pPr>
        <w:pStyle w:val="PargrafodaLista"/>
        <w:spacing w:line="360" w:lineRule="auto"/>
        <w:ind w:left="0" w:firstLine="567"/>
      </w:pPr>
      <w:r w:rsidRPr="00785E02">
        <w:rPr>
          <w:b/>
        </w:rPr>
        <w:t>Tabela de Diárias:</w:t>
      </w:r>
      <w:r>
        <w:t xml:space="preserve"> </w:t>
      </w:r>
    </w:p>
    <w:p w:rsidR="00785E02" w:rsidRDefault="00D440B3" w:rsidP="00785E02">
      <w:pPr>
        <w:pStyle w:val="PargrafodaLista"/>
        <w:spacing w:line="360" w:lineRule="auto"/>
        <w:ind w:left="0" w:firstLine="567"/>
      </w:pPr>
      <w:hyperlink r:id="rId11" w:history="1">
        <w:r w:rsidR="00785E02" w:rsidRPr="00E05219">
          <w:rPr>
            <w:rStyle w:val="Hyperlink"/>
          </w:rPr>
          <w:t>http://www.unifesp.br/reitoria/drh/index.php/tabela-pagtoservidores/valores-de-diarias</w:t>
        </w:r>
      </w:hyperlink>
    </w:p>
    <w:p w:rsidR="00785E02" w:rsidRDefault="00785E02" w:rsidP="00785E02">
      <w:pPr>
        <w:pStyle w:val="PargrafodaLista"/>
        <w:spacing w:line="360" w:lineRule="auto"/>
        <w:ind w:left="0" w:firstLine="567"/>
        <w:rPr>
          <w:b/>
        </w:rPr>
      </w:pPr>
    </w:p>
    <w:p w:rsidR="00785E02" w:rsidRDefault="00767D44" w:rsidP="00785E02">
      <w:pPr>
        <w:pStyle w:val="PargrafodaLista"/>
        <w:spacing w:line="360" w:lineRule="auto"/>
        <w:ind w:left="0" w:firstLine="567"/>
      </w:pPr>
      <w:r w:rsidRPr="00785E02">
        <w:rPr>
          <w:b/>
        </w:rPr>
        <w:t xml:space="preserve">Tabela de Bolsas aprovada pelo </w:t>
      </w:r>
      <w:proofErr w:type="spellStart"/>
      <w:r w:rsidRPr="00785E02">
        <w:rPr>
          <w:b/>
        </w:rPr>
        <w:t>Consu</w:t>
      </w:r>
      <w:proofErr w:type="spellEnd"/>
      <w:r>
        <w:t xml:space="preserve"> </w:t>
      </w:r>
    </w:p>
    <w:p w:rsidR="00785E02" w:rsidRDefault="00D440B3" w:rsidP="00785E02">
      <w:pPr>
        <w:pStyle w:val="PargrafodaLista"/>
        <w:spacing w:line="360" w:lineRule="auto"/>
        <w:ind w:left="0" w:firstLine="567"/>
      </w:pPr>
      <w:hyperlink r:id="rId12" w:history="1">
        <w:r w:rsidR="00785E02" w:rsidRPr="00E05219">
          <w:rPr>
            <w:rStyle w:val="Hyperlink"/>
          </w:rPr>
          <w:t>http://www.fapunifesp.edu.br/index.php?p=projetos</w:t>
        </w:r>
      </w:hyperlink>
    </w:p>
    <w:p w:rsidR="00785E02" w:rsidRDefault="00785E02" w:rsidP="00785E02">
      <w:pPr>
        <w:pStyle w:val="PargrafodaLista"/>
        <w:spacing w:line="360" w:lineRule="auto"/>
        <w:ind w:left="0" w:firstLine="567"/>
      </w:pPr>
    </w:p>
    <w:p w:rsidR="00785E02" w:rsidRDefault="00767D44" w:rsidP="00785E02">
      <w:pPr>
        <w:pStyle w:val="PargrafodaLista"/>
        <w:spacing w:after="120" w:line="240" w:lineRule="auto"/>
        <w:ind w:left="0" w:firstLine="567"/>
        <w:contextualSpacing w:val="0"/>
      </w:pPr>
      <w:r>
        <w:t xml:space="preserve">Caso a equipe do projeto tenha </w:t>
      </w:r>
      <w:proofErr w:type="gramStart"/>
      <w:r>
        <w:t>docentes</w:t>
      </w:r>
      <w:proofErr w:type="gramEnd"/>
      <w:r>
        <w:t xml:space="preserve">, em regime de dedicação exclusiva, que estejam realizando prestação de serviço junto ao projeto, estes deverão apresentar a </w:t>
      </w:r>
      <w:r w:rsidRPr="00785E02">
        <w:rPr>
          <w:b/>
          <w:sz w:val="24"/>
          <w:szCs w:val="24"/>
        </w:rPr>
        <w:t>aprovação da Comissão Permanente de Pessoal Docente – CCPD da UNIFESP:</w:t>
      </w:r>
      <w:r>
        <w:t xml:space="preserve"> </w:t>
      </w:r>
    </w:p>
    <w:p w:rsidR="00785E02" w:rsidRDefault="00D440B3" w:rsidP="00785E02">
      <w:pPr>
        <w:pStyle w:val="PargrafodaLista"/>
        <w:spacing w:after="120" w:line="240" w:lineRule="auto"/>
        <w:ind w:left="567"/>
        <w:contextualSpacing w:val="0"/>
      </w:pPr>
      <w:hyperlink r:id="rId13" w:history="1">
        <w:r w:rsidR="00785E02" w:rsidRPr="00E05219">
          <w:rPr>
            <w:rStyle w:val="Hyperlink"/>
          </w:rPr>
          <w:t>http://www.unifesp.br/reitoria/cppd/index.php/78-cppd</w:t>
        </w:r>
      </w:hyperlink>
    </w:p>
    <w:p w:rsidR="00785E02" w:rsidRDefault="00D440B3" w:rsidP="00785E02">
      <w:pPr>
        <w:pStyle w:val="PargrafodaLista"/>
        <w:spacing w:after="120" w:line="240" w:lineRule="auto"/>
        <w:ind w:left="567"/>
        <w:contextualSpacing w:val="0"/>
      </w:pPr>
      <w:hyperlink r:id="rId14" w:history="1">
        <w:r w:rsidR="00785E02" w:rsidRPr="00E05219">
          <w:rPr>
            <w:rStyle w:val="Hyperlink"/>
          </w:rPr>
          <w:t>http://www.unifesp.br/reitoria/cppd/index.php/regimes-detrabalho/solicitacao-de-atividades-esporadicas</w:t>
        </w:r>
      </w:hyperlink>
    </w:p>
    <w:p w:rsidR="00785E02" w:rsidRDefault="00785E02" w:rsidP="00785E02">
      <w:pPr>
        <w:pStyle w:val="PargrafodaLista"/>
        <w:spacing w:after="120" w:line="240" w:lineRule="auto"/>
        <w:ind w:left="0"/>
        <w:contextualSpacing w:val="0"/>
      </w:pPr>
      <w:r>
        <w:tab/>
      </w:r>
      <w:r w:rsidR="00767D44">
        <w:t>Independentemente da origem do recurso pleiteado pelo projeto, é imprescindível, que o coordenador observe a regulamentação e os tramites de aprovação da Congregação de cada Campus segundo o disposto na Portaria do Conselho de Administração Nº</w:t>
      </w:r>
      <w:r>
        <w:t xml:space="preserve"> 2.976 de 26 de agosto de 2014.</w:t>
      </w:r>
    </w:p>
    <w:p w:rsidR="00785E02" w:rsidRDefault="00D440B3" w:rsidP="00785E02">
      <w:pPr>
        <w:pStyle w:val="PargrafodaLista"/>
        <w:spacing w:after="120" w:line="240" w:lineRule="auto"/>
        <w:ind w:left="567"/>
        <w:contextualSpacing w:val="0"/>
      </w:pPr>
      <w:hyperlink r:id="rId15" w:history="1">
        <w:r w:rsidR="00767D44" w:rsidRPr="00785E02">
          <w:rPr>
            <w:rStyle w:val="Hyperlink"/>
          </w:rPr>
          <w:t>http://www.portaldrh.unifesp.br/index.php?option=com_content&amp;view=article&amp;i d=3828:portaria-2976-2014&amp;catid=120:portarias-da-pro-reitoria-deadministracao&amp;Itemid=192</w:t>
        </w:r>
      </w:hyperlink>
    </w:p>
    <w:p w:rsidR="00785E02" w:rsidRDefault="00785E02" w:rsidP="00785E02">
      <w:pPr>
        <w:pStyle w:val="PargrafodaLista"/>
        <w:spacing w:after="120" w:line="240" w:lineRule="auto"/>
        <w:ind w:left="0" w:firstLine="709"/>
        <w:contextualSpacing w:val="0"/>
      </w:pPr>
      <w:r>
        <w:t xml:space="preserve">No caso de reformas e aquisições de material permanente de grande porte, é necessária a aprovação pela UNIFESP, segundo instruções contidas no link: </w:t>
      </w:r>
    </w:p>
    <w:p w:rsidR="00785E02" w:rsidRDefault="00D440B3" w:rsidP="00785E02">
      <w:pPr>
        <w:pStyle w:val="PargrafodaLista"/>
        <w:spacing w:after="120" w:line="240" w:lineRule="auto"/>
        <w:ind w:left="567"/>
        <w:contextualSpacing w:val="0"/>
        <w:rPr>
          <w:rStyle w:val="Hyperlink"/>
        </w:rPr>
      </w:pPr>
      <w:hyperlink r:id="rId16" w:history="1">
        <w:r w:rsidR="00513FE2" w:rsidRPr="00595C1A">
          <w:rPr>
            <w:rStyle w:val="Hyperlink"/>
          </w:rPr>
          <w:t>http://www.unifesp.br/reitoria/proplan/index.php/publicacoes/publicacoes/cartilhas</w:t>
        </w:r>
      </w:hyperlink>
    </w:p>
    <w:p w:rsidR="009F7998" w:rsidRDefault="009F7998" w:rsidP="00785E02">
      <w:pPr>
        <w:pStyle w:val="PargrafodaLista"/>
        <w:spacing w:after="120" w:line="240" w:lineRule="auto"/>
        <w:ind w:left="567"/>
        <w:contextualSpacing w:val="0"/>
        <w:rPr>
          <w:rStyle w:val="Hyperlink"/>
        </w:rPr>
      </w:pPr>
    </w:p>
    <w:tbl>
      <w:tblPr>
        <w:tblW w:w="113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825"/>
        <w:gridCol w:w="1154"/>
        <w:gridCol w:w="284"/>
        <w:gridCol w:w="367"/>
        <w:gridCol w:w="130"/>
        <w:gridCol w:w="917"/>
        <w:gridCol w:w="139"/>
        <w:gridCol w:w="160"/>
        <w:gridCol w:w="2402"/>
        <w:gridCol w:w="84"/>
        <w:gridCol w:w="76"/>
        <w:gridCol w:w="612"/>
        <w:gridCol w:w="544"/>
        <w:gridCol w:w="480"/>
        <w:gridCol w:w="758"/>
        <w:gridCol w:w="1615"/>
      </w:tblGrid>
      <w:tr w:rsidR="00B04BDE" w:rsidRPr="00B04BDE" w:rsidTr="00481EBD">
        <w:trPr>
          <w:gridAfter w:val="1"/>
          <w:wAfter w:w="1615" w:type="dxa"/>
          <w:trHeight w:val="571"/>
        </w:trPr>
        <w:tc>
          <w:tcPr>
            <w:tcW w:w="97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BDE" w:rsidRDefault="00AD35D0" w:rsidP="00B04BDE">
            <w:pPr>
              <w:spacing w:after="0" w:line="240" w:lineRule="auto"/>
              <w:jc w:val="center"/>
              <w:rPr>
                <w:b/>
              </w:rPr>
            </w:pPr>
            <w:r w:rsidRPr="00AD35D0">
              <w:rPr>
                <w:b/>
              </w:rPr>
              <w:t>PLANO DE TRABALHO</w:t>
            </w:r>
          </w:p>
          <w:p w:rsidR="009F2D94" w:rsidRDefault="009F2D94" w:rsidP="00B04BDE">
            <w:pPr>
              <w:spacing w:after="0" w:line="240" w:lineRule="auto"/>
              <w:jc w:val="center"/>
              <w:rPr>
                <w:b/>
              </w:rPr>
            </w:pPr>
          </w:p>
          <w:p w:rsidR="009F2D94" w:rsidRDefault="009F2D94" w:rsidP="009F2D9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1B0858">
              <w:rPr>
                <w:rFonts w:ascii="Calibri" w:eastAsia="Calibri" w:hAnsi="Calibri" w:cs="Calibri"/>
                <w:b/>
              </w:rPr>
              <w:t>1</w:t>
            </w:r>
            <w:r w:rsidRPr="001B0858">
              <w:rPr>
                <w:rFonts w:ascii="Calibri" w:eastAsia="Calibri" w:hAnsi="Calibri" w:cs="Calibri"/>
                <w:b/>
                <w:spacing w:val="2"/>
              </w:rPr>
              <w:t xml:space="preserve"> </w:t>
            </w:r>
            <w:r w:rsidRPr="001B0858">
              <w:rPr>
                <w:rFonts w:ascii="Calibri" w:eastAsia="Calibri" w:hAnsi="Calibri" w:cs="Calibri"/>
                <w:b/>
              </w:rPr>
              <w:t>–</w:t>
            </w:r>
            <w:r w:rsidRPr="001B0858">
              <w:rPr>
                <w:rFonts w:ascii="Calibri" w:eastAsia="Calibri" w:hAnsi="Calibri" w:cs="Calibri"/>
                <w:b/>
                <w:spacing w:val="-1"/>
              </w:rPr>
              <w:t xml:space="preserve"> T</w:t>
            </w:r>
            <w:r w:rsidRPr="001B0858">
              <w:rPr>
                <w:rFonts w:ascii="Calibri" w:eastAsia="Calibri" w:hAnsi="Calibri" w:cs="Calibri"/>
                <w:b/>
                <w:spacing w:val="1"/>
              </w:rPr>
              <w:t>I</w:t>
            </w:r>
            <w:r w:rsidRPr="001B0858">
              <w:rPr>
                <w:rFonts w:ascii="Calibri" w:eastAsia="Calibri" w:hAnsi="Calibri" w:cs="Calibri"/>
                <w:b/>
              </w:rPr>
              <w:t xml:space="preserve">PO </w:t>
            </w:r>
            <w:r w:rsidRPr="001B0858">
              <w:rPr>
                <w:rFonts w:ascii="Calibri" w:eastAsia="Calibri" w:hAnsi="Calibri" w:cs="Calibri"/>
                <w:b/>
                <w:spacing w:val="-2"/>
              </w:rPr>
              <w:t>P</w:t>
            </w:r>
            <w:r w:rsidRPr="001B0858">
              <w:rPr>
                <w:rFonts w:ascii="Calibri" w:eastAsia="Calibri" w:hAnsi="Calibri" w:cs="Calibri"/>
                <w:b/>
              </w:rPr>
              <w:t>RO</w:t>
            </w:r>
            <w:r w:rsidRPr="001B0858">
              <w:rPr>
                <w:rFonts w:ascii="Calibri" w:eastAsia="Calibri" w:hAnsi="Calibri" w:cs="Calibri"/>
                <w:b/>
                <w:spacing w:val="-1"/>
              </w:rPr>
              <w:t>J</w:t>
            </w:r>
            <w:r w:rsidRPr="001B0858">
              <w:rPr>
                <w:rFonts w:ascii="Calibri" w:eastAsia="Calibri" w:hAnsi="Calibri" w:cs="Calibri"/>
                <w:b/>
              </w:rPr>
              <w:t>E</w:t>
            </w:r>
            <w:r w:rsidRPr="001B0858">
              <w:rPr>
                <w:rFonts w:ascii="Calibri" w:eastAsia="Calibri" w:hAnsi="Calibri" w:cs="Calibri"/>
                <w:b/>
                <w:spacing w:val="1"/>
              </w:rPr>
              <w:t>T</w:t>
            </w:r>
            <w:r w:rsidRPr="001B0858">
              <w:rPr>
                <w:rFonts w:ascii="Calibri" w:eastAsia="Calibri" w:hAnsi="Calibri" w:cs="Calibri"/>
                <w:b/>
              </w:rPr>
              <w:t>O</w:t>
            </w:r>
          </w:p>
          <w:tbl>
            <w:tblPr>
              <w:tblStyle w:val="Tabelacomgrade"/>
              <w:tblW w:w="9706" w:type="dxa"/>
              <w:tblLayout w:type="fixed"/>
              <w:tblLook w:val="04A0" w:firstRow="1" w:lastRow="0" w:firstColumn="1" w:lastColumn="0" w:noHBand="0" w:noVBand="1"/>
            </w:tblPr>
            <w:tblGrid>
              <w:gridCol w:w="9706"/>
            </w:tblGrid>
            <w:tr w:rsidR="009F2D94" w:rsidTr="009F2D94">
              <w:trPr>
                <w:trHeight w:val="475"/>
              </w:trPr>
              <w:tc>
                <w:tcPr>
                  <w:tcW w:w="9706" w:type="dxa"/>
                  <w:vAlign w:val="center"/>
                </w:tcPr>
                <w:p w:rsidR="009F2D94" w:rsidRDefault="009F2D94" w:rsidP="008B243A">
                  <w:pPr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proofErr w:type="gramStart"/>
                  <w:r w:rsidRPr="001B0858">
                    <w:rPr>
                      <w:rFonts w:ascii="Calibri" w:eastAsia="Calibri" w:hAnsi="Calibri" w:cs="Calibri"/>
                      <w:b/>
                    </w:rPr>
                    <w:t>(</w:t>
                  </w:r>
                  <w:r w:rsidR="00587D15">
                    <w:rPr>
                      <w:rFonts w:ascii="Calibri" w:eastAsia="Calibri" w:hAnsi="Calibri" w:cs="Calibri"/>
                      <w:b/>
                    </w:rPr>
                    <w:t xml:space="preserve">  </w:t>
                  </w:r>
                  <w:r w:rsidR="008B243A">
                    <w:rPr>
                      <w:rFonts w:ascii="Calibri" w:eastAsia="Calibri" w:hAnsi="Calibri" w:cs="Calibri"/>
                      <w:b/>
                    </w:rPr>
                    <w:t xml:space="preserve"> </w:t>
                  </w:r>
                  <w:proofErr w:type="gramEnd"/>
                  <w:r w:rsidRPr="001B0858">
                    <w:rPr>
                      <w:rFonts w:ascii="Calibri" w:eastAsia="Calibri" w:hAnsi="Calibri" w:cs="Calibri"/>
                      <w:b/>
                    </w:rPr>
                    <w:t>)</w:t>
                  </w:r>
                  <w:r w:rsidRPr="001B0858">
                    <w:rPr>
                      <w:rFonts w:ascii="Calibri" w:eastAsia="Calibri" w:hAnsi="Calibri" w:cs="Calibri"/>
                      <w:b/>
                      <w:spacing w:val="-1"/>
                    </w:rPr>
                    <w:t xml:space="preserve"> </w:t>
                  </w:r>
                  <w:r w:rsidRPr="001B0858">
                    <w:rPr>
                      <w:rFonts w:ascii="Calibri" w:eastAsia="Calibri" w:hAnsi="Calibri" w:cs="Calibri"/>
                      <w:b/>
                    </w:rPr>
                    <w:t>P</w:t>
                  </w:r>
                  <w:r w:rsidRPr="001B0858">
                    <w:rPr>
                      <w:rFonts w:ascii="Calibri" w:eastAsia="Calibri" w:hAnsi="Calibri" w:cs="Calibri"/>
                      <w:b/>
                      <w:spacing w:val="-1"/>
                    </w:rPr>
                    <w:t>e</w:t>
                  </w:r>
                  <w:r w:rsidRPr="001B0858">
                    <w:rPr>
                      <w:rFonts w:ascii="Calibri" w:eastAsia="Calibri" w:hAnsi="Calibri" w:cs="Calibri"/>
                      <w:b/>
                      <w:spacing w:val="1"/>
                    </w:rPr>
                    <w:t>s</w:t>
                  </w:r>
                  <w:r w:rsidRPr="001B0858">
                    <w:rPr>
                      <w:rFonts w:ascii="Calibri" w:eastAsia="Calibri" w:hAnsi="Calibri" w:cs="Calibri"/>
                      <w:b/>
                      <w:spacing w:val="-1"/>
                    </w:rPr>
                    <w:t>qui</w:t>
                  </w:r>
                  <w:r w:rsidRPr="001B0858">
                    <w:rPr>
                      <w:rFonts w:ascii="Calibri" w:eastAsia="Calibri" w:hAnsi="Calibri" w:cs="Calibri"/>
                      <w:b/>
                      <w:spacing w:val="1"/>
                    </w:rPr>
                    <w:t>s</w:t>
                  </w:r>
                  <w:r w:rsidRPr="001B0858">
                    <w:rPr>
                      <w:rFonts w:ascii="Calibri" w:eastAsia="Calibri" w:hAnsi="Calibri" w:cs="Calibri"/>
                      <w:b/>
                    </w:rPr>
                    <w:t xml:space="preserve">a    </w:t>
                  </w:r>
                  <w:r w:rsidRPr="001B0858">
                    <w:rPr>
                      <w:rFonts w:ascii="Calibri" w:eastAsia="Calibri" w:hAnsi="Calibri" w:cs="Calibri"/>
                      <w:b/>
                      <w:spacing w:val="48"/>
                    </w:rPr>
                    <w:t xml:space="preserve"> </w:t>
                  </w:r>
                  <w:r w:rsidRPr="001B0858">
                    <w:rPr>
                      <w:rFonts w:ascii="Calibri" w:eastAsia="Calibri" w:hAnsi="Calibri" w:cs="Calibri"/>
                      <w:b/>
                    </w:rPr>
                    <w:t xml:space="preserve">(   </w:t>
                  </w:r>
                  <w:r w:rsidRPr="001B0858">
                    <w:rPr>
                      <w:rFonts w:ascii="Calibri" w:eastAsia="Calibri" w:hAnsi="Calibri" w:cs="Calibri"/>
                      <w:b/>
                      <w:spacing w:val="23"/>
                    </w:rPr>
                    <w:t xml:space="preserve"> </w:t>
                  </w:r>
                  <w:r w:rsidRPr="001B0858">
                    <w:rPr>
                      <w:rFonts w:ascii="Calibri" w:eastAsia="Calibri" w:hAnsi="Calibri" w:cs="Calibri"/>
                      <w:b/>
                    </w:rPr>
                    <w:t>)</w:t>
                  </w:r>
                  <w:r w:rsidRPr="001B0858">
                    <w:rPr>
                      <w:rFonts w:ascii="Calibri" w:eastAsia="Calibri" w:hAnsi="Calibri" w:cs="Calibri"/>
                      <w:b/>
                      <w:spacing w:val="-1"/>
                    </w:rPr>
                    <w:t xml:space="preserve"> </w:t>
                  </w:r>
                  <w:r w:rsidRPr="001B0858">
                    <w:rPr>
                      <w:rFonts w:ascii="Calibri" w:eastAsia="Calibri" w:hAnsi="Calibri" w:cs="Calibri"/>
                      <w:b/>
                      <w:spacing w:val="1"/>
                    </w:rPr>
                    <w:t>C</w:t>
                  </w:r>
                  <w:r w:rsidRPr="001B0858">
                    <w:rPr>
                      <w:rFonts w:ascii="Calibri" w:eastAsia="Calibri" w:hAnsi="Calibri" w:cs="Calibri"/>
                      <w:b/>
                      <w:spacing w:val="-1"/>
                    </w:rPr>
                    <w:t>u</w:t>
                  </w:r>
                  <w:r w:rsidRPr="001B0858">
                    <w:rPr>
                      <w:rFonts w:ascii="Calibri" w:eastAsia="Calibri" w:hAnsi="Calibri" w:cs="Calibri"/>
                      <w:b/>
                      <w:spacing w:val="-2"/>
                    </w:rPr>
                    <w:t>rs</w:t>
                  </w:r>
                  <w:r w:rsidRPr="001B0858">
                    <w:rPr>
                      <w:rFonts w:ascii="Calibri" w:eastAsia="Calibri" w:hAnsi="Calibri" w:cs="Calibri"/>
                      <w:b/>
                    </w:rPr>
                    <w:t xml:space="preserve">o </w:t>
                  </w:r>
                  <w:r w:rsidRPr="001B0858">
                    <w:rPr>
                      <w:rFonts w:ascii="Calibri" w:eastAsia="Calibri" w:hAnsi="Calibri" w:cs="Calibri"/>
                      <w:b/>
                      <w:spacing w:val="-1"/>
                    </w:rPr>
                    <w:t>d</w:t>
                  </w:r>
                  <w:r w:rsidRPr="001B0858">
                    <w:rPr>
                      <w:rFonts w:ascii="Calibri" w:eastAsia="Calibri" w:hAnsi="Calibri" w:cs="Calibri"/>
                      <w:b/>
                    </w:rPr>
                    <w:t>e P</w:t>
                  </w:r>
                  <w:r w:rsidRPr="001B0858">
                    <w:rPr>
                      <w:rFonts w:ascii="Calibri" w:eastAsia="Calibri" w:hAnsi="Calibri" w:cs="Calibri"/>
                      <w:b/>
                      <w:spacing w:val="-1"/>
                    </w:rPr>
                    <w:t>ó</w:t>
                  </w:r>
                  <w:r w:rsidRPr="001B0858">
                    <w:rPr>
                      <w:rFonts w:ascii="Calibri" w:eastAsia="Calibri" w:hAnsi="Calibri" w:cs="Calibri"/>
                      <w:b/>
                      <w:spacing w:val="1"/>
                    </w:rPr>
                    <w:t>s</w:t>
                  </w:r>
                  <w:r w:rsidRPr="001B0858">
                    <w:rPr>
                      <w:rFonts w:ascii="Calibri" w:eastAsia="Calibri" w:hAnsi="Calibri" w:cs="Calibri"/>
                      <w:b/>
                    </w:rPr>
                    <w:t xml:space="preserve">- </w:t>
                  </w:r>
                  <w:r w:rsidRPr="001B0858">
                    <w:rPr>
                      <w:rFonts w:ascii="Calibri" w:eastAsia="Calibri" w:hAnsi="Calibri" w:cs="Calibri"/>
                      <w:b/>
                      <w:spacing w:val="1"/>
                    </w:rPr>
                    <w:t>Gr</w:t>
                  </w:r>
                  <w:r w:rsidRPr="001B0858">
                    <w:rPr>
                      <w:rFonts w:ascii="Calibri" w:eastAsia="Calibri" w:hAnsi="Calibri" w:cs="Calibri"/>
                      <w:b/>
                      <w:spacing w:val="-1"/>
                    </w:rPr>
                    <w:t>adua</w:t>
                  </w:r>
                  <w:r w:rsidRPr="001B0858">
                    <w:rPr>
                      <w:rFonts w:ascii="Calibri" w:eastAsia="Calibri" w:hAnsi="Calibri" w:cs="Calibri"/>
                      <w:b/>
                      <w:spacing w:val="1"/>
                    </w:rPr>
                    <w:t>ç</w:t>
                  </w:r>
                  <w:r w:rsidRPr="001B0858">
                    <w:rPr>
                      <w:rFonts w:ascii="Calibri" w:eastAsia="Calibri" w:hAnsi="Calibri" w:cs="Calibri"/>
                      <w:b/>
                      <w:spacing w:val="-1"/>
                    </w:rPr>
                    <w:t>ã</w:t>
                  </w:r>
                  <w:r w:rsidRPr="001B0858">
                    <w:rPr>
                      <w:rFonts w:ascii="Calibri" w:eastAsia="Calibri" w:hAnsi="Calibri" w:cs="Calibri"/>
                      <w:b/>
                    </w:rPr>
                    <w:t xml:space="preserve">o   </w:t>
                  </w:r>
                  <w:r w:rsidRPr="001B0858">
                    <w:rPr>
                      <w:rFonts w:ascii="Calibri" w:eastAsia="Calibri" w:hAnsi="Calibri" w:cs="Calibri"/>
                      <w:b/>
                      <w:spacing w:val="31"/>
                    </w:rPr>
                    <w:t xml:space="preserve"> </w:t>
                  </w:r>
                  <w:r w:rsidRPr="001B0858">
                    <w:rPr>
                      <w:rFonts w:ascii="Calibri" w:eastAsia="Calibri" w:hAnsi="Calibri" w:cs="Calibri"/>
                      <w:b/>
                    </w:rPr>
                    <w:t xml:space="preserve">(   </w:t>
                  </w:r>
                  <w:r w:rsidRPr="001B0858">
                    <w:rPr>
                      <w:rFonts w:ascii="Calibri" w:eastAsia="Calibri" w:hAnsi="Calibri" w:cs="Calibri"/>
                      <w:b/>
                      <w:spacing w:val="20"/>
                    </w:rPr>
                    <w:t xml:space="preserve"> </w:t>
                  </w:r>
                  <w:r w:rsidRPr="001B0858">
                    <w:rPr>
                      <w:rFonts w:ascii="Calibri" w:eastAsia="Calibri" w:hAnsi="Calibri" w:cs="Calibri"/>
                      <w:b/>
                    </w:rPr>
                    <w:t>)</w:t>
                  </w:r>
                  <w:r w:rsidRPr="001B0858">
                    <w:rPr>
                      <w:rFonts w:ascii="Calibri" w:eastAsia="Calibri" w:hAnsi="Calibri" w:cs="Calibri"/>
                      <w:b/>
                      <w:spacing w:val="1"/>
                    </w:rPr>
                    <w:t xml:space="preserve"> A</w:t>
                  </w:r>
                  <w:r w:rsidRPr="001B0858">
                    <w:rPr>
                      <w:rFonts w:ascii="Calibri" w:eastAsia="Calibri" w:hAnsi="Calibri" w:cs="Calibri"/>
                      <w:b/>
                      <w:spacing w:val="-2"/>
                    </w:rPr>
                    <w:t>t</w:t>
                  </w:r>
                  <w:r w:rsidRPr="001B0858">
                    <w:rPr>
                      <w:rFonts w:ascii="Calibri" w:eastAsia="Calibri" w:hAnsi="Calibri" w:cs="Calibri"/>
                      <w:b/>
                      <w:spacing w:val="1"/>
                    </w:rPr>
                    <w:t>i</w:t>
                  </w:r>
                  <w:r w:rsidRPr="001B0858">
                    <w:rPr>
                      <w:rFonts w:ascii="Calibri" w:eastAsia="Calibri" w:hAnsi="Calibri" w:cs="Calibri"/>
                      <w:b/>
                      <w:spacing w:val="-1"/>
                    </w:rPr>
                    <w:t>v</w:t>
                  </w:r>
                  <w:r w:rsidRPr="001B0858">
                    <w:rPr>
                      <w:rFonts w:ascii="Calibri" w:eastAsia="Calibri" w:hAnsi="Calibri" w:cs="Calibri"/>
                      <w:b/>
                      <w:spacing w:val="1"/>
                    </w:rPr>
                    <w:t>i</w:t>
                  </w:r>
                  <w:r w:rsidRPr="001B0858">
                    <w:rPr>
                      <w:rFonts w:ascii="Calibri" w:eastAsia="Calibri" w:hAnsi="Calibri" w:cs="Calibri"/>
                      <w:b/>
                      <w:spacing w:val="-1"/>
                    </w:rPr>
                    <w:t>dad</w:t>
                  </w:r>
                  <w:r w:rsidRPr="001B0858">
                    <w:rPr>
                      <w:rFonts w:ascii="Calibri" w:eastAsia="Calibri" w:hAnsi="Calibri" w:cs="Calibri"/>
                      <w:b/>
                    </w:rPr>
                    <w:t xml:space="preserve">e </w:t>
                  </w:r>
                  <w:r w:rsidRPr="001B0858">
                    <w:rPr>
                      <w:rFonts w:ascii="Calibri" w:eastAsia="Calibri" w:hAnsi="Calibri" w:cs="Calibri"/>
                      <w:b/>
                      <w:spacing w:val="-1"/>
                    </w:rPr>
                    <w:t>d</w:t>
                  </w:r>
                  <w:r w:rsidRPr="001B0858">
                    <w:rPr>
                      <w:rFonts w:ascii="Calibri" w:eastAsia="Calibri" w:hAnsi="Calibri" w:cs="Calibri"/>
                      <w:b/>
                    </w:rPr>
                    <w:t>e E</w:t>
                  </w:r>
                  <w:r w:rsidRPr="001B0858">
                    <w:rPr>
                      <w:rFonts w:ascii="Calibri" w:eastAsia="Calibri" w:hAnsi="Calibri" w:cs="Calibri"/>
                      <w:b/>
                      <w:spacing w:val="-1"/>
                    </w:rPr>
                    <w:t>x</w:t>
                  </w:r>
                  <w:r w:rsidRPr="001B0858">
                    <w:rPr>
                      <w:rFonts w:ascii="Calibri" w:eastAsia="Calibri" w:hAnsi="Calibri" w:cs="Calibri"/>
                      <w:b/>
                    </w:rPr>
                    <w:t>t</w:t>
                  </w:r>
                  <w:r w:rsidRPr="001B0858">
                    <w:rPr>
                      <w:rFonts w:ascii="Calibri" w:eastAsia="Calibri" w:hAnsi="Calibri" w:cs="Calibri"/>
                      <w:b/>
                      <w:spacing w:val="-1"/>
                    </w:rPr>
                    <w:t>en</w:t>
                  </w:r>
                  <w:r w:rsidRPr="001B0858">
                    <w:rPr>
                      <w:rFonts w:ascii="Calibri" w:eastAsia="Calibri" w:hAnsi="Calibri" w:cs="Calibri"/>
                      <w:b/>
                      <w:spacing w:val="1"/>
                    </w:rPr>
                    <w:t>s</w:t>
                  </w:r>
                  <w:r w:rsidRPr="001B0858">
                    <w:rPr>
                      <w:rFonts w:ascii="Calibri" w:eastAsia="Calibri" w:hAnsi="Calibri" w:cs="Calibri"/>
                      <w:b/>
                      <w:spacing w:val="-1"/>
                    </w:rPr>
                    <w:t>ã</w:t>
                  </w:r>
                  <w:r w:rsidRPr="001B0858">
                    <w:rPr>
                      <w:rFonts w:ascii="Calibri" w:eastAsia="Calibri" w:hAnsi="Calibri" w:cs="Calibri"/>
                      <w:b/>
                    </w:rPr>
                    <w:t xml:space="preserve">o   </w:t>
                  </w:r>
                  <w:r w:rsidRPr="001B0858">
                    <w:rPr>
                      <w:rFonts w:ascii="Calibri" w:eastAsia="Calibri" w:hAnsi="Calibri" w:cs="Calibri"/>
                      <w:b/>
                      <w:spacing w:val="47"/>
                    </w:rPr>
                    <w:t xml:space="preserve"> </w:t>
                  </w:r>
                  <w:r w:rsidRPr="001B0858">
                    <w:rPr>
                      <w:rFonts w:ascii="Calibri" w:eastAsia="Calibri" w:hAnsi="Calibri" w:cs="Calibri"/>
                      <w:b/>
                    </w:rPr>
                    <w:t xml:space="preserve">(   </w:t>
                  </w:r>
                  <w:r w:rsidRPr="001B0858">
                    <w:rPr>
                      <w:rFonts w:ascii="Calibri" w:eastAsia="Calibri" w:hAnsi="Calibri" w:cs="Calibri"/>
                      <w:b/>
                      <w:spacing w:val="23"/>
                    </w:rPr>
                    <w:t xml:space="preserve"> </w:t>
                  </w:r>
                  <w:r w:rsidRPr="001B0858">
                    <w:rPr>
                      <w:rFonts w:ascii="Calibri" w:eastAsia="Calibri" w:hAnsi="Calibri" w:cs="Calibri"/>
                      <w:b/>
                    </w:rPr>
                    <w:t>)</w:t>
                  </w:r>
                  <w:r w:rsidRPr="001B0858">
                    <w:rPr>
                      <w:rFonts w:ascii="Calibri" w:eastAsia="Calibri" w:hAnsi="Calibri" w:cs="Calibri"/>
                      <w:b/>
                      <w:spacing w:val="-1"/>
                    </w:rPr>
                    <w:t xml:space="preserve"> </w:t>
                  </w:r>
                  <w:r w:rsidRPr="001B0858">
                    <w:rPr>
                      <w:rFonts w:ascii="Calibri" w:eastAsia="Calibri" w:hAnsi="Calibri" w:cs="Calibri"/>
                      <w:b/>
                    </w:rPr>
                    <w:t>E</w:t>
                  </w:r>
                  <w:r w:rsidRPr="001B0858">
                    <w:rPr>
                      <w:rFonts w:ascii="Calibri" w:eastAsia="Calibri" w:hAnsi="Calibri" w:cs="Calibri"/>
                      <w:b/>
                      <w:spacing w:val="-1"/>
                    </w:rPr>
                    <w:t>n</w:t>
                  </w:r>
                  <w:r w:rsidRPr="001B0858">
                    <w:rPr>
                      <w:rFonts w:ascii="Calibri" w:eastAsia="Calibri" w:hAnsi="Calibri" w:cs="Calibri"/>
                      <w:b/>
                      <w:spacing w:val="1"/>
                    </w:rPr>
                    <w:t>si</w:t>
                  </w:r>
                  <w:r w:rsidRPr="001B0858">
                    <w:rPr>
                      <w:rFonts w:ascii="Calibri" w:eastAsia="Calibri" w:hAnsi="Calibri" w:cs="Calibri"/>
                      <w:b/>
                      <w:spacing w:val="-1"/>
                    </w:rPr>
                    <w:t>n</w:t>
                  </w:r>
                  <w:r w:rsidRPr="001B0858">
                    <w:rPr>
                      <w:rFonts w:ascii="Calibri" w:eastAsia="Calibri" w:hAnsi="Calibri" w:cs="Calibri"/>
                      <w:b/>
                    </w:rPr>
                    <w:t xml:space="preserve">o </w:t>
                  </w:r>
                  <w:r w:rsidRPr="001B0858">
                    <w:rPr>
                      <w:rFonts w:ascii="Calibri" w:eastAsia="Calibri" w:hAnsi="Calibri" w:cs="Calibri"/>
                      <w:b/>
                      <w:spacing w:val="-1"/>
                    </w:rPr>
                    <w:t>d</w:t>
                  </w:r>
                  <w:r w:rsidRPr="001B0858">
                    <w:rPr>
                      <w:rFonts w:ascii="Calibri" w:eastAsia="Calibri" w:hAnsi="Calibri" w:cs="Calibri"/>
                      <w:b/>
                    </w:rPr>
                    <w:t>e</w:t>
                  </w:r>
                  <w:r w:rsidRPr="001B0858">
                    <w:rPr>
                      <w:rFonts w:ascii="Calibri" w:eastAsia="Calibri" w:hAnsi="Calibri" w:cs="Calibri"/>
                      <w:b/>
                      <w:spacing w:val="-2"/>
                    </w:rPr>
                    <w:t xml:space="preserve"> </w:t>
                  </w:r>
                  <w:r w:rsidRPr="001B0858">
                    <w:rPr>
                      <w:rFonts w:ascii="Calibri" w:eastAsia="Calibri" w:hAnsi="Calibri" w:cs="Calibri"/>
                      <w:b/>
                      <w:spacing w:val="1"/>
                    </w:rPr>
                    <w:t>Gr</w:t>
                  </w:r>
                  <w:r w:rsidRPr="001B0858">
                    <w:rPr>
                      <w:rFonts w:ascii="Calibri" w:eastAsia="Calibri" w:hAnsi="Calibri" w:cs="Calibri"/>
                      <w:b/>
                      <w:spacing w:val="-1"/>
                    </w:rPr>
                    <w:t>adua</w:t>
                  </w:r>
                  <w:r w:rsidRPr="001B0858">
                    <w:rPr>
                      <w:rFonts w:ascii="Calibri" w:eastAsia="Calibri" w:hAnsi="Calibri" w:cs="Calibri"/>
                      <w:b/>
                      <w:spacing w:val="1"/>
                    </w:rPr>
                    <w:t>ç</w:t>
                  </w:r>
                  <w:r w:rsidRPr="001B0858">
                    <w:rPr>
                      <w:rFonts w:ascii="Calibri" w:eastAsia="Calibri" w:hAnsi="Calibri" w:cs="Calibri"/>
                      <w:b/>
                      <w:spacing w:val="-1"/>
                    </w:rPr>
                    <w:t>ã</w:t>
                  </w:r>
                  <w:r w:rsidRPr="001B0858">
                    <w:rPr>
                      <w:rFonts w:ascii="Calibri" w:eastAsia="Calibri" w:hAnsi="Calibri" w:cs="Calibri"/>
                      <w:b/>
                    </w:rPr>
                    <w:t>o</w:t>
                  </w:r>
                </w:p>
              </w:tc>
            </w:tr>
          </w:tbl>
          <w:p w:rsidR="009F2D94" w:rsidRPr="00B04BDE" w:rsidRDefault="009F2D94" w:rsidP="009F2D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</w:tr>
      <w:tr w:rsidR="00B04BDE" w:rsidRPr="00B04BDE" w:rsidTr="00481EBD">
        <w:trPr>
          <w:gridAfter w:val="1"/>
          <w:wAfter w:w="1615" w:type="dxa"/>
          <w:trHeight w:val="559"/>
        </w:trPr>
        <w:tc>
          <w:tcPr>
            <w:tcW w:w="978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BDE" w:rsidRPr="00B04BDE" w:rsidRDefault="009F2D94" w:rsidP="009F2D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</w:t>
            </w:r>
            <w:r w:rsidR="00B04BDE" w:rsidRPr="00B04BD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- DADOS CADASTRAIS</w:t>
            </w:r>
          </w:p>
        </w:tc>
      </w:tr>
      <w:tr w:rsidR="007D4961" w:rsidRPr="00B04BDE" w:rsidTr="00E414A4">
        <w:trPr>
          <w:gridAfter w:val="1"/>
          <w:wAfter w:w="1615" w:type="dxa"/>
          <w:trHeight w:val="996"/>
        </w:trPr>
        <w:tc>
          <w:tcPr>
            <w:tcW w:w="7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BDE" w:rsidRDefault="00B04BDE" w:rsidP="008B24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B04BD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ÓRGÃO/ENTI</w:t>
            </w:r>
            <w:r w:rsidR="002B77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D</w:t>
            </w:r>
            <w:r w:rsidRPr="00B04BD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ADE PROPONENTE</w:t>
            </w:r>
            <w:r w:rsidRPr="00B04BDE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</w:p>
          <w:p w:rsidR="008B243A" w:rsidRDefault="008B243A" w:rsidP="008B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8B243A" w:rsidRPr="00B04BDE" w:rsidRDefault="00E83A4B" w:rsidP="008B24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UNIVERSIDADE FEDERAL DE SÃO PAULO - UNIFESP</w:t>
            </w:r>
          </w:p>
        </w:tc>
        <w:tc>
          <w:tcPr>
            <w:tcW w:w="2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BDE" w:rsidRDefault="00B04BDE" w:rsidP="00B73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B04BD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CNPJ</w:t>
            </w:r>
            <w:r w:rsidRPr="00B04BDE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  <w:p w:rsidR="008B243A" w:rsidRDefault="008B243A" w:rsidP="00B73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8B243A" w:rsidRPr="00B04BDE" w:rsidRDefault="008B243A" w:rsidP="00B73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60.453.032/0001-74</w:t>
            </w:r>
          </w:p>
        </w:tc>
      </w:tr>
      <w:tr w:rsidR="00B04BDE" w:rsidRPr="00B04BDE" w:rsidTr="003A1175">
        <w:trPr>
          <w:gridAfter w:val="1"/>
          <w:wAfter w:w="1615" w:type="dxa"/>
          <w:trHeight w:val="689"/>
        </w:trPr>
        <w:tc>
          <w:tcPr>
            <w:tcW w:w="97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BDE" w:rsidRDefault="00B04BDE" w:rsidP="008B24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4BD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ENDEREÇO </w:t>
            </w:r>
          </w:p>
          <w:p w:rsidR="008B243A" w:rsidRPr="003A1175" w:rsidRDefault="003A1175" w:rsidP="003A117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2B77E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Rua Sena Madureira, n° 1.500, Vila </w:t>
            </w:r>
            <w:proofErr w:type="gramStart"/>
            <w:r w:rsidRPr="002B77E4">
              <w:rPr>
                <w:rFonts w:ascii="Calibri" w:eastAsia="Times New Roman" w:hAnsi="Calibri" w:cs="Times New Roman"/>
                <w:color w:val="000000"/>
                <w:lang w:eastAsia="pt-BR"/>
              </w:rPr>
              <w:t>Clementino</w:t>
            </w:r>
            <w:proofErr w:type="gramEnd"/>
            <w:r w:rsidRPr="003A117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813878" w:rsidRPr="00B04BDE" w:rsidTr="00E414A4">
        <w:trPr>
          <w:gridAfter w:val="1"/>
          <w:wAfter w:w="1615" w:type="dxa"/>
          <w:trHeight w:val="660"/>
        </w:trPr>
        <w:tc>
          <w:tcPr>
            <w:tcW w:w="3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878" w:rsidRDefault="003A1175" w:rsidP="003A11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CIDADE</w:t>
            </w:r>
          </w:p>
          <w:p w:rsidR="003A1175" w:rsidRPr="003A1175" w:rsidRDefault="003A1175" w:rsidP="003A11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B77E4">
              <w:rPr>
                <w:rFonts w:ascii="Calibri" w:eastAsia="Times New Roman" w:hAnsi="Calibri" w:cs="Times New Roman"/>
                <w:color w:val="000000"/>
                <w:lang w:eastAsia="pt-BR"/>
              </w:rPr>
              <w:t>São Paulo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878" w:rsidRDefault="00813878" w:rsidP="00B04B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4BD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U.F.</w:t>
            </w:r>
          </w:p>
          <w:p w:rsidR="003A1175" w:rsidRPr="003A1175" w:rsidRDefault="003A1175" w:rsidP="00B04BD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2B77E4">
              <w:rPr>
                <w:rFonts w:ascii="Calibri" w:eastAsia="Times New Roman" w:hAnsi="Calibri" w:cs="Times New Roman"/>
                <w:color w:val="000000"/>
                <w:lang w:eastAsia="pt-BR"/>
              </w:rPr>
              <w:t>SP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878" w:rsidRDefault="00813878" w:rsidP="00B04B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4BD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C.E.P.</w:t>
            </w:r>
          </w:p>
          <w:p w:rsidR="003A1175" w:rsidRPr="003A1175" w:rsidRDefault="003A1175" w:rsidP="00B04BD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2B77E4">
              <w:rPr>
                <w:rFonts w:ascii="Calibri" w:eastAsia="Times New Roman" w:hAnsi="Calibri" w:cs="Times New Roman"/>
                <w:color w:val="000000"/>
                <w:lang w:eastAsia="pt-BR"/>
              </w:rPr>
              <w:t>04021-001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878" w:rsidRDefault="00813878" w:rsidP="00B04B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4BD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DDD/TELEFONE</w:t>
            </w:r>
          </w:p>
          <w:p w:rsidR="003A1175" w:rsidRPr="003A1175" w:rsidRDefault="003A1175" w:rsidP="00B04BD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2B77E4">
              <w:rPr>
                <w:rFonts w:ascii="Calibri" w:eastAsia="Times New Roman" w:hAnsi="Calibri" w:cs="Times New Roman"/>
                <w:color w:val="000000"/>
                <w:lang w:eastAsia="pt-BR"/>
              </w:rPr>
              <w:t>11 4044 0500</w:t>
            </w:r>
          </w:p>
        </w:tc>
      </w:tr>
      <w:tr w:rsidR="00481EBD" w:rsidRPr="00B04BDE" w:rsidTr="00481EBD">
        <w:trPr>
          <w:gridAfter w:val="1"/>
          <w:wAfter w:w="1615" w:type="dxa"/>
          <w:trHeight w:val="800"/>
        </w:trPr>
        <w:tc>
          <w:tcPr>
            <w:tcW w:w="72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0B3" w:rsidRDefault="00B04BDE" w:rsidP="00D44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BR"/>
              </w:rPr>
            </w:pPr>
            <w:r w:rsidRPr="00B04BD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NOME DO RE</w:t>
            </w:r>
            <w:r w:rsidR="00B7381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PRESENTANTE LEGAL</w:t>
            </w:r>
            <w:r w:rsidR="00B73815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BR"/>
              </w:rPr>
              <w:t xml:space="preserve"> </w:t>
            </w:r>
          </w:p>
          <w:p w:rsidR="00D440B3" w:rsidRPr="00D440B3" w:rsidRDefault="00D440B3" w:rsidP="00D440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440B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Soraya </w:t>
            </w:r>
            <w:proofErr w:type="spellStart"/>
            <w:r w:rsidRPr="00D440B3">
              <w:rPr>
                <w:rFonts w:ascii="Calibri" w:eastAsia="Times New Roman" w:hAnsi="Calibri" w:cs="Times New Roman"/>
                <w:color w:val="000000"/>
                <w:lang w:eastAsia="pt-BR"/>
              </w:rPr>
              <w:t>Soubhi</w:t>
            </w:r>
            <w:proofErr w:type="spellEnd"/>
            <w:r w:rsidRPr="00D440B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D440B3">
              <w:rPr>
                <w:rFonts w:ascii="Calibri" w:eastAsia="Times New Roman" w:hAnsi="Calibri" w:cs="Times New Roman"/>
                <w:color w:val="000000"/>
                <w:lang w:eastAsia="pt-BR"/>
              </w:rPr>
              <w:t>Smaili</w:t>
            </w:r>
            <w:proofErr w:type="spellEnd"/>
          </w:p>
          <w:p w:rsidR="003A1175" w:rsidRPr="00B04BDE" w:rsidRDefault="003A1175" w:rsidP="00B73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BDE" w:rsidRDefault="00B04BDE" w:rsidP="00B738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4BD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C.P.F.</w:t>
            </w:r>
          </w:p>
          <w:p w:rsidR="00E83A4B" w:rsidRPr="00B04BDE" w:rsidRDefault="00D440B3" w:rsidP="00B73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bookmarkStart w:id="0" w:name="_GoBack"/>
            <w:r w:rsidRPr="00D440B3">
              <w:rPr>
                <w:rFonts w:ascii="Calibri" w:eastAsia="Times New Roman" w:hAnsi="Calibri" w:cs="Times New Roman"/>
                <w:color w:val="000000"/>
                <w:lang w:eastAsia="pt-BR"/>
              </w:rPr>
              <w:t>103.057.328-03</w:t>
            </w:r>
            <w:bookmarkEnd w:id="0"/>
          </w:p>
        </w:tc>
      </w:tr>
      <w:tr w:rsidR="00B73815" w:rsidRPr="00B04BDE" w:rsidTr="00481EBD">
        <w:trPr>
          <w:gridAfter w:val="1"/>
          <w:wAfter w:w="1615" w:type="dxa"/>
          <w:trHeight w:val="800"/>
        </w:trPr>
        <w:tc>
          <w:tcPr>
            <w:tcW w:w="72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15" w:rsidRDefault="00B73815" w:rsidP="00B73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BR"/>
              </w:rPr>
            </w:pPr>
            <w:r w:rsidRPr="00B04BD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NOME DO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COORDENADOR/GESTOR PROJETO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BR"/>
              </w:rPr>
              <w:t xml:space="preserve"> </w:t>
            </w:r>
            <w:r w:rsidR="00E83A4B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BR"/>
              </w:rPr>
              <w:t>(1)</w:t>
            </w:r>
          </w:p>
          <w:p w:rsidR="00E83A4B" w:rsidRPr="00B04BDE" w:rsidRDefault="00E83A4B" w:rsidP="00B73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815" w:rsidRDefault="00B73815" w:rsidP="00B738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4BD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C.P.F.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/MATRÍCULA</w:t>
            </w:r>
          </w:p>
          <w:p w:rsidR="00E83A4B" w:rsidRPr="00E83A4B" w:rsidRDefault="00E83A4B" w:rsidP="00B73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481EBD" w:rsidRPr="00B04BDE" w:rsidTr="00481EBD">
        <w:trPr>
          <w:gridAfter w:val="1"/>
          <w:wAfter w:w="1615" w:type="dxa"/>
          <w:trHeight w:val="913"/>
        </w:trPr>
        <w:tc>
          <w:tcPr>
            <w:tcW w:w="72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EBD" w:rsidRPr="00E414A4" w:rsidRDefault="00481EBD" w:rsidP="001B2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E414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CAMPUS:</w:t>
            </w:r>
            <w:r w:rsidRPr="00E414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BR"/>
              </w:rPr>
              <w:t xml:space="preserve"> </w:t>
            </w:r>
            <w:r w:rsidR="00E83A4B" w:rsidRPr="002B77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DIADEMA</w:t>
            </w:r>
            <w:r w:rsidRPr="00E414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BR"/>
              </w:rPr>
              <w:br/>
            </w:r>
            <w:r w:rsidRPr="00E414A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BR"/>
              </w:rPr>
              <w:br/>
            </w:r>
            <w:r w:rsidRPr="00E414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UNIDADE/DEPARTAMENTO:</w:t>
            </w:r>
            <w:r w:rsidR="001B2BFA" w:rsidRPr="00E414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_______________/ ___________________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BD" w:rsidRPr="00E414A4" w:rsidRDefault="00481EBD" w:rsidP="00B738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414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Matrícula FUB</w:t>
            </w:r>
          </w:p>
          <w:p w:rsidR="001B2BFA" w:rsidRPr="00E414A4" w:rsidRDefault="001B2BFA" w:rsidP="00B738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1B2BFA" w:rsidRPr="00E414A4" w:rsidRDefault="001B2BFA" w:rsidP="00B738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414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______________________</w:t>
            </w:r>
          </w:p>
        </w:tc>
      </w:tr>
      <w:tr w:rsidR="00481EBD" w:rsidRPr="00B04BDE" w:rsidTr="00E414A4">
        <w:trPr>
          <w:gridAfter w:val="1"/>
          <w:wAfter w:w="1615" w:type="dxa"/>
          <w:trHeight w:val="742"/>
        </w:trPr>
        <w:tc>
          <w:tcPr>
            <w:tcW w:w="4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EBD" w:rsidRPr="00E414A4" w:rsidRDefault="00481EBD" w:rsidP="008138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414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Endereço Eletrônico (e-mail)</w:t>
            </w:r>
          </w:p>
          <w:p w:rsidR="00C0321A" w:rsidRPr="00E414A4" w:rsidRDefault="00C0321A" w:rsidP="0081387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BD" w:rsidRPr="00E414A4" w:rsidRDefault="00481EBD" w:rsidP="008138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414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Telefone fixo</w:t>
            </w:r>
          </w:p>
          <w:p w:rsidR="00C0321A" w:rsidRPr="00E414A4" w:rsidRDefault="00C0321A" w:rsidP="0097208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E414A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BR"/>
              </w:rPr>
              <w:t xml:space="preserve">11 4044 0500 ramal </w:t>
            </w:r>
            <w:r w:rsidR="0097208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BR"/>
              </w:rPr>
              <w:t>_______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EBD" w:rsidRPr="00E414A4" w:rsidRDefault="00481EBD" w:rsidP="008138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414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Telefone celular</w:t>
            </w:r>
          </w:p>
          <w:p w:rsidR="00C2408A" w:rsidRPr="00E414A4" w:rsidRDefault="00C2408A" w:rsidP="0081387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13878" w:rsidRPr="00B04BDE" w:rsidTr="00481EBD">
        <w:trPr>
          <w:gridAfter w:val="1"/>
          <w:wAfter w:w="1615" w:type="dxa"/>
          <w:trHeight w:val="742"/>
        </w:trPr>
        <w:tc>
          <w:tcPr>
            <w:tcW w:w="97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3878" w:rsidRPr="00E414A4" w:rsidRDefault="00813878" w:rsidP="008138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813878" w:rsidRPr="00E414A4" w:rsidRDefault="00813878" w:rsidP="008138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E414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ASSINATURA </w:t>
            </w:r>
          </w:p>
        </w:tc>
      </w:tr>
      <w:tr w:rsidR="00B73815" w:rsidRPr="00B04BDE" w:rsidTr="00481EBD">
        <w:trPr>
          <w:gridAfter w:val="1"/>
          <w:wAfter w:w="1615" w:type="dxa"/>
          <w:trHeight w:val="330"/>
        </w:trPr>
        <w:tc>
          <w:tcPr>
            <w:tcW w:w="97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878" w:rsidRDefault="00813878" w:rsidP="00B73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  <w:p w:rsidR="00E414A4" w:rsidRDefault="00E414A4" w:rsidP="00B73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  <w:p w:rsidR="00E414A4" w:rsidRDefault="00E414A4" w:rsidP="00B73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  <w:p w:rsidR="00E414A4" w:rsidRDefault="00E414A4" w:rsidP="00B73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  <w:p w:rsidR="00E414A4" w:rsidRDefault="00E414A4" w:rsidP="00B73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  <w:p w:rsidR="00E414A4" w:rsidRDefault="00E414A4" w:rsidP="00B73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  <w:p w:rsidR="00E414A4" w:rsidRDefault="00E414A4" w:rsidP="00B73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  <w:p w:rsidR="00E414A4" w:rsidRDefault="00E414A4" w:rsidP="00B73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  <w:p w:rsidR="00E414A4" w:rsidRDefault="00E414A4" w:rsidP="00B73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  <w:p w:rsidR="00E414A4" w:rsidRDefault="00E414A4" w:rsidP="00B73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  <w:p w:rsidR="00E414A4" w:rsidRDefault="00E414A4" w:rsidP="00B73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  <w:p w:rsidR="00E414A4" w:rsidRPr="00E414A4" w:rsidRDefault="00E414A4" w:rsidP="00B73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  <w:p w:rsidR="00813878" w:rsidRPr="00E414A4" w:rsidRDefault="00813878" w:rsidP="00B73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  <w:p w:rsidR="00813878" w:rsidRPr="00E414A4" w:rsidRDefault="00813878" w:rsidP="00B73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  <w:p w:rsidR="00813878" w:rsidRPr="00E414A4" w:rsidRDefault="00813878" w:rsidP="00B73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  <w:p w:rsidR="00EB7B8B" w:rsidRPr="00E414A4" w:rsidRDefault="00EB7B8B" w:rsidP="00B73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  <w:p w:rsidR="00AD35D0" w:rsidRPr="00E414A4" w:rsidRDefault="00AD35D0" w:rsidP="00B73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414A4">
              <w:rPr>
                <w:b/>
              </w:rPr>
              <w:t>PLANO DE TRABALHO</w:t>
            </w:r>
          </w:p>
          <w:p w:rsidR="00AD35D0" w:rsidRPr="00E414A4" w:rsidRDefault="00AD35D0" w:rsidP="00B73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  <w:p w:rsidR="00B73815" w:rsidRPr="00E414A4" w:rsidRDefault="009F2D94" w:rsidP="009F2D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E414A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</w:t>
            </w:r>
            <w:r w:rsidR="00B73815" w:rsidRPr="00E414A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- OUTROS PARTÍCIPES</w:t>
            </w:r>
          </w:p>
        </w:tc>
      </w:tr>
      <w:tr w:rsidR="007D4961" w:rsidRPr="00B04BDE" w:rsidTr="00E414A4">
        <w:trPr>
          <w:gridAfter w:val="1"/>
          <w:wAfter w:w="1615" w:type="dxa"/>
          <w:trHeight w:val="711"/>
        </w:trPr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961" w:rsidRPr="00E414A4" w:rsidRDefault="007D4961" w:rsidP="00C2408A">
            <w:r w:rsidRPr="00E414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TIPO</w:t>
            </w:r>
            <w:r w:rsidRPr="00E414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br/>
            </w:r>
            <w:proofErr w:type="gramStart"/>
            <w:r w:rsidRPr="00E414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(</w:t>
            </w:r>
            <w:proofErr w:type="gramEnd"/>
            <w:r w:rsidRPr="00E414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 )PÚBLICO     (</w:t>
            </w:r>
            <w:r w:rsidR="00E414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</w:t>
            </w:r>
            <w:r w:rsidR="00C2408A" w:rsidRPr="00E414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414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)PRIVADO</w:t>
            </w:r>
          </w:p>
        </w:tc>
        <w:tc>
          <w:tcPr>
            <w:tcW w:w="4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8A" w:rsidRPr="00E414A4" w:rsidRDefault="007D4961" w:rsidP="00C2408A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414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NOME/RAZÃO SOCIAL</w:t>
            </w:r>
          </w:p>
          <w:p w:rsidR="00C2408A" w:rsidRPr="00E414A4" w:rsidRDefault="00C2408A" w:rsidP="00C2408A">
            <w:pPr>
              <w:spacing w:after="0"/>
            </w:pP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961" w:rsidRPr="00E414A4" w:rsidRDefault="007D4961" w:rsidP="007D49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414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CNPJ</w:t>
            </w:r>
          </w:p>
          <w:p w:rsidR="00C2408A" w:rsidRPr="00E414A4" w:rsidRDefault="00C2408A" w:rsidP="007D4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B73815" w:rsidRPr="00B04BDE" w:rsidTr="009F2D94">
        <w:trPr>
          <w:gridAfter w:val="1"/>
          <w:wAfter w:w="1615" w:type="dxa"/>
          <w:trHeight w:val="716"/>
        </w:trPr>
        <w:tc>
          <w:tcPr>
            <w:tcW w:w="97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815" w:rsidRPr="00E414A4" w:rsidRDefault="007D4961" w:rsidP="00C2408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E414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ENDEREÇO SEDE </w:t>
            </w:r>
          </w:p>
          <w:p w:rsidR="00C2408A" w:rsidRPr="00E414A4" w:rsidRDefault="00C2408A" w:rsidP="00C240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7D4961" w:rsidRPr="00B04BDE" w:rsidTr="00E414A4">
        <w:trPr>
          <w:gridAfter w:val="1"/>
          <w:wAfter w:w="1615" w:type="dxa"/>
          <w:trHeight w:val="626"/>
        </w:trPr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961" w:rsidRPr="00E414A4" w:rsidRDefault="007D4961" w:rsidP="007D49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414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CIDADE </w:t>
            </w:r>
          </w:p>
          <w:p w:rsidR="00C2408A" w:rsidRPr="00E414A4" w:rsidRDefault="00C2408A" w:rsidP="007D4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61" w:rsidRPr="00E414A4" w:rsidRDefault="007D4961" w:rsidP="00B738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414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U.F.</w:t>
            </w:r>
          </w:p>
          <w:p w:rsidR="00C2408A" w:rsidRPr="00E414A4" w:rsidRDefault="00C2408A" w:rsidP="00B7381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8A" w:rsidRPr="00E414A4" w:rsidRDefault="007D4961" w:rsidP="00B738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414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C.E.P.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961" w:rsidRPr="00E414A4" w:rsidRDefault="007D4961" w:rsidP="007D49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414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(DDD) TELEFONE</w:t>
            </w:r>
          </w:p>
          <w:p w:rsidR="00C2408A" w:rsidRPr="00E414A4" w:rsidRDefault="00C2408A" w:rsidP="007D4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414A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BR"/>
              </w:rPr>
              <w:t>11 __________</w:t>
            </w:r>
          </w:p>
        </w:tc>
      </w:tr>
      <w:tr w:rsidR="007D4961" w:rsidRPr="00B04BDE" w:rsidTr="007B4991">
        <w:trPr>
          <w:gridAfter w:val="1"/>
          <w:wAfter w:w="1615" w:type="dxa"/>
          <w:trHeight w:val="626"/>
        </w:trPr>
        <w:tc>
          <w:tcPr>
            <w:tcW w:w="72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61" w:rsidRPr="00E414A4" w:rsidRDefault="007D4961" w:rsidP="007D49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414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NOME DO REPRESENTANTE LEGAL</w:t>
            </w:r>
          </w:p>
          <w:p w:rsidR="00C2408A" w:rsidRPr="00E414A4" w:rsidRDefault="00C2408A" w:rsidP="007D49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414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_____________________________________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61" w:rsidRPr="00E414A4" w:rsidRDefault="007D4961" w:rsidP="007D49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414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CPF</w:t>
            </w:r>
          </w:p>
        </w:tc>
      </w:tr>
      <w:tr w:rsidR="007D4961" w:rsidRPr="00B04BDE" w:rsidTr="00E414A4">
        <w:trPr>
          <w:gridAfter w:val="1"/>
          <w:wAfter w:w="1615" w:type="dxa"/>
          <w:trHeight w:val="626"/>
        </w:trPr>
        <w:tc>
          <w:tcPr>
            <w:tcW w:w="3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61" w:rsidRPr="00E414A4" w:rsidRDefault="007D4961" w:rsidP="007D49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414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CI/ORGÃO/EMISSÃO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61" w:rsidRPr="00E414A4" w:rsidRDefault="007D4961" w:rsidP="007D49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414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CARGO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61" w:rsidRPr="00E414A4" w:rsidRDefault="007D4961" w:rsidP="007D49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B73815" w:rsidRPr="00B04BDE" w:rsidTr="00E414A4">
        <w:trPr>
          <w:trHeight w:val="315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815" w:rsidRPr="00B04BDE" w:rsidRDefault="00B73815" w:rsidP="00B73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815" w:rsidRPr="00B04BDE" w:rsidRDefault="00B73815" w:rsidP="00B7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815" w:rsidRPr="00E414A4" w:rsidRDefault="00B73815" w:rsidP="00B7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815" w:rsidRPr="00E414A4" w:rsidRDefault="00B73815" w:rsidP="00B7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815" w:rsidRPr="00E414A4" w:rsidRDefault="00B73815" w:rsidP="00B7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815" w:rsidRPr="00E414A4" w:rsidRDefault="00B73815" w:rsidP="00B7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815" w:rsidRPr="00E414A4" w:rsidRDefault="00B73815" w:rsidP="00B7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815" w:rsidRPr="00E414A4" w:rsidRDefault="00B73815" w:rsidP="00B7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815" w:rsidRPr="00E414A4" w:rsidRDefault="00B73815" w:rsidP="00B7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815" w:rsidRPr="00E414A4" w:rsidRDefault="00B73815" w:rsidP="00B7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C2408A" w:rsidRPr="00E414A4" w:rsidRDefault="00C2408A" w:rsidP="00B7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  <w:p w:rsidR="00C2408A" w:rsidRPr="00E414A4" w:rsidRDefault="00C2408A" w:rsidP="00B7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C2408A" w:rsidRPr="00B04BDE" w:rsidTr="00E414A4">
        <w:trPr>
          <w:gridAfter w:val="1"/>
          <w:wAfter w:w="1615" w:type="dxa"/>
          <w:trHeight w:val="711"/>
        </w:trPr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8A" w:rsidRDefault="00C2408A" w:rsidP="00513FE2"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TIPO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br/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(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 )PÚBLICO     ( X )PRIVADO</w:t>
            </w:r>
          </w:p>
        </w:tc>
        <w:tc>
          <w:tcPr>
            <w:tcW w:w="43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8A" w:rsidRDefault="00C2408A" w:rsidP="00513FE2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4BD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/RAZÃO SOCIAL</w:t>
            </w:r>
          </w:p>
          <w:p w:rsidR="00C2408A" w:rsidRPr="00C2408A" w:rsidRDefault="004513F5" w:rsidP="004513F5">
            <w:pPr>
              <w:spacing w:after="0"/>
            </w:pPr>
            <w:r>
              <w:t>Fundação de Apoio à Universidade Federal de São Paulo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8A" w:rsidRDefault="00C2408A" w:rsidP="00513F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4BD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CNPJ</w:t>
            </w:r>
          </w:p>
          <w:p w:rsidR="00C2408A" w:rsidRPr="00B04BDE" w:rsidRDefault="004513F5" w:rsidP="002B77E4">
            <w:pPr>
              <w:spacing w:after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B77E4">
              <w:t>07.437.996/0001-46</w:t>
            </w:r>
          </w:p>
        </w:tc>
      </w:tr>
      <w:tr w:rsidR="00C2408A" w:rsidRPr="00B04BDE" w:rsidTr="00513FE2">
        <w:trPr>
          <w:gridAfter w:val="1"/>
          <w:wAfter w:w="1615" w:type="dxa"/>
          <w:trHeight w:val="716"/>
        </w:trPr>
        <w:tc>
          <w:tcPr>
            <w:tcW w:w="97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8A" w:rsidRDefault="00C2408A" w:rsidP="00513FE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ENDEREÇO SEDE </w:t>
            </w:r>
          </w:p>
          <w:p w:rsidR="00C2408A" w:rsidRPr="00C2408A" w:rsidRDefault="004513F5" w:rsidP="002B77E4">
            <w:pPr>
              <w:spacing w:after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B77E4">
              <w:t xml:space="preserve">Rua Diogo de Faria n° 1.087 – 8° andar, Vila </w:t>
            </w:r>
            <w:proofErr w:type="gramStart"/>
            <w:r w:rsidRPr="002B77E4">
              <w:t>Clementino</w:t>
            </w:r>
            <w:proofErr w:type="gramEnd"/>
          </w:p>
        </w:tc>
      </w:tr>
      <w:tr w:rsidR="00C2408A" w:rsidRPr="00B04BDE" w:rsidTr="00E414A4">
        <w:trPr>
          <w:gridAfter w:val="1"/>
          <w:wAfter w:w="1615" w:type="dxa"/>
          <w:trHeight w:val="626"/>
        </w:trPr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8A" w:rsidRDefault="00C2408A" w:rsidP="00513F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4BD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CIDADE </w:t>
            </w:r>
          </w:p>
          <w:p w:rsidR="00C2408A" w:rsidRPr="00C2408A" w:rsidRDefault="004513F5" w:rsidP="002B77E4">
            <w:pPr>
              <w:spacing w:after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B77E4">
              <w:t>São Paulo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8A" w:rsidRDefault="00C2408A" w:rsidP="00513F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4BD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U.F.</w:t>
            </w:r>
          </w:p>
          <w:p w:rsidR="00C2408A" w:rsidRPr="00C2408A" w:rsidRDefault="004513F5" w:rsidP="002B77E4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2B77E4">
              <w:t>SP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408A" w:rsidRDefault="00C2408A" w:rsidP="00513F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4BD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C.E.P.</w:t>
            </w:r>
          </w:p>
          <w:p w:rsidR="00C2408A" w:rsidRPr="00C2408A" w:rsidRDefault="004513F5" w:rsidP="002B77E4">
            <w:pPr>
              <w:spacing w:after="0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2B77E4">
              <w:t>04037-003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8A" w:rsidRDefault="00C2408A" w:rsidP="00513F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D49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(DDD) 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ELEFONE</w:t>
            </w:r>
          </w:p>
          <w:p w:rsidR="00C2408A" w:rsidRPr="00C2408A" w:rsidRDefault="00C2408A" w:rsidP="002B77E4">
            <w:pPr>
              <w:spacing w:after="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2B77E4">
              <w:t xml:space="preserve">11 </w:t>
            </w:r>
            <w:r w:rsidR="004513F5" w:rsidRPr="002B77E4">
              <w:t>3369 4004</w:t>
            </w:r>
          </w:p>
        </w:tc>
      </w:tr>
      <w:tr w:rsidR="00C2408A" w:rsidRPr="00B04BDE" w:rsidTr="00513FE2">
        <w:trPr>
          <w:gridAfter w:val="1"/>
          <w:wAfter w:w="1615" w:type="dxa"/>
          <w:trHeight w:val="626"/>
        </w:trPr>
        <w:tc>
          <w:tcPr>
            <w:tcW w:w="72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8A" w:rsidRDefault="00C2408A" w:rsidP="00513F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4BD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NOME DO RE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PRESENTANTE LEGAL</w:t>
            </w:r>
          </w:p>
          <w:p w:rsidR="00C2408A" w:rsidRPr="00B04BDE" w:rsidRDefault="002B77E4" w:rsidP="002B77E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77E4">
              <w:t>Jane Zveiter de Moraes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8A" w:rsidRDefault="00C2408A" w:rsidP="00513F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CPF</w:t>
            </w:r>
          </w:p>
          <w:p w:rsidR="006A370B" w:rsidRPr="007D4961" w:rsidRDefault="002B77E4" w:rsidP="002B77E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77E4">
              <w:t>151.282.898-00</w:t>
            </w:r>
          </w:p>
        </w:tc>
      </w:tr>
      <w:tr w:rsidR="00C2408A" w:rsidRPr="00B04BDE" w:rsidTr="00E414A4">
        <w:trPr>
          <w:gridAfter w:val="1"/>
          <w:wAfter w:w="1615" w:type="dxa"/>
          <w:trHeight w:val="626"/>
        </w:trPr>
        <w:tc>
          <w:tcPr>
            <w:tcW w:w="3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8A" w:rsidRDefault="00C2408A" w:rsidP="00513F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CI/ORGÃO/EMISSÃO</w:t>
            </w:r>
          </w:p>
          <w:p w:rsidR="002B77E4" w:rsidRPr="00B04BDE" w:rsidRDefault="002B77E4" w:rsidP="002B77E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77E4">
              <w:t>8.634.903 SSP/SP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8A" w:rsidRDefault="00C2408A" w:rsidP="00513F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CARGO</w:t>
            </w:r>
          </w:p>
          <w:p w:rsidR="002B77E4" w:rsidRPr="00B04BDE" w:rsidRDefault="002B77E4" w:rsidP="002B77E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77E4">
              <w:t>Diretora Presidente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08A" w:rsidRDefault="00C2408A" w:rsidP="00513F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B73815" w:rsidRPr="00B04BDE" w:rsidTr="00EB7B8B">
        <w:trPr>
          <w:gridAfter w:val="1"/>
          <w:wAfter w:w="1615" w:type="dxa"/>
          <w:trHeight w:val="87"/>
        </w:trPr>
        <w:tc>
          <w:tcPr>
            <w:tcW w:w="97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08A" w:rsidRDefault="00C2408A" w:rsidP="00B73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  <w:p w:rsidR="00B73815" w:rsidRPr="00B04BDE" w:rsidRDefault="00B73815" w:rsidP="00B73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  <w:r w:rsidRPr="00B04BDE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pt-BR"/>
              </w:rPr>
              <w:t>IDENTIFICAÇÃO DO OBJETO A SER EXECUTADO:</w:t>
            </w:r>
          </w:p>
        </w:tc>
      </w:tr>
      <w:tr w:rsidR="00B73815" w:rsidRPr="00B04BDE" w:rsidTr="00E414A4">
        <w:trPr>
          <w:trHeight w:val="30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815" w:rsidRPr="00B04BDE" w:rsidRDefault="00B73815" w:rsidP="00B73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pt-BR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815" w:rsidRPr="00B04BDE" w:rsidRDefault="00B73815" w:rsidP="00B7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815" w:rsidRPr="00B04BDE" w:rsidRDefault="00B73815" w:rsidP="00B7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815" w:rsidRPr="00B04BDE" w:rsidRDefault="00B73815" w:rsidP="00B7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815" w:rsidRPr="00B04BDE" w:rsidRDefault="00B73815" w:rsidP="00B7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815" w:rsidRPr="00B04BDE" w:rsidRDefault="00B73815" w:rsidP="00B7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815" w:rsidRPr="00B04BDE" w:rsidRDefault="00B73815" w:rsidP="00B7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815" w:rsidRPr="00B04BDE" w:rsidRDefault="00B73815" w:rsidP="00B7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815" w:rsidRPr="00B04BDE" w:rsidRDefault="00B73815" w:rsidP="00B7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815" w:rsidRPr="00B04BDE" w:rsidRDefault="00B73815" w:rsidP="00B7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73815" w:rsidRPr="00B04BDE" w:rsidTr="00EB7B8B">
        <w:trPr>
          <w:gridAfter w:val="1"/>
          <w:wAfter w:w="1615" w:type="dxa"/>
          <w:trHeight w:val="118"/>
        </w:trPr>
        <w:tc>
          <w:tcPr>
            <w:tcW w:w="978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815" w:rsidRPr="00B04BDE" w:rsidRDefault="009F2D94" w:rsidP="009F2D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4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-</w:t>
            </w:r>
            <w:r w:rsidR="00B73815" w:rsidRPr="00B04BD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  <w:proofErr w:type="gramEnd"/>
            <w:r w:rsidR="00B73815" w:rsidRPr="00B04BD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DO PROJETO</w:t>
            </w:r>
          </w:p>
        </w:tc>
      </w:tr>
      <w:tr w:rsidR="007D4961" w:rsidRPr="00B04BDE" w:rsidTr="00E414A4">
        <w:trPr>
          <w:gridAfter w:val="1"/>
          <w:wAfter w:w="1615" w:type="dxa"/>
          <w:trHeight w:val="300"/>
        </w:trPr>
        <w:tc>
          <w:tcPr>
            <w:tcW w:w="731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61" w:rsidRDefault="007D4961" w:rsidP="004513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B04BD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TÍTULO DO PROJETO</w:t>
            </w:r>
            <w:r w:rsidRPr="00B04B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4513F5" w:rsidRPr="00B04BDE" w:rsidRDefault="004513F5" w:rsidP="004513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961" w:rsidRPr="00B04BDE" w:rsidRDefault="007D4961" w:rsidP="007D4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04BD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PERÍODO DE EXECUÇÃO</w:t>
            </w:r>
            <w:r w:rsidRPr="00B04BD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7D4961" w:rsidRPr="00B04BDE" w:rsidTr="00E414A4">
        <w:trPr>
          <w:gridAfter w:val="1"/>
          <w:wAfter w:w="1615" w:type="dxa"/>
          <w:trHeight w:val="309"/>
        </w:trPr>
        <w:tc>
          <w:tcPr>
            <w:tcW w:w="731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961" w:rsidRPr="00B04BDE" w:rsidRDefault="007D4961" w:rsidP="007D49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61" w:rsidRPr="007D4961" w:rsidRDefault="007D4961" w:rsidP="007D4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B04BD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t-BR"/>
              </w:rPr>
              <w:t>Início:</w:t>
            </w:r>
          </w:p>
          <w:p w:rsidR="007D4961" w:rsidRPr="00B04BDE" w:rsidRDefault="007D4961" w:rsidP="0045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61" w:rsidRPr="007D4961" w:rsidRDefault="007D4961" w:rsidP="007D4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B04BD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t-BR"/>
              </w:rPr>
              <w:t>Término:</w:t>
            </w:r>
          </w:p>
          <w:p w:rsidR="007D4961" w:rsidRPr="00B04BDE" w:rsidRDefault="007D4961" w:rsidP="00451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B73815" w:rsidRPr="00B04BDE" w:rsidTr="009F2D94">
        <w:trPr>
          <w:gridAfter w:val="1"/>
          <w:wAfter w:w="1615" w:type="dxa"/>
          <w:trHeight w:val="671"/>
        </w:trPr>
        <w:tc>
          <w:tcPr>
            <w:tcW w:w="97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815" w:rsidRDefault="009F2D94" w:rsidP="009F2D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  <w:p w:rsidR="009F2D94" w:rsidRPr="009F2D94" w:rsidRDefault="009F2D94" w:rsidP="009F2D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  <w:p w:rsidR="009F2D94" w:rsidRPr="00B04BDE" w:rsidRDefault="009F2D94" w:rsidP="009F2D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R$</w:t>
            </w:r>
            <w:r w:rsidR="004513F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___________,______</w:t>
            </w:r>
          </w:p>
        </w:tc>
      </w:tr>
      <w:tr w:rsidR="009F2D94" w:rsidRPr="00B04BDE" w:rsidTr="009F2D94">
        <w:trPr>
          <w:gridAfter w:val="1"/>
          <w:wAfter w:w="1615" w:type="dxa"/>
          <w:trHeight w:val="1377"/>
        </w:trPr>
        <w:tc>
          <w:tcPr>
            <w:tcW w:w="97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D94" w:rsidRPr="004513F5" w:rsidRDefault="009F2D94" w:rsidP="004513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OBJETIVO</w:t>
            </w:r>
            <w:r w:rsidRPr="00B04B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4513F5" w:rsidRPr="0045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(Descrever, resumidamente, o(s) objetivo(s) do projeto e metas a serem alcançadas, indicando os órgãos internos e/ou externos envolvidos; relação com outros projetos </w:t>
            </w:r>
            <w:proofErr w:type="spellStart"/>
            <w:r w:rsidR="004513F5" w:rsidRPr="0045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etc</w:t>
            </w:r>
            <w:proofErr w:type="spellEnd"/>
            <w:proofErr w:type="gramStart"/>
            <w:r w:rsidR="004513F5" w:rsidRPr="004513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)</w:t>
            </w:r>
            <w:proofErr w:type="gramEnd"/>
          </w:p>
          <w:p w:rsidR="004513F5" w:rsidRDefault="004513F5" w:rsidP="004513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7D4961" w:rsidRPr="00B04BDE" w:rsidTr="009F2D94">
        <w:trPr>
          <w:gridAfter w:val="1"/>
          <w:wAfter w:w="1615" w:type="dxa"/>
          <w:trHeight w:val="1393"/>
        </w:trPr>
        <w:tc>
          <w:tcPr>
            <w:tcW w:w="97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961" w:rsidRDefault="007D4961" w:rsidP="007D49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JUSTIFICATIVA DO PROJETO </w:t>
            </w:r>
            <w:r w:rsidRPr="007D4961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pt-BR"/>
              </w:rPr>
              <w:t xml:space="preserve">(Justificar a realização do Projeto, sua relevância acadêmica, a abrangência e benefícios de seus resultados </w:t>
            </w:r>
            <w:r w:rsidRPr="007D4961">
              <w:rPr>
                <w:rFonts w:ascii="Calibri" w:eastAsia="Times New Roman" w:hAnsi="Calibri" w:cs="Times New Roman"/>
                <w:bCs/>
                <w:color w:val="FF0000"/>
                <w:sz w:val="16"/>
                <w:szCs w:val="16"/>
                <w:lang w:eastAsia="pt-BR"/>
              </w:rPr>
              <w:t xml:space="preserve">(quantificando-os, se possível) </w:t>
            </w:r>
            <w:r w:rsidRPr="007D4961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pt-BR"/>
              </w:rPr>
              <w:t>para a UNIFESP e/ou comunidade etc.</w:t>
            </w:r>
            <w:proofErr w:type="gramStart"/>
            <w:r w:rsidRPr="007D4961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pt-BR"/>
              </w:rPr>
              <w:t>)</w:t>
            </w:r>
            <w:proofErr w:type="gramEnd"/>
          </w:p>
        </w:tc>
      </w:tr>
      <w:tr w:rsidR="007D4961" w:rsidRPr="00B04BDE" w:rsidTr="00EB7B8B">
        <w:trPr>
          <w:gridAfter w:val="1"/>
          <w:wAfter w:w="1615" w:type="dxa"/>
          <w:trHeight w:hRule="exact" w:val="1531"/>
        </w:trPr>
        <w:tc>
          <w:tcPr>
            <w:tcW w:w="97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961" w:rsidRDefault="007D4961" w:rsidP="007D496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RESULTADOS ESPERADOS </w:t>
            </w:r>
            <w:r w:rsidRPr="007D4961">
              <w:rPr>
                <w:sz w:val="16"/>
                <w:szCs w:val="16"/>
              </w:rPr>
              <w:t>(descrever sucintamente)</w:t>
            </w:r>
          </w:p>
        </w:tc>
      </w:tr>
      <w:tr w:rsidR="00B73815" w:rsidRPr="00B04BDE" w:rsidTr="007B4991">
        <w:trPr>
          <w:gridAfter w:val="1"/>
          <w:wAfter w:w="1615" w:type="dxa"/>
          <w:trHeight w:val="212"/>
        </w:trPr>
        <w:tc>
          <w:tcPr>
            <w:tcW w:w="9781" w:type="dxa"/>
            <w:gridSpan w:val="1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73815" w:rsidRPr="00B04BDE" w:rsidRDefault="00B73815" w:rsidP="00B73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04B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F73B8D" w:rsidRDefault="00F73B8D" w:rsidP="00EB7B8B">
      <w:pPr>
        <w:tabs>
          <w:tab w:val="center" w:pos="4535"/>
        </w:tabs>
        <w:rPr>
          <w:rFonts w:ascii="Calibri" w:eastAsia="Times New Roman" w:hAnsi="Calibri" w:cs="Times New Roman"/>
          <w:sz w:val="20"/>
          <w:szCs w:val="20"/>
          <w:lang w:eastAsia="pt-BR"/>
        </w:rPr>
      </w:pPr>
    </w:p>
    <w:p w:rsidR="00F73B8D" w:rsidRPr="00F73B8D" w:rsidRDefault="00F73B8D" w:rsidP="00F73B8D">
      <w:pPr>
        <w:rPr>
          <w:rFonts w:ascii="Calibri" w:eastAsia="Times New Roman" w:hAnsi="Calibri" w:cs="Times New Roman"/>
          <w:sz w:val="20"/>
          <w:szCs w:val="20"/>
          <w:lang w:eastAsia="pt-BR"/>
        </w:rPr>
      </w:pPr>
    </w:p>
    <w:p w:rsidR="00F73B8D" w:rsidRPr="00F73B8D" w:rsidRDefault="00F73B8D" w:rsidP="00F73B8D">
      <w:pPr>
        <w:rPr>
          <w:rFonts w:ascii="Calibri" w:eastAsia="Times New Roman" w:hAnsi="Calibri" w:cs="Times New Roman"/>
          <w:sz w:val="20"/>
          <w:szCs w:val="20"/>
          <w:lang w:eastAsia="pt-BR"/>
        </w:rPr>
      </w:pPr>
    </w:p>
    <w:p w:rsidR="00F73B8D" w:rsidRPr="00F73B8D" w:rsidRDefault="00F73B8D" w:rsidP="00F73B8D">
      <w:pPr>
        <w:rPr>
          <w:rFonts w:ascii="Calibri" w:eastAsia="Times New Roman" w:hAnsi="Calibri" w:cs="Times New Roman"/>
          <w:sz w:val="20"/>
          <w:szCs w:val="20"/>
          <w:lang w:eastAsia="pt-BR"/>
        </w:rPr>
      </w:pPr>
    </w:p>
    <w:p w:rsidR="00F73B8D" w:rsidRPr="00F73B8D" w:rsidRDefault="00F73B8D" w:rsidP="00F73B8D">
      <w:pPr>
        <w:rPr>
          <w:rFonts w:ascii="Calibri" w:eastAsia="Times New Roman" w:hAnsi="Calibri" w:cs="Times New Roman"/>
          <w:sz w:val="20"/>
          <w:szCs w:val="20"/>
          <w:lang w:eastAsia="pt-BR"/>
        </w:rPr>
      </w:pPr>
    </w:p>
    <w:p w:rsidR="00F73B8D" w:rsidRPr="00F73B8D" w:rsidRDefault="00F73B8D" w:rsidP="00F73B8D">
      <w:pPr>
        <w:rPr>
          <w:rFonts w:ascii="Calibri" w:eastAsia="Times New Roman" w:hAnsi="Calibri" w:cs="Times New Roman"/>
          <w:sz w:val="20"/>
          <w:szCs w:val="20"/>
          <w:lang w:eastAsia="pt-BR"/>
        </w:rPr>
      </w:pPr>
    </w:p>
    <w:p w:rsidR="00F73B8D" w:rsidRPr="00F73B8D" w:rsidRDefault="00F73B8D" w:rsidP="00F73B8D">
      <w:pPr>
        <w:rPr>
          <w:rFonts w:ascii="Calibri" w:eastAsia="Times New Roman" w:hAnsi="Calibri" w:cs="Times New Roman"/>
          <w:sz w:val="20"/>
          <w:szCs w:val="20"/>
          <w:lang w:eastAsia="pt-BR"/>
        </w:rPr>
      </w:pPr>
    </w:p>
    <w:p w:rsidR="00F73B8D" w:rsidRPr="00F73B8D" w:rsidRDefault="00F73B8D" w:rsidP="00F73B8D">
      <w:pPr>
        <w:rPr>
          <w:rFonts w:ascii="Calibri" w:eastAsia="Times New Roman" w:hAnsi="Calibri" w:cs="Times New Roman"/>
          <w:sz w:val="20"/>
          <w:szCs w:val="20"/>
          <w:lang w:eastAsia="pt-BR"/>
        </w:rPr>
      </w:pPr>
    </w:p>
    <w:p w:rsidR="00F73B8D" w:rsidRPr="00F73B8D" w:rsidRDefault="00F73B8D" w:rsidP="00F73B8D">
      <w:pPr>
        <w:rPr>
          <w:rFonts w:ascii="Calibri" w:eastAsia="Times New Roman" w:hAnsi="Calibri" w:cs="Times New Roman"/>
          <w:sz w:val="20"/>
          <w:szCs w:val="20"/>
          <w:lang w:eastAsia="pt-BR"/>
        </w:rPr>
      </w:pPr>
    </w:p>
    <w:p w:rsidR="00F73B8D" w:rsidRPr="00F73B8D" w:rsidRDefault="00F73B8D" w:rsidP="00F73B8D">
      <w:pPr>
        <w:rPr>
          <w:rFonts w:ascii="Calibri" w:eastAsia="Times New Roman" w:hAnsi="Calibri" w:cs="Times New Roman"/>
          <w:sz w:val="20"/>
          <w:szCs w:val="20"/>
          <w:lang w:eastAsia="pt-BR"/>
        </w:rPr>
      </w:pPr>
    </w:p>
    <w:p w:rsidR="00F73B8D" w:rsidRDefault="00F73B8D" w:rsidP="00F73B8D">
      <w:pPr>
        <w:rPr>
          <w:rFonts w:ascii="Calibri" w:eastAsia="Times New Roman" w:hAnsi="Calibri" w:cs="Times New Roman"/>
          <w:sz w:val="20"/>
          <w:szCs w:val="20"/>
          <w:lang w:eastAsia="pt-BR"/>
        </w:rPr>
      </w:pPr>
    </w:p>
    <w:p w:rsidR="00F73B8D" w:rsidRDefault="00F73B8D" w:rsidP="00F73B8D">
      <w:pPr>
        <w:tabs>
          <w:tab w:val="left" w:pos="7500"/>
        </w:tabs>
        <w:rPr>
          <w:rFonts w:ascii="Calibri" w:eastAsia="Times New Roman" w:hAnsi="Calibri" w:cs="Times New Roman"/>
          <w:sz w:val="20"/>
          <w:szCs w:val="20"/>
          <w:lang w:eastAsia="pt-BR"/>
        </w:rPr>
      </w:pPr>
      <w:r>
        <w:rPr>
          <w:rFonts w:ascii="Calibri" w:eastAsia="Times New Roman" w:hAnsi="Calibri" w:cs="Times New Roman"/>
          <w:sz w:val="20"/>
          <w:szCs w:val="20"/>
          <w:lang w:eastAsia="pt-BR"/>
        </w:rPr>
        <w:tab/>
      </w:r>
    </w:p>
    <w:p w:rsidR="00EB7B8B" w:rsidRPr="00F73B8D" w:rsidRDefault="00F73B8D" w:rsidP="00F73B8D">
      <w:pPr>
        <w:tabs>
          <w:tab w:val="left" w:pos="7500"/>
        </w:tabs>
        <w:rPr>
          <w:rFonts w:ascii="Calibri" w:eastAsia="Times New Roman" w:hAnsi="Calibri" w:cs="Times New Roman"/>
          <w:sz w:val="20"/>
          <w:szCs w:val="20"/>
          <w:lang w:eastAsia="pt-BR"/>
        </w:rPr>
        <w:sectPr w:rsidR="00EB7B8B" w:rsidRPr="00F73B8D" w:rsidSect="00EB7B8B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418" w:right="1701" w:bottom="426" w:left="1134" w:header="708" w:footer="708" w:gutter="0"/>
          <w:cols w:space="708"/>
          <w:docGrid w:linePitch="360"/>
        </w:sectPr>
      </w:pPr>
      <w:r>
        <w:rPr>
          <w:rFonts w:ascii="Calibri" w:eastAsia="Times New Roman" w:hAnsi="Calibri" w:cs="Times New Roman"/>
          <w:sz w:val="20"/>
          <w:szCs w:val="20"/>
          <w:lang w:eastAsia="pt-BR"/>
        </w:rPr>
        <w:tab/>
      </w:r>
    </w:p>
    <w:tbl>
      <w:tblPr>
        <w:tblW w:w="151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8505"/>
        <w:gridCol w:w="1842"/>
        <w:gridCol w:w="1418"/>
        <w:gridCol w:w="1276"/>
        <w:gridCol w:w="1134"/>
      </w:tblGrid>
      <w:tr w:rsidR="00B73815" w:rsidRPr="00B04BDE" w:rsidTr="007B4991">
        <w:trPr>
          <w:trHeight w:val="630"/>
        </w:trPr>
        <w:tc>
          <w:tcPr>
            <w:tcW w:w="151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D35D0" w:rsidRDefault="00AD35D0" w:rsidP="007D4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D35D0">
              <w:rPr>
                <w:b/>
              </w:rPr>
              <w:lastRenderedPageBreak/>
              <w:t>PLANO DE TRABALHO</w:t>
            </w:r>
            <w:r w:rsidRPr="00B04BD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AD35D0" w:rsidRDefault="00AD35D0" w:rsidP="007D4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B73815" w:rsidRPr="00B04BDE" w:rsidRDefault="009F2D94" w:rsidP="009F2D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5 - </w:t>
            </w:r>
            <w:r w:rsidR="00B73815" w:rsidRPr="00B04BD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CRONOGRAMA</w:t>
            </w:r>
            <w:proofErr w:type="gramEnd"/>
            <w:r w:rsidR="00B73815" w:rsidRPr="00B04BD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DE EXECUÇÃO</w:t>
            </w:r>
            <w:r w:rsidR="00B73815" w:rsidRPr="00B04B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br/>
            </w:r>
          </w:p>
        </w:tc>
      </w:tr>
      <w:tr w:rsidR="007D4961" w:rsidRPr="00B04BDE" w:rsidTr="007B4991">
        <w:trPr>
          <w:trHeight w:val="36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D4961" w:rsidRPr="00B04BDE" w:rsidRDefault="007D4961" w:rsidP="007D4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META, ETAPA OU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FASE</w:t>
            </w:r>
            <w:proofErr w:type="gramEnd"/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D4961" w:rsidRPr="00B04BDE" w:rsidRDefault="007D4961" w:rsidP="00B73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ATIVIDADES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D4961" w:rsidRPr="00B04BDE" w:rsidRDefault="007D4961" w:rsidP="00B73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INDICADOR FÍSICO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7D4961" w:rsidRPr="00B04BDE" w:rsidRDefault="007D4961" w:rsidP="00B73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B04BD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PRAZOS</w:t>
            </w:r>
          </w:p>
        </w:tc>
      </w:tr>
      <w:tr w:rsidR="007B4991" w:rsidRPr="00B04BDE" w:rsidTr="007B4991">
        <w:trPr>
          <w:trHeight w:val="36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991" w:rsidRDefault="007B4991" w:rsidP="007D4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991" w:rsidRDefault="007B4991" w:rsidP="00B73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B4991" w:rsidRDefault="007B4991" w:rsidP="00B73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4991" w:rsidRDefault="007B4991" w:rsidP="00B73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B4991" w:rsidRPr="00B04BDE" w:rsidRDefault="007B4991" w:rsidP="00B73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4991" w:rsidRPr="00B04BDE" w:rsidRDefault="007B4991" w:rsidP="00B73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TÉRMINO</w:t>
            </w:r>
          </w:p>
        </w:tc>
      </w:tr>
      <w:tr w:rsidR="007B4991" w:rsidRPr="00B04BDE" w:rsidTr="00E414A4">
        <w:trPr>
          <w:trHeight w:val="6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991" w:rsidRPr="00B04BDE" w:rsidRDefault="007B4991" w:rsidP="00F45E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991" w:rsidRPr="00B04BDE" w:rsidRDefault="00E414A4" w:rsidP="009F2D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Características das atividades a serem realizadas em cada meta, etapa/fase.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1" w:rsidRPr="00E414A4" w:rsidRDefault="007B4991" w:rsidP="007B49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E414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Aula; Exposição; Visita;</w:t>
            </w:r>
          </w:p>
          <w:p w:rsidR="007B4991" w:rsidRPr="00E414A4" w:rsidRDefault="007B4991" w:rsidP="007B49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E414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Seminário; Relatório;</w:t>
            </w:r>
          </w:p>
          <w:p w:rsidR="007B4991" w:rsidRPr="00F45EA1" w:rsidRDefault="007B4991" w:rsidP="007B49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E414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Produto, </w:t>
            </w:r>
            <w:proofErr w:type="spellStart"/>
            <w:r w:rsidRPr="00E414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etc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991" w:rsidRPr="00F45EA1" w:rsidRDefault="007B4991" w:rsidP="00B73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91" w:rsidRPr="00F45EA1" w:rsidRDefault="007B4991" w:rsidP="007B49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991" w:rsidRPr="00F45EA1" w:rsidRDefault="007B4991" w:rsidP="007B49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</w:p>
        </w:tc>
      </w:tr>
      <w:tr w:rsidR="007B4991" w:rsidRPr="00B04BDE" w:rsidTr="00E414A4">
        <w:trPr>
          <w:trHeight w:val="6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991" w:rsidRPr="00B04BDE" w:rsidRDefault="007B4991" w:rsidP="00F45E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991" w:rsidRPr="00B04BDE" w:rsidRDefault="007B4991" w:rsidP="00F45EA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991" w:rsidRPr="00B04BDE" w:rsidRDefault="007B4991" w:rsidP="00B73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04B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991" w:rsidRPr="00B04BDE" w:rsidRDefault="007B4991" w:rsidP="00B73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991" w:rsidRPr="00B04BDE" w:rsidRDefault="007B4991" w:rsidP="00B73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991" w:rsidRPr="00B04BDE" w:rsidRDefault="007B4991" w:rsidP="00B73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B4991" w:rsidRPr="00B04BDE" w:rsidTr="00E414A4">
        <w:trPr>
          <w:trHeight w:val="6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991" w:rsidRPr="00B04BDE" w:rsidRDefault="007B4991" w:rsidP="00F45E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991" w:rsidRPr="00B04BDE" w:rsidRDefault="007B4991" w:rsidP="00B73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991" w:rsidRPr="00B04BDE" w:rsidRDefault="007B4991" w:rsidP="00B73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04B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991" w:rsidRPr="00B04BDE" w:rsidRDefault="007B4991" w:rsidP="00B73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991" w:rsidRPr="00B04BDE" w:rsidRDefault="007B4991" w:rsidP="00B73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991" w:rsidRPr="00B04BDE" w:rsidRDefault="007B4991" w:rsidP="00B73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7B4991" w:rsidRPr="00B04BDE" w:rsidTr="00E414A4">
        <w:trPr>
          <w:trHeight w:val="6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991" w:rsidRPr="00F45EA1" w:rsidRDefault="007B4991" w:rsidP="00B73815">
            <w:pPr>
              <w:spacing w:after="0" w:line="240" w:lineRule="auto"/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991" w:rsidRPr="00B04BDE" w:rsidRDefault="007B4991" w:rsidP="00B73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991" w:rsidRPr="00B04BDE" w:rsidRDefault="007B4991" w:rsidP="00B73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04B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991" w:rsidRPr="00B04BDE" w:rsidRDefault="007B4991" w:rsidP="00B73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991" w:rsidRPr="00B04BDE" w:rsidRDefault="007B4991" w:rsidP="00B73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991" w:rsidRPr="00B04BDE" w:rsidRDefault="007B4991" w:rsidP="00B73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B73815" w:rsidRPr="00B04BDE" w:rsidTr="007B4991">
        <w:trPr>
          <w:trHeight w:val="735"/>
        </w:trPr>
        <w:tc>
          <w:tcPr>
            <w:tcW w:w="1516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815" w:rsidRPr="00B04BDE" w:rsidRDefault="00B73815" w:rsidP="00B738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B04B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O Cronograma de Execução descreve a </w:t>
            </w:r>
            <w:proofErr w:type="gramStart"/>
            <w:r w:rsidRPr="00B04B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implementação</w:t>
            </w:r>
            <w:proofErr w:type="gramEnd"/>
            <w:r w:rsidRPr="00B04B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de um projeto em termos de metas, etapas ou fases, bem como prazos. Caso não seja possível apresentar o modelo acima, apresentar outro tipo de planilha que demonstre o cronograma de execução.</w:t>
            </w:r>
          </w:p>
        </w:tc>
      </w:tr>
    </w:tbl>
    <w:p w:rsidR="00EB7B8B" w:rsidRDefault="00EB7B8B" w:rsidP="006816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  <w:sectPr w:rsidR="00EB7B8B" w:rsidSect="00EB7B8B">
          <w:pgSz w:w="16838" w:h="11906" w:orient="landscape"/>
          <w:pgMar w:top="1134" w:right="1418" w:bottom="1701" w:left="992" w:header="709" w:footer="709" w:gutter="0"/>
          <w:cols w:space="708"/>
          <w:docGrid w:linePitch="360"/>
        </w:sectPr>
      </w:pPr>
    </w:p>
    <w:tbl>
      <w:tblPr>
        <w:tblW w:w="98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253"/>
        <w:gridCol w:w="1486"/>
        <w:gridCol w:w="1574"/>
        <w:gridCol w:w="1417"/>
        <w:gridCol w:w="160"/>
        <w:gridCol w:w="160"/>
        <w:gridCol w:w="635"/>
        <w:gridCol w:w="635"/>
        <w:gridCol w:w="1869"/>
      </w:tblGrid>
      <w:tr w:rsidR="00E414A4" w:rsidRPr="006816A6" w:rsidTr="00972080">
        <w:trPr>
          <w:trHeight w:val="300"/>
        </w:trPr>
        <w:tc>
          <w:tcPr>
            <w:tcW w:w="98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A4" w:rsidRDefault="00E414A4" w:rsidP="00972080">
            <w:pPr>
              <w:spacing w:after="0" w:line="240" w:lineRule="auto"/>
              <w:jc w:val="center"/>
              <w:rPr>
                <w:b/>
              </w:rPr>
            </w:pPr>
            <w:r w:rsidRPr="00AD35D0">
              <w:rPr>
                <w:b/>
              </w:rPr>
              <w:lastRenderedPageBreak/>
              <w:t>PLANO DE TRABALHO</w:t>
            </w:r>
          </w:p>
          <w:p w:rsidR="00E414A4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  <w:p w:rsidR="00E414A4" w:rsidRPr="006816A6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6 - </w:t>
            </w:r>
            <w:r w:rsidRPr="006816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PLANO DE APLICAÇÃO DOS RECURSOS FINANCEIROS</w:t>
            </w:r>
          </w:p>
        </w:tc>
      </w:tr>
      <w:tr w:rsidR="00E414A4" w:rsidRPr="006816A6" w:rsidTr="00972080">
        <w:trPr>
          <w:trHeight w:val="11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9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9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9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9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9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9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9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9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9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414A4" w:rsidRPr="006816A6" w:rsidTr="00972080">
        <w:trPr>
          <w:trHeight w:val="300"/>
        </w:trPr>
        <w:tc>
          <w:tcPr>
            <w:tcW w:w="6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414A4" w:rsidRPr="006816A6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NATUREZA DA DESPESA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14A4" w:rsidRPr="006816A6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CONCEDENTE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14A4" w:rsidRPr="006816A6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E414A4" w:rsidRPr="006816A6" w:rsidTr="0097208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414A4" w:rsidRPr="006816A6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Itens</w:t>
            </w:r>
          </w:p>
        </w:tc>
        <w:tc>
          <w:tcPr>
            <w:tcW w:w="60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414A4" w:rsidRPr="006816A6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Especificação</w:t>
            </w:r>
          </w:p>
        </w:tc>
        <w:tc>
          <w:tcPr>
            <w:tcW w:w="1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A4" w:rsidRPr="006816A6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A4" w:rsidRPr="006816A6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E414A4" w:rsidRPr="006816A6" w:rsidTr="00972080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6816A6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816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60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6816A6" w:rsidRDefault="00E414A4" w:rsidP="00972080">
            <w:pPr>
              <w:spacing w:after="0" w:line="240" w:lineRule="auto"/>
              <w:ind w:firstLineChars="100" w:firstLine="20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Diárias </w:t>
            </w:r>
            <w:r w:rsidRPr="006816A6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t-BR"/>
              </w:rPr>
              <w:t xml:space="preserve">(observar o decreto federal n° 5.992/2006 atualizado </w:t>
            </w:r>
            <w:proofErr w:type="spellStart"/>
            <w:r w:rsidRPr="006816A6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t-BR"/>
              </w:rPr>
              <w:t>plo</w:t>
            </w:r>
            <w:proofErr w:type="spellEnd"/>
            <w:r w:rsidRPr="006816A6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t-BR"/>
              </w:rPr>
              <w:t xml:space="preserve"> Decreto 6.907/2009)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4A4" w:rsidRPr="006816A6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t-BR"/>
              </w:rPr>
              <w:t>Valor dos recursos concedidos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6816A6" w:rsidTr="00972080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6816A6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816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60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6816A6" w:rsidRDefault="00E414A4" w:rsidP="00972080">
            <w:pPr>
              <w:spacing w:after="0" w:line="240" w:lineRule="auto"/>
              <w:ind w:firstLineChars="100" w:firstLine="201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Passagens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6816A6" w:rsidTr="00972080">
        <w:trPr>
          <w:trHeight w:val="5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6816A6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816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60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6816A6" w:rsidRDefault="00E414A4" w:rsidP="00972080">
            <w:pPr>
              <w:spacing w:after="0" w:line="240" w:lineRule="auto"/>
              <w:ind w:firstLineChars="100" w:firstLine="201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Hospedagem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6816A6" w:rsidTr="00972080">
        <w:trPr>
          <w:trHeight w:val="5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6816A6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816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60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6816A6" w:rsidRDefault="00E414A4" w:rsidP="00972080">
            <w:pPr>
              <w:spacing w:after="0" w:line="240" w:lineRule="auto"/>
              <w:ind w:firstLineChars="100" w:firstLine="201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Bolsas </w:t>
            </w:r>
            <w:r w:rsidRPr="006816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(Observar Tabela de Bolsas)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6816A6" w:rsidTr="00972080">
        <w:trPr>
          <w:trHeight w:val="5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6816A6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816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60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6816A6" w:rsidRDefault="00E414A4" w:rsidP="00972080">
            <w:pPr>
              <w:spacing w:after="0" w:line="240" w:lineRule="auto"/>
              <w:ind w:firstLineChars="100" w:firstLine="201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Material de consumo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6816A6" w:rsidTr="00972080">
        <w:trPr>
          <w:trHeight w:val="12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6816A6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816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60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6816A6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Serviços de Terceiros Pessoa Física</w:t>
            </w:r>
            <w:r w:rsidRPr="006816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br/>
            </w:r>
            <w:proofErr w:type="gramStart"/>
            <w:r w:rsidRPr="006816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gramEnd"/>
            <w:r w:rsidRPr="006816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Incide 20% de encargos sociais)</w:t>
            </w:r>
            <w:r w:rsidRPr="006816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br/>
              <w:t>Obrigações Tributárias e Contributivas</w:t>
            </w:r>
            <w:r w:rsidRPr="006816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br/>
              <w:t>(20% do total de Serviços de Terceiros Pessoa Física)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6816A6" w:rsidTr="00972080">
        <w:trPr>
          <w:trHeight w:val="9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6816A6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816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60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6816A6" w:rsidRDefault="00E414A4" w:rsidP="00972080">
            <w:pPr>
              <w:spacing w:after="0" w:line="240" w:lineRule="auto"/>
              <w:ind w:firstLineChars="100" w:firstLine="201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Contratação </w:t>
            </w:r>
            <w:proofErr w:type="spellStart"/>
            <w:r w:rsidRPr="006816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CLTs</w:t>
            </w:r>
            <w:proofErr w:type="spellEnd"/>
            <w:r w:rsidRPr="006816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(salário, encargos, vale</w:t>
            </w:r>
            <w:r w:rsidRPr="006816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br/>
              <w:t>transporte, vale refeição, plano de saúde, férias, 13º</w:t>
            </w:r>
            <w:r w:rsidRPr="006816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br/>
              <w:t xml:space="preserve">salário, encargos </w:t>
            </w:r>
            <w:proofErr w:type="spellStart"/>
            <w:r w:rsidRPr="006816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demissionais</w:t>
            </w:r>
            <w:proofErr w:type="spellEnd"/>
            <w:proofErr w:type="gramStart"/>
            <w:r w:rsidRPr="006816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)</w:t>
            </w:r>
            <w:proofErr w:type="gramEnd"/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6816A6" w:rsidTr="00972080">
        <w:trPr>
          <w:trHeight w:val="5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6816A6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816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60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6816A6" w:rsidRDefault="00E414A4" w:rsidP="00972080">
            <w:pPr>
              <w:spacing w:after="0" w:line="240" w:lineRule="auto"/>
              <w:ind w:firstLineChars="100" w:firstLine="201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816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Outros Serviços de Terceiros Pessoa Jurídica</w:t>
            </w:r>
            <w:proofErr w:type="gramEnd"/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6816A6" w:rsidTr="00972080">
        <w:trPr>
          <w:trHeight w:val="5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6816A6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816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9</w:t>
            </w:r>
            <w:proofErr w:type="gramEnd"/>
          </w:p>
        </w:tc>
        <w:tc>
          <w:tcPr>
            <w:tcW w:w="60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6816A6" w:rsidRDefault="00E414A4" w:rsidP="00972080">
            <w:pPr>
              <w:spacing w:after="0" w:line="240" w:lineRule="auto"/>
              <w:ind w:firstLineChars="100" w:firstLine="201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Obras e Instalações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6816A6" w:rsidTr="00972080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6816A6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60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6816A6" w:rsidRDefault="00E414A4" w:rsidP="00972080">
            <w:pPr>
              <w:spacing w:after="0" w:line="240" w:lineRule="auto"/>
              <w:ind w:firstLineChars="100" w:firstLine="201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Equipamentos e Material Permanente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6816A6" w:rsidTr="00972080">
        <w:trPr>
          <w:trHeight w:val="255"/>
        </w:trPr>
        <w:tc>
          <w:tcPr>
            <w:tcW w:w="6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Subtotal: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6816A6" w:rsidTr="0097208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9720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60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4A4" w:rsidRPr="000E4274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0E427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t-BR"/>
              </w:rPr>
              <w:t>Despesas Administrativas - FAP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6816A6" w:rsidTr="0097208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9720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60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4A4" w:rsidRPr="000E4274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0E427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t-BR"/>
              </w:rPr>
              <w:t>Custo/Ressarcimento UNIFESP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6816A6" w:rsidTr="00972080">
        <w:trPr>
          <w:trHeight w:val="255"/>
        </w:trPr>
        <w:tc>
          <w:tcPr>
            <w:tcW w:w="6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F7F7F" w:themeFill="text1" w:themeFillTint="80"/>
            <w:noWrap/>
            <w:vAlign w:val="bottom"/>
            <w:hideMark/>
          </w:tcPr>
          <w:p w:rsidR="00E414A4" w:rsidRPr="000E4274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pt-BR"/>
              </w:rPr>
            </w:pPr>
            <w:r w:rsidRPr="000E4274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pt-BR"/>
              </w:rPr>
              <w:t>Total Geral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7F7F7F" w:themeFill="text1" w:themeFillTint="80"/>
            <w:noWrap/>
            <w:vAlign w:val="bottom"/>
            <w:hideMark/>
          </w:tcPr>
          <w:p w:rsidR="00E414A4" w:rsidRPr="000E4274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lang w:eastAsia="pt-BR"/>
              </w:rPr>
            </w:pPr>
            <w:r w:rsidRPr="000E4274">
              <w:rPr>
                <w:rFonts w:ascii="Calibri" w:eastAsia="Times New Roman" w:hAnsi="Calibri" w:cs="Times New Roman"/>
                <w:color w:val="FFFFFF" w:themeColor="background1"/>
                <w:lang w:eastAsia="pt-BR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bottom"/>
            <w:hideMark/>
          </w:tcPr>
          <w:p w:rsidR="00E414A4" w:rsidRPr="000E4274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pt-BR"/>
              </w:rPr>
            </w:pPr>
            <w:r w:rsidRPr="000E4274">
              <w:rPr>
                <w:rFonts w:ascii="Calibri" w:eastAsia="Times New Roman" w:hAnsi="Calibri" w:cs="Times New Roman"/>
                <w:color w:val="FFFFFF" w:themeColor="background1"/>
                <w:lang w:eastAsia="pt-BR"/>
              </w:rPr>
              <w:t> </w:t>
            </w:r>
          </w:p>
        </w:tc>
      </w:tr>
      <w:tr w:rsidR="00E414A4" w:rsidRPr="006816A6" w:rsidTr="00972080">
        <w:trPr>
          <w:trHeight w:val="255"/>
        </w:trPr>
        <w:tc>
          <w:tcPr>
            <w:tcW w:w="989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Obs. Incluir somente os elementos de despesas pertinentes ao projeto.</w:t>
            </w:r>
          </w:p>
        </w:tc>
      </w:tr>
      <w:tr w:rsidR="00E414A4" w:rsidRPr="006816A6" w:rsidTr="00972080">
        <w:trPr>
          <w:trHeight w:val="8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9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9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9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9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9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9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9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9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972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816A6" w:rsidRPr="006816A6" w:rsidTr="00AD35D0">
        <w:trPr>
          <w:trHeight w:val="8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6A6" w:rsidRDefault="006816A6" w:rsidP="006816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E414A4" w:rsidRDefault="00E414A4" w:rsidP="006816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E414A4" w:rsidRDefault="00E414A4" w:rsidP="006816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E414A4" w:rsidRDefault="00E414A4" w:rsidP="006816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E414A4" w:rsidRDefault="00E414A4" w:rsidP="006816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E414A4" w:rsidRDefault="00E414A4" w:rsidP="006816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E414A4" w:rsidRDefault="00E414A4" w:rsidP="006816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E414A4" w:rsidRDefault="00E414A4" w:rsidP="006816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E414A4" w:rsidRDefault="00E414A4" w:rsidP="006816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E414A4" w:rsidRDefault="00E414A4" w:rsidP="006816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E414A4" w:rsidRDefault="00E414A4" w:rsidP="006816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E414A4" w:rsidRDefault="00E414A4" w:rsidP="006816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E414A4" w:rsidRPr="006816A6" w:rsidRDefault="00E414A4" w:rsidP="006816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6A6" w:rsidRPr="006816A6" w:rsidRDefault="006816A6" w:rsidP="0068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6A6" w:rsidRPr="006816A6" w:rsidRDefault="006816A6" w:rsidP="0068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6A6" w:rsidRPr="006816A6" w:rsidRDefault="006816A6" w:rsidP="0068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6A6" w:rsidRPr="006816A6" w:rsidRDefault="006816A6" w:rsidP="0068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6A6" w:rsidRPr="006816A6" w:rsidRDefault="006816A6" w:rsidP="0068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6A6" w:rsidRPr="006816A6" w:rsidRDefault="006816A6" w:rsidP="0068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6A6" w:rsidRPr="006816A6" w:rsidRDefault="006816A6" w:rsidP="0068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6A6" w:rsidRPr="006816A6" w:rsidRDefault="006816A6" w:rsidP="0068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6A6" w:rsidRPr="006816A6" w:rsidRDefault="006816A6" w:rsidP="0068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6816A6" w:rsidRDefault="006816A6" w:rsidP="006816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10662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417"/>
        <w:gridCol w:w="1559"/>
        <w:gridCol w:w="1418"/>
        <w:gridCol w:w="1683"/>
        <w:gridCol w:w="1453"/>
        <w:gridCol w:w="146"/>
        <w:gridCol w:w="146"/>
        <w:gridCol w:w="146"/>
      </w:tblGrid>
      <w:tr w:rsidR="00AD35D0" w:rsidRPr="006816A6" w:rsidTr="00863178">
        <w:trPr>
          <w:trHeight w:val="87"/>
        </w:trPr>
        <w:tc>
          <w:tcPr>
            <w:tcW w:w="106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D0" w:rsidRPr="006816A6" w:rsidRDefault="009F2D94" w:rsidP="009F2D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lastRenderedPageBreak/>
              <w:t xml:space="preserve">7 - </w:t>
            </w:r>
            <w:r w:rsidR="00AD35D0" w:rsidRPr="006816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CRONOGRAMA</w:t>
            </w:r>
            <w:proofErr w:type="gramEnd"/>
            <w:r w:rsidR="00AD35D0" w:rsidRPr="006816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DE DESEMBOLSO </w:t>
            </w:r>
          </w:p>
        </w:tc>
      </w:tr>
      <w:tr w:rsidR="00AD35D0" w:rsidRPr="006816A6" w:rsidTr="00863178">
        <w:trPr>
          <w:trHeight w:val="8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D0" w:rsidRPr="006816A6" w:rsidRDefault="00AD35D0" w:rsidP="008631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D0" w:rsidRPr="006816A6" w:rsidRDefault="00AD35D0" w:rsidP="0086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D0" w:rsidRPr="006816A6" w:rsidRDefault="00AD35D0" w:rsidP="0086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D0" w:rsidRPr="006816A6" w:rsidRDefault="00AD35D0" w:rsidP="0086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D0" w:rsidRPr="006816A6" w:rsidRDefault="00AD35D0" w:rsidP="0086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D0" w:rsidRPr="006816A6" w:rsidRDefault="00AD35D0" w:rsidP="0086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D0" w:rsidRPr="006816A6" w:rsidRDefault="00AD35D0" w:rsidP="0086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D0" w:rsidRPr="006816A6" w:rsidRDefault="00AD35D0" w:rsidP="0086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D0" w:rsidRPr="006816A6" w:rsidRDefault="00AD35D0" w:rsidP="0086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D0" w:rsidRPr="006816A6" w:rsidRDefault="00AD35D0" w:rsidP="0086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D35D0" w:rsidRPr="006816A6" w:rsidTr="00863178">
        <w:trPr>
          <w:trHeight w:val="3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5D0" w:rsidRPr="006816A6" w:rsidRDefault="00AD35D0" w:rsidP="008631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META</w:t>
            </w:r>
          </w:p>
        </w:tc>
        <w:tc>
          <w:tcPr>
            <w:tcW w:w="88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5D0" w:rsidRPr="006816A6" w:rsidRDefault="00AD35D0" w:rsidP="00E41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ANO: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D0" w:rsidRPr="006816A6" w:rsidRDefault="00AD35D0" w:rsidP="008631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D0" w:rsidRPr="006816A6" w:rsidRDefault="00AD35D0" w:rsidP="0086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5D0" w:rsidRPr="006816A6" w:rsidRDefault="00AD35D0" w:rsidP="0086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414A4" w:rsidRPr="006816A6" w:rsidTr="00863178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A4" w:rsidRPr="006816A6" w:rsidRDefault="00E414A4" w:rsidP="00E414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6816A6" w:rsidRDefault="00E414A4" w:rsidP="00E41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JAN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6816A6" w:rsidRDefault="00E414A4" w:rsidP="00E41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FEV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6816A6" w:rsidRDefault="00E414A4" w:rsidP="00E41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6816A6" w:rsidRDefault="00E414A4" w:rsidP="00E41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ABR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6816A6" w:rsidRDefault="00E414A4" w:rsidP="00E41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MAI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6816A6" w:rsidRDefault="00E414A4" w:rsidP="00E41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JUN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E41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E4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E4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414A4" w:rsidRPr="006816A6" w:rsidTr="00863178">
        <w:trPr>
          <w:trHeight w:val="13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A4" w:rsidRPr="006816A6" w:rsidRDefault="00E414A4" w:rsidP="00E414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Recursos a serem desembolsados no decorrer do período de execução do Projeto, de acordo com cada meta.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E414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E414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E414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E414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E414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E414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E414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E4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E4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414A4" w:rsidRPr="006816A6" w:rsidTr="00863178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6816A6" w:rsidRDefault="00E414A4" w:rsidP="00E41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META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6816A6" w:rsidRDefault="00E414A4" w:rsidP="00E41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JUL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6816A6" w:rsidRDefault="00E414A4" w:rsidP="00E41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6816A6" w:rsidRDefault="00E414A4" w:rsidP="00E41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6816A6" w:rsidRDefault="00E414A4" w:rsidP="00E41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OUT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6816A6" w:rsidRDefault="00E414A4" w:rsidP="00E41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NOV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6816A6" w:rsidRDefault="00E414A4" w:rsidP="00E41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DEZ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E414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E4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E4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414A4" w:rsidRPr="006816A6" w:rsidTr="00863178">
        <w:trPr>
          <w:trHeight w:val="10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E414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E414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E414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E414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E414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E414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E414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6816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E414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E4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A4" w:rsidRPr="006816A6" w:rsidRDefault="00E414A4" w:rsidP="00E4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AD35D0" w:rsidRDefault="00AD35D0" w:rsidP="006816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1984"/>
        <w:gridCol w:w="1559"/>
        <w:gridCol w:w="1276"/>
      </w:tblGrid>
      <w:tr w:rsidR="00ED597A" w:rsidRPr="00B04BDE" w:rsidTr="00ED597A">
        <w:trPr>
          <w:trHeight w:val="630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D597A" w:rsidRDefault="00ED597A" w:rsidP="00ED59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8 – EQUIPAMENTOS UTILIZADOS</w:t>
            </w:r>
          </w:p>
          <w:p w:rsidR="00ED597A" w:rsidRPr="00B04BDE" w:rsidRDefault="00ED597A" w:rsidP="00ED59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D597A" w:rsidRPr="00B04BDE" w:rsidTr="00ED597A">
        <w:trPr>
          <w:trHeight w:val="3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ED597A" w:rsidRPr="00B04BDE" w:rsidRDefault="00ED597A" w:rsidP="00513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D597A" w:rsidRPr="00ED597A" w:rsidRDefault="00ED597A" w:rsidP="00513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D597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ED597A" w:rsidRPr="00B04BDE" w:rsidRDefault="00ED597A" w:rsidP="00513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PATRIMONIO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ED597A" w:rsidRDefault="00ED597A" w:rsidP="00513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LOCALIZAÇÃO</w:t>
            </w:r>
          </w:p>
          <w:p w:rsidR="00ED597A" w:rsidRPr="00B04BDE" w:rsidRDefault="00ED597A" w:rsidP="00513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(LABORATÓRIO/UNIDADE)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D597A" w:rsidRPr="00B04BDE" w:rsidRDefault="00ED597A" w:rsidP="00513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HORAS A SEREM UTILIZADAS</w:t>
            </w:r>
          </w:p>
        </w:tc>
      </w:tr>
      <w:tr w:rsidR="00ED597A" w:rsidRPr="00F45EA1" w:rsidTr="008D4691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97A" w:rsidRPr="00B04BDE" w:rsidRDefault="00ED597A" w:rsidP="00ED59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97A" w:rsidRPr="00B04BDE" w:rsidRDefault="00ED597A" w:rsidP="0051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97A" w:rsidRPr="00F45EA1" w:rsidRDefault="00ED597A" w:rsidP="00513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  <w:r w:rsidRPr="00B04B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97A" w:rsidRPr="00F45EA1" w:rsidRDefault="00ED597A" w:rsidP="00513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97A" w:rsidRPr="00F45EA1" w:rsidRDefault="00ED597A" w:rsidP="00513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</w:p>
        </w:tc>
      </w:tr>
      <w:tr w:rsidR="00ED597A" w:rsidRPr="00B04BDE" w:rsidTr="008D4691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97A" w:rsidRPr="00B04BDE" w:rsidRDefault="00ED597A" w:rsidP="00ED59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7A" w:rsidRPr="00B04BDE" w:rsidRDefault="00ED597A" w:rsidP="00513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7A" w:rsidRPr="00B04BDE" w:rsidRDefault="00ED597A" w:rsidP="00513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7A" w:rsidRPr="00B04BDE" w:rsidRDefault="00ED597A" w:rsidP="00513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97A" w:rsidRPr="00B04BDE" w:rsidRDefault="00ED597A" w:rsidP="00513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D597A" w:rsidRPr="00B04BDE" w:rsidTr="008D4691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7A" w:rsidRPr="00B04BDE" w:rsidRDefault="00ED597A" w:rsidP="00ED59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04B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7A" w:rsidRPr="00B04BDE" w:rsidRDefault="00ED597A" w:rsidP="0051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7A" w:rsidRPr="00B04BDE" w:rsidRDefault="00ED597A" w:rsidP="00513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7A" w:rsidRPr="00B04BDE" w:rsidRDefault="00ED597A" w:rsidP="00513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97A" w:rsidRPr="00B04BDE" w:rsidRDefault="00ED597A" w:rsidP="00513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D597A" w:rsidRPr="00B04BDE" w:rsidTr="008D4691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97A" w:rsidRPr="00F45EA1" w:rsidRDefault="00ED597A" w:rsidP="00ED597A">
            <w:pPr>
              <w:spacing w:after="0" w:line="240" w:lineRule="auto"/>
              <w:jc w:val="center"/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7A" w:rsidRPr="00B04BDE" w:rsidRDefault="00ED597A" w:rsidP="0051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7A" w:rsidRPr="00B04BDE" w:rsidRDefault="00ED597A" w:rsidP="00513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97A" w:rsidRPr="00B04BDE" w:rsidRDefault="00ED597A" w:rsidP="00513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97A" w:rsidRPr="00B04BDE" w:rsidRDefault="00ED597A" w:rsidP="00513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D597A" w:rsidRPr="00B04BDE" w:rsidTr="00ED597A">
        <w:trPr>
          <w:trHeight w:val="735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4691" w:rsidRPr="00B04BDE" w:rsidRDefault="008D4691" w:rsidP="008D46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8D4691" w:rsidRDefault="008D4691" w:rsidP="008D4691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pt-BR"/>
        </w:rPr>
      </w:pPr>
      <w:proofErr w:type="gramStart"/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>9- CRONOGRAMA</w:t>
      </w:r>
      <w:proofErr w:type="gramEnd"/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 DE PRESTAÇÃO DE CONTAS</w:t>
      </w:r>
    </w:p>
    <w:p w:rsidR="00ED597A" w:rsidRDefault="00ED597A" w:rsidP="009F2D94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pt-BR"/>
        </w:rPr>
      </w:pP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6095"/>
        <w:gridCol w:w="2693"/>
      </w:tblGrid>
      <w:tr w:rsidR="008D4691" w:rsidRPr="00B04BDE" w:rsidTr="00513FE2">
        <w:trPr>
          <w:trHeight w:val="7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D4691" w:rsidRPr="00B04BDE" w:rsidRDefault="008D4691" w:rsidP="00513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META, ETAPA OU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FASE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D4691" w:rsidRPr="00B04BDE" w:rsidRDefault="008D4691" w:rsidP="00513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ATIVIDADES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8D4691" w:rsidRPr="00B04BDE" w:rsidRDefault="008D4691" w:rsidP="00513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PRAZO</w:t>
            </w:r>
          </w:p>
          <w:p w:rsidR="008D4691" w:rsidRPr="00B04BDE" w:rsidRDefault="008D4691" w:rsidP="00513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(DATA)</w:t>
            </w:r>
          </w:p>
        </w:tc>
      </w:tr>
      <w:tr w:rsidR="008D4691" w:rsidRPr="00F45EA1" w:rsidTr="008D4691">
        <w:trPr>
          <w:trHeight w:val="6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691" w:rsidRPr="00B04BDE" w:rsidRDefault="008D4691" w:rsidP="00513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1° fase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91" w:rsidRPr="00B04BDE" w:rsidRDefault="008D4691" w:rsidP="0051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691" w:rsidRPr="00F45EA1" w:rsidRDefault="008D4691" w:rsidP="00513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eastAsia="pt-BR"/>
              </w:rPr>
            </w:pPr>
          </w:p>
        </w:tc>
      </w:tr>
      <w:tr w:rsidR="008D4691" w:rsidRPr="00B04BDE" w:rsidTr="008D4691">
        <w:trPr>
          <w:trHeight w:val="6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691" w:rsidRPr="00B04BDE" w:rsidRDefault="008D4691" w:rsidP="00513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2° fase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691" w:rsidRPr="00B04BDE" w:rsidRDefault="008D4691" w:rsidP="00513F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691" w:rsidRPr="00B04BDE" w:rsidRDefault="008D4691" w:rsidP="00513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D4691" w:rsidRPr="00B04BDE" w:rsidTr="008D4691">
        <w:trPr>
          <w:trHeight w:val="6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91" w:rsidRPr="00B04BDE" w:rsidRDefault="008D4691" w:rsidP="00513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B04B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3° fase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691" w:rsidRPr="00B04BDE" w:rsidRDefault="008D4691" w:rsidP="0051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691" w:rsidRPr="00B04BDE" w:rsidRDefault="008D4691" w:rsidP="00513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D4691" w:rsidRPr="00B04BDE" w:rsidTr="008D4691">
        <w:trPr>
          <w:trHeight w:val="6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691" w:rsidRPr="00F45EA1" w:rsidRDefault="008D4691" w:rsidP="00513FE2">
            <w:pPr>
              <w:spacing w:after="0" w:line="240" w:lineRule="auto"/>
              <w:jc w:val="center"/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4</w:t>
            </w:r>
            <w:r>
              <w:t>° fase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691" w:rsidRPr="00B04BDE" w:rsidRDefault="008D4691" w:rsidP="00513F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691" w:rsidRPr="00B04BDE" w:rsidRDefault="008D4691" w:rsidP="00513F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8D4691" w:rsidRDefault="008D4691" w:rsidP="009F2D94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pt-BR"/>
        </w:rPr>
      </w:pPr>
    </w:p>
    <w:p w:rsidR="00E414A4" w:rsidRDefault="00E414A4" w:rsidP="00B47EA5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pt-BR"/>
        </w:rPr>
      </w:pPr>
    </w:p>
    <w:p w:rsidR="006A4520" w:rsidRDefault="006A4520" w:rsidP="006A4520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pt-BR"/>
        </w:rPr>
      </w:pPr>
    </w:p>
    <w:p w:rsidR="006A4520" w:rsidRDefault="006A4520" w:rsidP="006A4520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pt-BR"/>
        </w:rPr>
      </w:pPr>
    </w:p>
    <w:p w:rsidR="006A4520" w:rsidRDefault="006A4520" w:rsidP="006A4520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pt-BR"/>
        </w:rPr>
      </w:pPr>
    </w:p>
    <w:p w:rsidR="006A4520" w:rsidRDefault="006A4520" w:rsidP="006A4520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pt-BR"/>
        </w:rPr>
      </w:pPr>
    </w:p>
    <w:p w:rsidR="006A4520" w:rsidRDefault="006A4520" w:rsidP="006A4520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pt-BR"/>
        </w:rPr>
      </w:pPr>
      <w:proofErr w:type="gramStart"/>
      <w:r>
        <w:rPr>
          <w:rFonts w:ascii="Calibri" w:eastAsia="Times New Roman" w:hAnsi="Calibri" w:cs="Times New Roman"/>
          <w:b/>
          <w:bCs/>
          <w:color w:val="000000"/>
          <w:lang w:eastAsia="pt-BR"/>
        </w:rPr>
        <w:lastRenderedPageBreak/>
        <w:t>10- ESPAÇO</w:t>
      </w:r>
      <w:proofErr w:type="gramEnd"/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 FÍSICO</w:t>
      </w:r>
    </w:p>
    <w:p w:rsidR="006A4520" w:rsidRDefault="006A4520" w:rsidP="006A4520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pt-BR"/>
        </w:rPr>
      </w:pPr>
    </w:p>
    <w:tbl>
      <w:tblPr>
        <w:tblW w:w="0" w:type="auto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5"/>
        <w:gridCol w:w="1463"/>
        <w:gridCol w:w="571"/>
        <w:gridCol w:w="1105"/>
        <w:gridCol w:w="111"/>
        <w:gridCol w:w="852"/>
        <w:gridCol w:w="140"/>
        <w:gridCol w:w="1134"/>
        <w:gridCol w:w="151"/>
        <w:gridCol w:w="936"/>
        <w:gridCol w:w="441"/>
        <w:gridCol w:w="509"/>
      </w:tblGrid>
      <w:tr w:rsidR="006A4520" w:rsidRPr="00D52AEA" w:rsidTr="006A4520">
        <w:trPr>
          <w:trHeight w:val="377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520" w:rsidRPr="00D52AEA" w:rsidRDefault="006A4520" w:rsidP="006A4520">
            <w:pPr>
              <w:pStyle w:val="Padro"/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Nome Laboratório/ Sala</w:t>
            </w:r>
          </w:p>
        </w:tc>
        <w:tc>
          <w:tcPr>
            <w:tcW w:w="741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520" w:rsidRPr="005325E9" w:rsidRDefault="006A4520" w:rsidP="0091172D">
            <w:pPr>
              <w:pStyle w:val="Padro"/>
              <w:spacing w:after="0" w:line="100" w:lineRule="atLeast"/>
              <w:rPr>
                <w:rFonts w:ascii="Arial" w:hAnsi="Arial" w:cs="Arial"/>
                <w:i/>
                <w:color w:val="1F497D"/>
                <w:sz w:val="18"/>
                <w:szCs w:val="18"/>
              </w:rPr>
            </w:pPr>
          </w:p>
        </w:tc>
      </w:tr>
      <w:tr w:rsidR="006A4520" w:rsidRPr="00D52AEA" w:rsidTr="006A4520">
        <w:trPr>
          <w:trHeight w:val="377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520" w:rsidRPr="00D52AEA" w:rsidRDefault="006A4520" w:rsidP="006A4520">
            <w:pPr>
              <w:pStyle w:val="Padro"/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D52AEA">
              <w:rPr>
                <w:rFonts w:ascii="Arial" w:hAnsi="Arial" w:cs="Arial"/>
                <w:b/>
                <w:bCs/>
                <w:sz w:val="18"/>
                <w:szCs w:val="18"/>
              </w:rPr>
              <w:t>Logradouro:</w:t>
            </w:r>
          </w:p>
          <w:p w:rsidR="006A4520" w:rsidRPr="00D52AEA" w:rsidRDefault="006A4520" w:rsidP="006A4520">
            <w:pPr>
              <w:pStyle w:val="Padro"/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D52AEA">
              <w:rPr>
                <w:rFonts w:ascii="Arial" w:hAnsi="Arial" w:cs="Arial"/>
                <w:bCs/>
                <w:sz w:val="14"/>
                <w:szCs w:val="18"/>
              </w:rPr>
              <w:t xml:space="preserve">(Rua, Avenida, </w:t>
            </w:r>
            <w:proofErr w:type="spellStart"/>
            <w:r w:rsidRPr="00D52AEA">
              <w:rPr>
                <w:rFonts w:ascii="Arial" w:hAnsi="Arial" w:cs="Arial"/>
                <w:bCs/>
                <w:sz w:val="14"/>
                <w:szCs w:val="18"/>
              </w:rPr>
              <w:t>etc</w:t>
            </w:r>
            <w:proofErr w:type="spellEnd"/>
            <w:proofErr w:type="gramStart"/>
            <w:r w:rsidRPr="00D52AEA">
              <w:rPr>
                <w:rFonts w:ascii="Arial" w:hAnsi="Arial" w:cs="Arial"/>
                <w:bCs/>
                <w:sz w:val="14"/>
                <w:szCs w:val="18"/>
              </w:rPr>
              <w:t>)</w:t>
            </w:r>
            <w:proofErr w:type="gramEnd"/>
          </w:p>
        </w:tc>
        <w:tc>
          <w:tcPr>
            <w:tcW w:w="552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520" w:rsidRPr="005325E9" w:rsidRDefault="006A4520" w:rsidP="006A4520">
            <w:pPr>
              <w:pStyle w:val="Padro"/>
              <w:spacing w:after="0" w:line="100" w:lineRule="atLeast"/>
              <w:rPr>
                <w:rFonts w:ascii="Arial" w:hAnsi="Arial" w:cs="Arial"/>
                <w:i/>
                <w:color w:val="1F497D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520" w:rsidRPr="00D52AEA" w:rsidRDefault="006A4520" w:rsidP="006A4520">
            <w:pPr>
              <w:pStyle w:val="Padro"/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2AEA">
              <w:rPr>
                <w:rFonts w:ascii="Arial" w:hAnsi="Arial" w:cs="Arial"/>
                <w:b/>
                <w:bCs/>
                <w:sz w:val="18"/>
                <w:szCs w:val="18"/>
              </w:rPr>
              <w:t>Número:</w:t>
            </w:r>
          </w:p>
        </w:tc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520" w:rsidRPr="005325E9" w:rsidRDefault="006A4520" w:rsidP="006A4520">
            <w:pPr>
              <w:pStyle w:val="Padro"/>
              <w:spacing w:after="0" w:line="100" w:lineRule="atLeast"/>
              <w:rPr>
                <w:rFonts w:ascii="Arial" w:hAnsi="Arial" w:cs="Arial"/>
                <w:i/>
                <w:color w:val="1F497D"/>
                <w:sz w:val="18"/>
                <w:szCs w:val="18"/>
              </w:rPr>
            </w:pPr>
          </w:p>
        </w:tc>
      </w:tr>
      <w:tr w:rsidR="006A4520" w:rsidRPr="00D52AEA" w:rsidTr="0091172D">
        <w:trPr>
          <w:trHeight w:val="368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520" w:rsidRPr="00D52AEA" w:rsidRDefault="006A4520" w:rsidP="0091172D">
            <w:pPr>
              <w:pStyle w:val="Padro"/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D52AEA">
              <w:rPr>
                <w:rFonts w:ascii="Arial" w:hAnsi="Arial" w:cs="Arial"/>
                <w:b/>
                <w:bCs/>
                <w:sz w:val="18"/>
                <w:szCs w:val="18"/>
              </w:rPr>
              <w:t>Bairro:</w:t>
            </w:r>
          </w:p>
        </w:tc>
        <w:tc>
          <w:tcPr>
            <w:tcW w:w="1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520" w:rsidRPr="005325E9" w:rsidRDefault="006A4520" w:rsidP="0091172D">
            <w:pPr>
              <w:pStyle w:val="Padro"/>
              <w:spacing w:after="0" w:line="100" w:lineRule="atLeast"/>
              <w:rPr>
                <w:rFonts w:ascii="Arial" w:hAnsi="Arial" w:cs="Arial"/>
                <w:i/>
                <w:color w:val="1F497D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520" w:rsidRPr="00D52AEA" w:rsidRDefault="006A4520" w:rsidP="0091172D">
            <w:pPr>
              <w:pStyle w:val="Padro"/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2AEA">
              <w:rPr>
                <w:rFonts w:ascii="Arial" w:hAnsi="Arial" w:cs="Arial"/>
                <w:b/>
                <w:bCs/>
                <w:sz w:val="18"/>
                <w:szCs w:val="18"/>
              </w:rPr>
              <w:t>CEP: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520" w:rsidRPr="005325E9" w:rsidRDefault="006A4520" w:rsidP="0091172D">
            <w:pPr>
              <w:pStyle w:val="Padro"/>
              <w:spacing w:after="0" w:line="100" w:lineRule="atLeast"/>
              <w:rPr>
                <w:rFonts w:ascii="Arial" w:hAnsi="Arial" w:cs="Arial"/>
                <w:i/>
                <w:color w:val="1F497D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520" w:rsidRPr="00D52AEA" w:rsidRDefault="006A4520" w:rsidP="0091172D">
            <w:pPr>
              <w:pStyle w:val="Padro"/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2AEA">
              <w:rPr>
                <w:rFonts w:ascii="Arial" w:hAnsi="Arial" w:cs="Arial"/>
                <w:b/>
                <w:bCs/>
                <w:sz w:val="18"/>
                <w:szCs w:val="18"/>
              </w:rPr>
              <w:t>Cidade:</w:t>
            </w:r>
          </w:p>
        </w:tc>
        <w:tc>
          <w:tcPr>
            <w:tcW w:w="23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520" w:rsidRPr="005325E9" w:rsidRDefault="006A4520" w:rsidP="0091172D">
            <w:pPr>
              <w:pStyle w:val="Padro"/>
              <w:spacing w:after="0" w:line="100" w:lineRule="atLeast"/>
              <w:rPr>
                <w:rFonts w:ascii="Arial" w:hAnsi="Arial" w:cs="Arial"/>
                <w:i/>
                <w:color w:val="1F497D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520" w:rsidRPr="00D52AEA" w:rsidRDefault="006A4520" w:rsidP="0091172D">
            <w:pPr>
              <w:pStyle w:val="Padro"/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2AEA">
              <w:rPr>
                <w:rFonts w:ascii="Arial" w:hAnsi="Arial" w:cs="Arial"/>
                <w:b/>
                <w:bCs/>
                <w:sz w:val="18"/>
                <w:szCs w:val="18"/>
              </w:rPr>
              <w:t>UF:</w:t>
            </w:r>
          </w:p>
        </w:tc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520" w:rsidRPr="005325E9" w:rsidRDefault="006A4520" w:rsidP="0091172D">
            <w:pPr>
              <w:pStyle w:val="Padro"/>
              <w:spacing w:after="0" w:line="100" w:lineRule="atLeast"/>
              <w:rPr>
                <w:rFonts w:ascii="Arial" w:hAnsi="Arial" w:cs="Arial"/>
                <w:i/>
                <w:color w:val="1F497D"/>
                <w:sz w:val="18"/>
                <w:szCs w:val="18"/>
              </w:rPr>
            </w:pPr>
          </w:p>
        </w:tc>
      </w:tr>
      <w:tr w:rsidR="006A4520" w:rsidRPr="00D52AEA" w:rsidTr="006A4520">
        <w:trPr>
          <w:trHeight w:val="416"/>
        </w:trPr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520" w:rsidRPr="00D52AEA" w:rsidRDefault="006A4520" w:rsidP="0091172D">
            <w:pPr>
              <w:pStyle w:val="Padro"/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D52AEA">
              <w:rPr>
                <w:rFonts w:ascii="Arial" w:hAnsi="Arial" w:cs="Arial"/>
                <w:b/>
                <w:bCs/>
                <w:sz w:val="18"/>
                <w:szCs w:val="18"/>
              </w:rPr>
              <w:t>Edifício:</w:t>
            </w:r>
          </w:p>
        </w:tc>
        <w:tc>
          <w:tcPr>
            <w:tcW w:w="32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520" w:rsidRPr="005325E9" w:rsidRDefault="006A4520" w:rsidP="0091172D">
            <w:pPr>
              <w:pStyle w:val="Padro"/>
              <w:spacing w:after="0" w:line="100" w:lineRule="atLeast"/>
              <w:rPr>
                <w:rFonts w:ascii="Arial" w:hAnsi="Arial" w:cs="Arial"/>
                <w:i/>
                <w:color w:val="1F497D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520" w:rsidRPr="00D52AEA" w:rsidRDefault="006A4520" w:rsidP="0091172D">
            <w:pPr>
              <w:pStyle w:val="Padro"/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2AEA">
              <w:rPr>
                <w:rFonts w:ascii="Arial" w:hAnsi="Arial" w:cs="Arial"/>
                <w:b/>
                <w:bCs/>
                <w:sz w:val="18"/>
                <w:szCs w:val="18"/>
              </w:rPr>
              <w:t>Andar Nº: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520" w:rsidRPr="005325E9" w:rsidRDefault="006A4520" w:rsidP="0091172D">
            <w:pPr>
              <w:pStyle w:val="Padro"/>
              <w:spacing w:after="0" w:line="100" w:lineRule="atLeast"/>
              <w:rPr>
                <w:rFonts w:ascii="Arial" w:hAnsi="Arial" w:cs="Arial"/>
                <w:i/>
                <w:color w:val="1F497D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520" w:rsidRPr="00D52AEA" w:rsidRDefault="006A4520" w:rsidP="0091172D">
            <w:pPr>
              <w:pStyle w:val="Padro"/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2AEA">
              <w:rPr>
                <w:rFonts w:ascii="Arial" w:hAnsi="Arial" w:cs="Arial"/>
                <w:b/>
                <w:bCs/>
                <w:sz w:val="18"/>
                <w:szCs w:val="18"/>
              </w:rPr>
              <w:t>Sala Nº:</w:t>
            </w:r>
          </w:p>
        </w:tc>
        <w:tc>
          <w:tcPr>
            <w:tcW w:w="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A4520" w:rsidRPr="00D52AEA" w:rsidRDefault="006A4520" w:rsidP="0091172D">
            <w:pPr>
              <w:pStyle w:val="Padro"/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4520" w:rsidRDefault="006A4520" w:rsidP="006A4520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pt-BR"/>
        </w:rPr>
      </w:pPr>
    </w:p>
    <w:p w:rsidR="00B47EA5" w:rsidRDefault="006A4520" w:rsidP="00B47EA5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pt-BR"/>
        </w:rPr>
      </w:pP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>11</w:t>
      </w:r>
      <w:r w:rsidR="00B47EA5">
        <w:rPr>
          <w:rFonts w:ascii="Calibri" w:eastAsia="Times New Roman" w:hAnsi="Calibri" w:cs="Times New Roman"/>
          <w:b/>
          <w:bCs/>
          <w:color w:val="000000"/>
          <w:lang w:eastAsia="pt-BR"/>
        </w:rPr>
        <w:t>- FISCAIS</w:t>
      </w:r>
    </w:p>
    <w:p w:rsidR="00B47EA5" w:rsidRDefault="00B47EA5" w:rsidP="00B47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10348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5"/>
        <w:gridCol w:w="5131"/>
        <w:gridCol w:w="2237"/>
        <w:gridCol w:w="1815"/>
      </w:tblGrid>
      <w:tr w:rsidR="00F84DA6" w:rsidRPr="005E296B" w:rsidTr="00F84DA6">
        <w:trPr>
          <w:trHeight w:val="707"/>
        </w:trPr>
        <w:tc>
          <w:tcPr>
            <w:tcW w:w="11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A6" w:rsidRPr="005E296B" w:rsidRDefault="00F84DA6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84DA6" w:rsidRPr="005E296B" w:rsidRDefault="00F84DA6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84DA6" w:rsidRPr="005E296B" w:rsidRDefault="00F84DA6" w:rsidP="00F84D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Matrícula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, SIAPE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4DA6" w:rsidRPr="005E296B" w:rsidRDefault="00F84DA6" w:rsidP="00F84D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Departamento</w:t>
            </w:r>
          </w:p>
        </w:tc>
      </w:tr>
      <w:tr w:rsidR="00F84DA6" w:rsidRPr="005E296B" w:rsidTr="00F84DA6">
        <w:trPr>
          <w:trHeight w:hRule="exact" w:val="454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F84DA6" w:rsidRPr="005E296B" w:rsidRDefault="00F84DA6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TITULAR</w:t>
            </w:r>
          </w:p>
        </w:tc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DA6" w:rsidRPr="005E296B" w:rsidRDefault="00F84DA6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DA6" w:rsidRPr="005E296B" w:rsidRDefault="00F84DA6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DA6" w:rsidRPr="005E296B" w:rsidRDefault="00F84DA6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F84DA6" w:rsidRPr="005E296B" w:rsidTr="00F84DA6">
        <w:trPr>
          <w:trHeight w:hRule="exact" w:val="454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:rsidR="00F84DA6" w:rsidRPr="005E296B" w:rsidRDefault="00F84DA6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SUBSTITUTO</w:t>
            </w:r>
          </w:p>
        </w:tc>
        <w:tc>
          <w:tcPr>
            <w:tcW w:w="5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A6" w:rsidRPr="005E296B" w:rsidRDefault="00F84DA6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4DA6" w:rsidRPr="005E296B" w:rsidRDefault="00F84DA6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DA6" w:rsidRPr="005E296B" w:rsidRDefault="00F84DA6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B47EA5" w:rsidRDefault="00B47EA5" w:rsidP="009F2D94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pt-BR"/>
        </w:rPr>
      </w:pPr>
    </w:p>
    <w:p w:rsidR="00F84DA6" w:rsidRDefault="00F84DA6" w:rsidP="009F2D94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pt-BR"/>
        </w:rPr>
      </w:pPr>
    </w:p>
    <w:p w:rsidR="00F84DA6" w:rsidRDefault="00F84DA6" w:rsidP="009F2D94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pt-BR"/>
        </w:rPr>
      </w:pPr>
    </w:p>
    <w:p w:rsidR="00F84DA6" w:rsidRDefault="00F84DA6" w:rsidP="00F84DA6">
      <w:pPr>
        <w:jc w:val="center"/>
        <w:rPr>
          <w:rFonts w:ascii="Calibri" w:eastAsia="Times New Roman" w:hAnsi="Calibri" w:cs="Times New Roman"/>
          <w:b/>
          <w:bCs/>
          <w:color w:val="000000"/>
          <w:lang w:eastAsia="pt-BR"/>
        </w:rPr>
      </w:pPr>
      <w:r w:rsidRPr="00AD35D0">
        <w:rPr>
          <w:rFonts w:ascii="Calibri" w:eastAsia="Times New Roman" w:hAnsi="Calibri" w:cs="Times New Roman"/>
          <w:b/>
          <w:bCs/>
          <w:color w:val="000000"/>
          <w:lang w:eastAsia="pt-BR"/>
        </w:rPr>
        <w:t>________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___________________________                 </w:t>
      </w:r>
      <w:r w:rsidRPr="00AD35D0">
        <w:rPr>
          <w:rFonts w:ascii="Calibri" w:eastAsia="Times New Roman" w:hAnsi="Calibri" w:cs="Times New Roman"/>
          <w:b/>
          <w:bCs/>
          <w:color w:val="000000"/>
          <w:lang w:eastAsia="pt-BR"/>
        </w:rPr>
        <w:t>_____________________________________</w:t>
      </w: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              Fiscal Titular                                                                               Fiscal Substituto</w:t>
      </w:r>
    </w:p>
    <w:p w:rsidR="00F84DA6" w:rsidRDefault="00F84DA6" w:rsidP="009F2D94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pt-BR"/>
        </w:rPr>
      </w:pPr>
    </w:p>
    <w:p w:rsidR="00F84DA6" w:rsidRDefault="00F84DA6" w:rsidP="009F2D94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pt-BR"/>
        </w:rPr>
      </w:pPr>
    </w:p>
    <w:p w:rsidR="00AD35D0" w:rsidRDefault="008D4691" w:rsidP="009F2D94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pt-BR"/>
        </w:rPr>
      </w:pP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>1</w:t>
      </w:r>
      <w:r w:rsidR="00F84DA6">
        <w:rPr>
          <w:rFonts w:ascii="Calibri" w:eastAsia="Times New Roman" w:hAnsi="Calibri" w:cs="Times New Roman"/>
          <w:b/>
          <w:bCs/>
          <w:color w:val="000000"/>
          <w:lang w:eastAsia="pt-BR"/>
        </w:rPr>
        <w:t>1</w:t>
      </w:r>
      <w:r w:rsidR="009F2D94"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- </w:t>
      </w:r>
      <w:r w:rsidR="00AD35D0" w:rsidRPr="00AD35D0">
        <w:rPr>
          <w:rFonts w:ascii="Calibri" w:eastAsia="Times New Roman" w:hAnsi="Calibri" w:cs="Times New Roman"/>
          <w:b/>
          <w:bCs/>
          <w:color w:val="000000"/>
          <w:lang w:eastAsia="pt-BR"/>
        </w:rPr>
        <w:t>ASSINATURA</w:t>
      </w:r>
    </w:p>
    <w:p w:rsidR="00484030" w:rsidRDefault="00484030" w:rsidP="00AD3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D35D0" w:rsidRPr="00AD35D0" w:rsidTr="006D6E07">
        <w:trPr>
          <w:trHeight w:val="1498"/>
        </w:trPr>
        <w:tc>
          <w:tcPr>
            <w:tcW w:w="9061" w:type="dxa"/>
          </w:tcPr>
          <w:p w:rsidR="00AD35D0" w:rsidRDefault="00AD35D0" w:rsidP="00AD35D0">
            <w:pPr>
              <w:ind w:right="311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br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br/>
            </w:r>
            <w:r w:rsidRPr="00AD35D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________________________________________</w:t>
            </w:r>
          </w:p>
          <w:p w:rsidR="00AD35D0" w:rsidRDefault="00AD35D0" w:rsidP="00AD35D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                                                                                                               </w:t>
            </w:r>
            <w:r w:rsidRPr="00AD35D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Local e data</w:t>
            </w:r>
          </w:p>
          <w:p w:rsidR="00AD35D0" w:rsidRDefault="00AD35D0" w:rsidP="008631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  <w:p w:rsidR="00AD35D0" w:rsidRDefault="00AD35D0" w:rsidP="008631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  <w:p w:rsidR="00FC037C" w:rsidRDefault="00AD35D0" w:rsidP="00AD35D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D35D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________</w:t>
            </w:r>
            <w:r w:rsidR="008D469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___________________________</w:t>
            </w:r>
          </w:p>
          <w:p w:rsidR="00AD35D0" w:rsidRDefault="00AD35D0" w:rsidP="00AD35D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Proponente</w:t>
            </w:r>
          </w:p>
          <w:p w:rsidR="008D4691" w:rsidRPr="00AD35D0" w:rsidRDefault="00AD35D0" w:rsidP="008D4691">
            <w:pPr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pt-BR"/>
              </w:rPr>
            </w:pPr>
            <w:r w:rsidRPr="00AD35D0">
              <w:rPr>
                <w:rFonts w:ascii="Calibri" w:eastAsia="Times New Roman" w:hAnsi="Calibri" w:cs="Times New Roman"/>
                <w:bCs/>
                <w:color w:val="FF0000"/>
                <w:lang w:eastAsia="pt-BR"/>
              </w:rPr>
              <w:t>Coordenado</w:t>
            </w:r>
            <w:r w:rsidR="008D4691">
              <w:rPr>
                <w:rFonts w:ascii="Calibri" w:eastAsia="Times New Roman" w:hAnsi="Calibri" w:cs="Times New Roman"/>
                <w:bCs/>
                <w:color w:val="FF0000"/>
                <w:lang w:eastAsia="pt-BR"/>
              </w:rPr>
              <w:t>r</w:t>
            </w:r>
            <w:r w:rsidRPr="00AD35D0">
              <w:rPr>
                <w:rFonts w:ascii="Calibri" w:eastAsia="Times New Roman" w:hAnsi="Calibri" w:cs="Times New Roman"/>
                <w:bCs/>
                <w:color w:val="FF0000"/>
                <w:lang w:eastAsia="pt-BR"/>
              </w:rPr>
              <w:t xml:space="preserve"> do Projeto</w:t>
            </w:r>
            <w:r w:rsidR="00FC037C">
              <w:rPr>
                <w:rFonts w:ascii="Calibri" w:eastAsia="Times New Roman" w:hAnsi="Calibri" w:cs="Times New Roman"/>
                <w:bCs/>
                <w:color w:val="FF0000"/>
                <w:lang w:eastAsia="pt-BR"/>
              </w:rPr>
              <w:t xml:space="preserve"> </w:t>
            </w:r>
          </w:p>
          <w:p w:rsidR="00AD35D0" w:rsidRPr="00AD35D0" w:rsidRDefault="00AD35D0" w:rsidP="00AD35D0">
            <w:pPr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pt-BR"/>
              </w:rPr>
            </w:pPr>
          </w:p>
          <w:p w:rsidR="00AD35D0" w:rsidRPr="00AD35D0" w:rsidRDefault="00AD35D0" w:rsidP="0086317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</w:tr>
    </w:tbl>
    <w:p w:rsidR="008D4691" w:rsidRDefault="008D4691" w:rsidP="00AD35D0">
      <w:pPr>
        <w:spacing w:after="0" w:line="240" w:lineRule="auto"/>
        <w:jc w:val="center"/>
        <w:rPr>
          <w:b/>
        </w:rPr>
      </w:pPr>
    </w:p>
    <w:p w:rsidR="008D4691" w:rsidRDefault="008D4691" w:rsidP="00AD35D0">
      <w:pPr>
        <w:spacing w:after="0" w:line="240" w:lineRule="auto"/>
        <w:jc w:val="center"/>
        <w:rPr>
          <w:b/>
        </w:rPr>
      </w:pPr>
    </w:p>
    <w:p w:rsidR="00F84DA6" w:rsidRDefault="00F84DA6" w:rsidP="00AD35D0">
      <w:pPr>
        <w:spacing w:after="0" w:line="240" w:lineRule="auto"/>
        <w:jc w:val="center"/>
        <w:rPr>
          <w:b/>
        </w:rPr>
      </w:pPr>
    </w:p>
    <w:p w:rsidR="00E414A4" w:rsidRDefault="00E414A4" w:rsidP="00AD35D0">
      <w:pPr>
        <w:spacing w:after="0" w:line="240" w:lineRule="auto"/>
        <w:jc w:val="center"/>
        <w:rPr>
          <w:b/>
        </w:rPr>
      </w:pPr>
    </w:p>
    <w:p w:rsidR="00E414A4" w:rsidRDefault="00E414A4" w:rsidP="00AD35D0">
      <w:pPr>
        <w:spacing w:after="0" w:line="240" w:lineRule="auto"/>
        <w:jc w:val="center"/>
        <w:rPr>
          <w:b/>
        </w:rPr>
      </w:pPr>
    </w:p>
    <w:p w:rsidR="00E414A4" w:rsidRDefault="00E414A4" w:rsidP="00AD35D0">
      <w:pPr>
        <w:spacing w:after="0" w:line="240" w:lineRule="auto"/>
        <w:jc w:val="center"/>
        <w:rPr>
          <w:b/>
        </w:rPr>
      </w:pPr>
    </w:p>
    <w:p w:rsidR="00E414A4" w:rsidRDefault="00E414A4" w:rsidP="00AD35D0">
      <w:pPr>
        <w:spacing w:after="0" w:line="240" w:lineRule="auto"/>
        <w:jc w:val="center"/>
        <w:rPr>
          <w:b/>
        </w:rPr>
      </w:pPr>
    </w:p>
    <w:p w:rsidR="00E414A4" w:rsidRDefault="00E414A4" w:rsidP="00AD35D0">
      <w:pPr>
        <w:spacing w:after="0" w:line="240" w:lineRule="auto"/>
        <w:jc w:val="center"/>
        <w:rPr>
          <w:b/>
        </w:rPr>
      </w:pPr>
    </w:p>
    <w:p w:rsidR="00E414A4" w:rsidRDefault="00E414A4" w:rsidP="00AD35D0">
      <w:pPr>
        <w:spacing w:after="0" w:line="240" w:lineRule="auto"/>
        <w:jc w:val="center"/>
        <w:rPr>
          <w:b/>
        </w:rPr>
      </w:pPr>
    </w:p>
    <w:p w:rsidR="00E414A4" w:rsidRDefault="00E414A4" w:rsidP="00AD35D0">
      <w:pPr>
        <w:spacing w:after="0" w:line="240" w:lineRule="auto"/>
        <w:jc w:val="center"/>
        <w:rPr>
          <w:b/>
        </w:rPr>
      </w:pPr>
    </w:p>
    <w:p w:rsidR="00AD35D0" w:rsidRDefault="00AD35D0" w:rsidP="00AD35D0">
      <w:pPr>
        <w:spacing w:after="0" w:line="240" w:lineRule="auto"/>
        <w:jc w:val="center"/>
        <w:rPr>
          <w:b/>
        </w:rPr>
      </w:pPr>
      <w:r w:rsidRPr="00AD35D0">
        <w:rPr>
          <w:b/>
        </w:rPr>
        <w:lastRenderedPageBreak/>
        <w:t>PLANO DE TRABALHO</w:t>
      </w:r>
    </w:p>
    <w:p w:rsidR="008D4691" w:rsidRDefault="008D4691" w:rsidP="00AD35D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pt-BR"/>
        </w:rPr>
      </w:pPr>
    </w:p>
    <w:p w:rsidR="00AD35D0" w:rsidRDefault="00AD35D0" w:rsidP="00AD35D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pt-BR"/>
        </w:rPr>
      </w:pP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ANEXO </w:t>
      </w:r>
      <w:r w:rsidR="00863178">
        <w:rPr>
          <w:rFonts w:ascii="Calibri" w:eastAsia="Times New Roman" w:hAnsi="Calibri" w:cs="Times New Roman"/>
          <w:b/>
          <w:bCs/>
          <w:color w:val="000000"/>
          <w:lang w:eastAsia="pt-BR"/>
        </w:rPr>
        <w:t>I</w:t>
      </w:r>
    </w:p>
    <w:p w:rsidR="00863178" w:rsidRPr="005E296B" w:rsidRDefault="00863178" w:rsidP="00AD35D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0"/>
          <w:szCs w:val="10"/>
          <w:lang w:eastAsia="pt-BR"/>
        </w:rPr>
      </w:pPr>
    </w:p>
    <w:tbl>
      <w:tblPr>
        <w:tblW w:w="8647" w:type="dxa"/>
        <w:tblInd w:w="7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415"/>
        <w:gridCol w:w="282"/>
        <w:gridCol w:w="710"/>
        <w:gridCol w:w="710"/>
        <w:gridCol w:w="991"/>
        <w:gridCol w:w="429"/>
        <w:gridCol w:w="705"/>
        <w:gridCol w:w="851"/>
        <w:gridCol w:w="1117"/>
        <w:gridCol w:w="17"/>
      </w:tblGrid>
      <w:tr w:rsidR="00E414A4" w:rsidRPr="00863178" w:rsidTr="00972080">
        <w:trPr>
          <w:gridAfter w:val="1"/>
          <w:wAfter w:w="17" w:type="dxa"/>
          <w:trHeight w:val="255"/>
        </w:trPr>
        <w:tc>
          <w:tcPr>
            <w:tcW w:w="86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  <w:t>MEMÓRIA DE CÁLCULO DETALHADA</w:t>
            </w:r>
          </w:p>
        </w:tc>
      </w:tr>
      <w:tr w:rsidR="00E414A4" w:rsidRPr="00863178" w:rsidTr="00972080">
        <w:trPr>
          <w:gridAfter w:val="1"/>
          <w:wAfter w:w="17" w:type="dxa"/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Natureza de despesa</w:t>
            </w:r>
          </w:p>
        </w:tc>
        <w:tc>
          <w:tcPr>
            <w:tcW w:w="72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Diárias</w:t>
            </w: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br/>
            </w:r>
            <w:proofErr w:type="gramStart"/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gramEnd"/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Observar Decreto nº 5.992/2006 alterado pelo nº 6.907/2009)</w:t>
            </w:r>
          </w:p>
        </w:tc>
      </w:tr>
      <w:tr w:rsidR="00E414A4" w:rsidRPr="00863178" w:rsidTr="00972080">
        <w:trPr>
          <w:gridAfter w:val="1"/>
          <w:wAfter w:w="17" w:type="dxa"/>
          <w:trHeight w:val="51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Discriminação da despesa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Custo Unitário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E414A4" w:rsidRPr="00863178" w:rsidTr="00972080">
        <w:trPr>
          <w:gridAfter w:val="1"/>
          <w:wAfter w:w="17" w:type="dxa"/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863178" w:rsidTr="00972080">
        <w:trPr>
          <w:gridAfter w:val="1"/>
          <w:wAfter w:w="17" w:type="dxa"/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863178" w:rsidTr="00972080">
        <w:trPr>
          <w:gridAfter w:val="1"/>
          <w:wAfter w:w="17" w:type="dxa"/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863178" w:rsidTr="00972080">
        <w:trPr>
          <w:gridAfter w:val="1"/>
          <w:wAfter w:w="17" w:type="dxa"/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863178" w:rsidTr="00972080">
        <w:trPr>
          <w:gridAfter w:val="1"/>
          <w:wAfter w:w="17" w:type="dxa"/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863178" w:rsidTr="00972080">
        <w:trPr>
          <w:gridAfter w:val="1"/>
          <w:wAfter w:w="17" w:type="dxa"/>
          <w:trHeight w:val="255"/>
        </w:trPr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863178" w:rsidTr="00972080">
        <w:trPr>
          <w:gridAfter w:val="1"/>
          <w:wAfter w:w="17" w:type="dxa"/>
          <w:trHeight w:val="51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Natureza de despesa</w:t>
            </w:r>
          </w:p>
        </w:tc>
        <w:tc>
          <w:tcPr>
            <w:tcW w:w="72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Bolsas</w:t>
            </w:r>
            <w:r w:rsidRPr="0086317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br/>
            </w:r>
            <w:proofErr w:type="gramStart"/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gramEnd"/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observar anexo II)</w:t>
            </w:r>
          </w:p>
        </w:tc>
      </w:tr>
      <w:tr w:rsidR="00E414A4" w:rsidRPr="00863178" w:rsidTr="00972080">
        <w:trPr>
          <w:gridAfter w:val="1"/>
          <w:wAfter w:w="17" w:type="dxa"/>
          <w:trHeight w:val="51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Nível/atividade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Horas/</w:t>
            </w: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br/>
              <w:t>mês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Valor mensal</w:t>
            </w: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br/>
              <w:t>bolsa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N° de bolsistas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N° de meses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E414A4" w:rsidRPr="00863178" w:rsidTr="00972080">
        <w:trPr>
          <w:gridAfter w:val="1"/>
          <w:wAfter w:w="17" w:type="dxa"/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414A4" w:rsidRPr="00863178" w:rsidTr="00972080">
        <w:trPr>
          <w:gridAfter w:val="1"/>
          <w:wAfter w:w="17" w:type="dxa"/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414A4" w:rsidRPr="00863178" w:rsidTr="00972080">
        <w:trPr>
          <w:gridAfter w:val="1"/>
          <w:wAfter w:w="17" w:type="dxa"/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414A4" w:rsidRPr="00863178" w:rsidTr="00972080">
        <w:trPr>
          <w:gridAfter w:val="1"/>
          <w:wAfter w:w="17" w:type="dxa"/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414A4" w:rsidRPr="00863178" w:rsidTr="00972080">
        <w:trPr>
          <w:gridAfter w:val="1"/>
          <w:wAfter w:w="17" w:type="dxa"/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414A4" w:rsidRPr="00863178" w:rsidTr="00972080">
        <w:trPr>
          <w:trHeight w:val="255"/>
        </w:trPr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t-BR"/>
              </w:rPr>
            </w:pPr>
          </w:p>
        </w:tc>
      </w:tr>
      <w:tr w:rsidR="00E414A4" w:rsidRPr="00863178" w:rsidTr="00972080">
        <w:trPr>
          <w:gridAfter w:val="1"/>
          <w:wAfter w:w="17" w:type="dxa"/>
          <w:trHeight w:val="51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Natureza de despesa</w:t>
            </w:r>
          </w:p>
        </w:tc>
        <w:tc>
          <w:tcPr>
            <w:tcW w:w="72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Material de Consumo</w:t>
            </w:r>
          </w:p>
        </w:tc>
      </w:tr>
      <w:tr w:rsidR="00E414A4" w:rsidRPr="00863178" w:rsidTr="00972080">
        <w:trPr>
          <w:gridAfter w:val="1"/>
          <w:wAfter w:w="17" w:type="dxa"/>
          <w:trHeight w:val="51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Discriminação da despesa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Custo Unitário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E414A4" w:rsidRPr="00863178" w:rsidTr="00972080">
        <w:trPr>
          <w:gridAfter w:val="1"/>
          <w:wAfter w:w="17" w:type="dxa"/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863178" w:rsidTr="00972080">
        <w:trPr>
          <w:gridAfter w:val="1"/>
          <w:wAfter w:w="17" w:type="dxa"/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863178" w:rsidTr="00972080">
        <w:trPr>
          <w:gridAfter w:val="1"/>
          <w:wAfter w:w="17" w:type="dxa"/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863178" w:rsidTr="00972080">
        <w:trPr>
          <w:gridAfter w:val="1"/>
          <w:wAfter w:w="17" w:type="dxa"/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863178" w:rsidTr="00972080">
        <w:trPr>
          <w:gridAfter w:val="1"/>
          <w:wAfter w:w="17" w:type="dxa"/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863178" w:rsidTr="00972080">
        <w:trPr>
          <w:gridAfter w:val="1"/>
          <w:wAfter w:w="17" w:type="dxa"/>
          <w:trHeight w:val="255"/>
        </w:trPr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863178" w:rsidTr="00972080">
        <w:trPr>
          <w:gridAfter w:val="1"/>
          <w:wAfter w:w="17" w:type="dxa"/>
          <w:trHeight w:val="51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Natureza de despesa</w:t>
            </w:r>
          </w:p>
        </w:tc>
        <w:tc>
          <w:tcPr>
            <w:tcW w:w="72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Passagens e Despesas com Locomoção</w:t>
            </w:r>
          </w:p>
        </w:tc>
      </w:tr>
      <w:tr w:rsidR="00E414A4" w:rsidRPr="00863178" w:rsidTr="00972080">
        <w:trPr>
          <w:gridAfter w:val="1"/>
          <w:wAfter w:w="17" w:type="dxa"/>
          <w:trHeight w:val="51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Discriminação da despesa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Custo Unitário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E414A4" w:rsidRPr="00863178" w:rsidTr="00972080">
        <w:trPr>
          <w:gridAfter w:val="1"/>
          <w:wAfter w:w="17" w:type="dxa"/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5E296B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Transporte/urbano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863178" w:rsidTr="00972080">
        <w:trPr>
          <w:gridAfter w:val="1"/>
          <w:wAfter w:w="17" w:type="dxa"/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5E296B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BR"/>
              </w:rPr>
              <w:t>Passagens áreas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863178" w:rsidTr="00972080">
        <w:trPr>
          <w:gridAfter w:val="1"/>
          <w:wAfter w:w="17" w:type="dxa"/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863178" w:rsidTr="00972080">
        <w:trPr>
          <w:gridAfter w:val="1"/>
          <w:wAfter w:w="17" w:type="dxa"/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863178" w:rsidTr="00972080">
        <w:trPr>
          <w:gridAfter w:val="1"/>
          <w:wAfter w:w="17" w:type="dxa"/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863178" w:rsidTr="00972080">
        <w:trPr>
          <w:gridAfter w:val="1"/>
          <w:wAfter w:w="17" w:type="dxa"/>
          <w:trHeight w:val="255"/>
        </w:trPr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863178" w:rsidTr="00972080">
        <w:trPr>
          <w:gridAfter w:val="1"/>
          <w:wAfter w:w="17" w:type="dxa"/>
          <w:trHeight w:val="635"/>
        </w:trPr>
        <w:tc>
          <w:tcPr>
            <w:tcW w:w="75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14A4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  <w:p w:rsidR="00E414A4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  <w:p w:rsidR="00E414A4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t-BR"/>
              </w:rPr>
            </w:pPr>
          </w:p>
        </w:tc>
      </w:tr>
      <w:tr w:rsidR="00E414A4" w:rsidRPr="00863178" w:rsidTr="00972080">
        <w:trPr>
          <w:gridAfter w:val="1"/>
          <w:wAfter w:w="17" w:type="dxa"/>
          <w:trHeight w:val="33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4A4" w:rsidRPr="00FA5E2E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A5E2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Natureza de </w:t>
            </w:r>
            <w:r w:rsidRPr="00FA5E2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lastRenderedPageBreak/>
              <w:t>despesa</w:t>
            </w:r>
          </w:p>
        </w:tc>
        <w:tc>
          <w:tcPr>
            <w:tcW w:w="72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Serviços de Terceiros – Pessoa Física</w:t>
            </w:r>
          </w:p>
        </w:tc>
      </w:tr>
      <w:tr w:rsidR="00E414A4" w:rsidRPr="00EB7B8B" w:rsidTr="00972080">
        <w:trPr>
          <w:gridAfter w:val="1"/>
          <w:wAfter w:w="17" w:type="dxa"/>
          <w:trHeight w:val="401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EB7B8B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B7B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lastRenderedPageBreak/>
              <w:t>Item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EB7B8B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B7B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Discriminação da despesa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EB7B8B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B7B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Unidade de Medida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EB7B8B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B7B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EB7B8B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B7B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Custo Unitário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EB7B8B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B7B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Total</w:t>
            </w:r>
          </w:p>
        </w:tc>
      </w:tr>
      <w:tr w:rsidR="00E414A4" w:rsidRPr="00863178" w:rsidTr="00972080">
        <w:trPr>
          <w:gridAfter w:val="1"/>
          <w:wAfter w:w="17" w:type="dxa"/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863178" w:rsidTr="00972080">
        <w:trPr>
          <w:gridAfter w:val="1"/>
          <w:wAfter w:w="17" w:type="dxa"/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863178" w:rsidTr="00972080">
        <w:trPr>
          <w:gridAfter w:val="1"/>
          <w:wAfter w:w="17" w:type="dxa"/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863178" w:rsidTr="00972080">
        <w:trPr>
          <w:gridAfter w:val="1"/>
          <w:wAfter w:w="17" w:type="dxa"/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863178" w:rsidTr="00972080">
        <w:trPr>
          <w:gridAfter w:val="1"/>
          <w:wAfter w:w="17" w:type="dxa"/>
          <w:trHeight w:val="255"/>
        </w:trPr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863178" w:rsidTr="00972080">
        <w:trPr>
          <w:gridAfter w:val="1"/>
          <w:wAfter w:w="17" w:type="dxa"/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4A4" w:rsidRPr="00FA5E2E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A5E2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Natureza de despesa</w:t>
            </w:r>
          </w:p>
        </w:tc>
        <w:tc>
          <w:tcPr>
            <w:tcW w:w="72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Obrigações Tributárias e Contributivas</w:t>
            </w:r>
            <w:r w:rsidRPr="0086317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br/>
            </w:r>
            <w:proofErr w:type="gramStart"/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(</w:t>
            </w:r>
            <w:proofErr w:type="gramEnd"/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20% do valor total de Pessoa Física)</w:t>
            </w:r>
          </w:p>
        </w:tc>
      </w:tr>
      <w:tr w:rsidR="00E414A4" w:rsidRPr="00EB7B8B" w:rsidTr="00972080">
        <w:trPr>
          <w:gridAfter w:val="1"/>
          <w:wAfter w:w="17" w:type="dxa"/>
          <w:trHeight w:val="381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EB7B8B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B7B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EB7B8B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B7B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Discriminação da despesa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EB7B8B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B7B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Unidade de Medida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EB7B8B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B7B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EB7B8B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B7B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Custo Unitário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EB7B8B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B7B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Total</w:t>
            </w:r>
          </w:p>
        </w:tc>
      </w:tr>
      <w:tr w:rsidR="00E414A4" w:rsidRPr="00863178" w:rsidTr="00972080">
        <w:trPr>
          <w:gridAfter w:val="1"/>
          <w:wAfter w:w="17" w:type="dxa"/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863178" w:rsidTr="00972080">
        <w:trPr>
          <w:gridAfter w:val="1"/>
          <w:wAfter w:w="17" w:type="dxa"/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863178" w:rsidTr="00972080">
        <w:trPr>
          <w:gridAfter w:val="1"/>
          <w:wAfter w:w="17" w:type="dxa"/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863178" w:rsidTr="00972080">
        <w:trPr>
          <w:gridAfter w:val="1"/>
          <w:wAfter w:w="17" w:type="dxa"/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863178" w:rsidTr="00972080">
        <w:trPr>
          <w:gridAfter w:val="1"/>
          <w:wAfter w:w="17" w:type="dxa"/>
          <w:trHeight w:val="255"/>
        </w:trPr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863178" w:rsidTr="00972080">
        <w:trPr>
          <w:gridAfter w:val="1"/>
          <w:wAfter w:w="17" w:type="dxa"/>
          <w:trHeight w:val="51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4A4" w:rsidRPr="00FA5E2E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A5E2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Natureza de despesa</w:t>
            </w:r>
          </w:p>
        </w:tc>
        <w:tc>
          <w:tcPr>
            <w:tcW w:w="72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6317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Serviços de Terceiros – Pessoa Jurídica</w:t>
            </w:r>
            <w:proofErr w:type="gramEnd"/>
          </w:p>
        </w:tc>
      </w:tr>
      <w:tr w:rsidR="00E414A4" w:rsidRPr="00EB7B8B" w:rsidTr="00972080">
        <w:trPr>
          <w:gridAfter w:val="1"/>
          <w:wAfter w:w="17" w:type="dxa"/>
          <w:trHeight w:val="389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EB7B8B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B7B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EB7B8B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B7B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Discriminação da despesa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EB7B8B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B7B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Unidade de Medida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EB7B8B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B7B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EB7B8B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B7B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Custo Unitário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EB7B8B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B7B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Total</w:t>
            </w:r>
          </w:p>
        </w:tc>
      </w:tr>
      <w:tr w:rsidR="00E414A4" w:rsidRPr="00863178" w:rsidTr="00972080">
        <w:trPr>
          <w:gridAfter w:val="1"/>
          <w:wAfter w:w="17" w:type="dxa"/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863178" w:rsidTr="00972080">
        <w:trPr>
          <w:gridAfter w:val="1"/>
          <w:wAfter w:w="17" w:type="dxa"/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863178" w:rsidTr="00972080">
        <w:trPr>
          <w:gridAfter w:val="1"/>
          <w:wAfter w:w="17" w:type="dxa"/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863178" w:rsidTr="00972080">
        <w:trPr>
          <w:gridAfter w:val="1"/>
          <w:wAfter w:w="17" w:type="dxa"/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863178" w:rsidTr="00972080">
        <w:trPr>
          <w:gridAfter w:val="1"/>
          <w:wAfter w:w="17" w:type="dxa"/>
          <w:trHeight w:val="255"/>
        </w:trPr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863178" w:rsidTr="00972080">
        <w:trPr>
          <w:gridAfter w:val="1"/>
          <w:wAfter w:w="17" w:type="dxa"/>
          <w:trHeight w:val="51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4A4" w:rsidRPr="00FA5E2E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A5E2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Natureza de despesa</w:t>
            </w:r>
          </w:p>
        </w:tc>
        <w:tc>
          <w:tcPr>
            <w:tcW w:w="72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Obras e Instalações</w:t>
            </w:r>
          </w:p>
        </w:tc>
      </w:tr>
      <w:tr w:rsidR="00E414A4" w:rsidRPr="00EB7B8B" w:rsidTr="00972080">
        <w:trPr>
          <w:gridAfter w:val="1"/>
          <w:wAfter w:w="17" w:type="dxa"/>
          <w:trHeight w:val="383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EB7B8B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B7B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EB7B8B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B7B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Discriminação da despesa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EB7B8B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B7B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Unidade de Medida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EB7B8B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B7B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EB7B8B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B7B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Custo Unitário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EB7B8B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B7B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Total</w:t>
            </w:r>
          </w:p>
        </w:tc>
      </w:tr>
      <w:tr w:rsidR="00E414A4" w:rsidRPr="00863178" w:rsidTr="00972080">
        <w:trPr>
          <w:gridAfter w:val="1"/>
          <w:wAfter w:w="17" w:type="dxa"/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863178" w:rsidTr="00972080">
        <w:trPr>
          <w:gridAfter w:val="1"/>
          <w:wAfter w:w="17" w:type="dxa"/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863178" w:rsidTr="00972080">
        <w:trPr>
          <w:gridAfter w:val="1"/>
          <w:wAfter w:w="17" w:type="dxa"/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863178" w:rsidTr="00972080">
        <w:trPr>
          <w:gridAfter w:val="1"/>
          <w:wAfter w:w="17" w:type="dxa"/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863178" w:rsidTr="00972080">
        <w:trPr>
          <w:gridAfter w:val="1"/>
          <w:wAfter w:w="17" w:type="dxa"/>
          <w:trHeight w:val="255"/>
        </w:trPr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863178" w:rsidTr="00972080">
        <w:trPr>
          <w:gridAfter w:val="1"/>
          <w:wAfter w:w="17" w:type="dxa"/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4A4" w:rsidRPr="00FA5E2E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A5E2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Natureza de despesa</w:t>
            </w:r>
          </w:p>
        </w:tc>
        <w:tc>
          <w:tcPr>
            <w:tcW w:w="72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Equipamentos e Material Permanente</w:t>
            </w:r>
          </w:p>
        </w:tc>
      </w:tr>
      <w:tr w:rsidR="00E414A4" w:rsidRPr="00EB7B8B" w:rsidTr="00972080">
        <w:trPr>
          <w:gridAfter w:val="1"/>
          <w:wAfter w:w="17" w:type="dxa"/>
          <w:trHeight w:val="377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EB7B8B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B7B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EB7B8B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B7B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Discriminação da despesa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EB7B8B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B7B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Unidade de Medida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EB7B8B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B7B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EB7B8B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B7B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Custo Unitário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A4" w:rsidRPr="00EB7B8B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EB7B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Total</w:t>
            </w:r>
          </w:p>
        </w:tc>
      </w:tr>
      <w:tr w:rsidR="00E414A4" w:rsidRPr="00863178" w:rsidTr="00972080">
        <w:trPr>
          <w:gridAfter w:val="1"/>
          <w:wAfter w:w="17" w:type="dxa"/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863178" w:rsidTr="00972080">
        <w:trPr>
          <w:gridAfter w:val="1"/>
          <w:wAfter w:w="17" w:type="dxa"/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863178" w:rsidTr="00972080">
        <w:trPr>
          <w:gridAfter w:val="1"/>
          <w:wAfter w:w="17" w:type="dxa"/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863178" w:rsidTr="00972080">
        <w:trPr>
          <w:gridAfter w:val="1"/>
          <w:wAfter w:w="17" w:type="dxa"/>
          <w:trHeight w:val="25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863178" w:rsidTr="00972080">
        <w:trPr>
          <w:gridAfter w:val="1"/>
          <w:wAfter w:w="17" w:type="dxa"/>
          <w:trHeight w:val="255"/>
        </w:trPr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  <w:t>Subtotal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863178" w:rsidTr="00972080">
        <w:trPr>
          <w:gridAfter w:val="1"/>
          <w:wAfter w:w="17" w:type="dxa"/>
          <w:trHeight w:val="255"/>
        </w:trPr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t-BR"/>
              </w:rPr>
              <w:t>TOTAL GERAL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bottom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t-BR"/>
              </w:rPr>
              <w:t> </w:t>
            </w:r>
          </w:p>
        </w:tc>
      </w:tr>
      <w:tr w:rsidR="00E414A4" w:rsidRPr="00863178" w:rsidTr="00972080">
        <w:trPr>
          <w:gridAfter w:val="1"/>
          <w:wAfter w:w="17" w:type="dxa"/>
          <w:trHeight w:val="975"/>
        </w:trPr>
        <w:tc>
          <w:tcPr>
            <w:tcW w:w="863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4A4" w:rsidRPr="00863178" w:rsidRDefault="00E414A4" w:rsidP="009720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8631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*No caso de reformas e aquisições de material permanente de grande porte, é necessária a aprovação pela UNIFESP, segundo instruções contidas no link: </w:t>
            </w:r>
            <w:proofErr w:type="gramStart"/>
            <w:r w:rsidRPr="008631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http://www.unifesp.br/reitoria/proplan/index.</w:t>
            </w:r>
            <w:proofErr w:type="gramEnd"/>
            <w:r w:rsidRPr="0086317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php/publicacoes/publicacoes/cartilhas</w:t>
            </w:r>
          </w:p>
        </w:tc>
      </w:tr>
    </w:tbl>
    <w:p w:rsidR="00FA5E2E" w:rsidRDefault="00FA5E2E" w:rsidP="005E296B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pt-BR"/>
        </w:rPr>
        <w:sectPr w:rsidR="00FA5E2E" w:rsidSect="00FA5E2E">
          <w:pgSz w:w="11906" w:h="16838"/>
          <w:pgMar w:top="1212" w:right="1701" w:bottom="992" w:left="1134" w:header="709" w:footer="295" w:gutter="0"/>
          <w:cols w:space="708"/>
          <w:docGrid w:linePitch="360"/>
        </w:sectPr>
      </w:pPr>
    </w:p>
    <w:p w:rsidR="005E296B" w:rsidRDefault="005E296B" w:rsidP="005E296B">
      <w:pPr>
        <w:spacing w:after="0" w:line="240" w:lineRule="auto"/>
        <w:jc w:val="center"/>
        <w:rPr>
          <w:b/>
        </w:rPr>
      </w:pPr>
      <w:r w:rsidRPr="00AD35D0">
        <w:rPr>
          <w:b/>
        </w:rPr>
        <w:lastRenderedPageBreak/>
        <w:t>PLANO DE TRABALHO</w:t>
      </w:r>
    </w:p>
    <w:p w:rsidR="005E296B" w:rsidRDefault="005E296B" w:rsidP="005E296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pt-BR"/>
        </w:rPr>
      </w:pPr>
    </w:p>
    <w:p w:rsidR="005E296B" w:rsidRDefault="005E296B" w:rsidP="005E296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pt-BR"/>
        </w:rPr>
      </w:pPr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>ANEXO II</w:t>
      </w:r>
    </w:p>
    <w:p w:rsidR="005E296B" w:rsidRDefault="005E296B" w:rsidP="00AD35D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pt-BR"/>
        </w:rPr>
      </w:pPr>
    </w:p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4"/>
        <w:gridCol w:w="1530"/>
        <w:gridCol w:w="1168"/>
        <w:gridCol w:w="1935"/>
        <w:gridCol w:w="875"/>
        <w:gridCol w:w="867"/>
        <w:gridCol w:w="867"/>
        <w:gridCol w:w="1165"/>
        <w:gridCol w:w="737"/>
        <w:gridCol w:w="764"/>
        <w:gridCol w:w="2449"/>
      </w:tblGrid>
      <w:tr w:rsidR="005E296B" w:rsidRPr="005E296B" w:rsidTr="00484030">
        <w:trPr>
          <w:trHeight w:val="300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Equipe Técnica</w:t>
            </w:r>
          </w:p>
        </w:tc>
      </w:tr>
      <w:tr w:rsidR="005E296B" w:rsidRPr="005E296B" w:rsidTr="00484030">
        <w:trPr>
          <w:trHeight w:val="645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E296B" w:rsidRPr="005E296B" w:rsidRDefault="005E296B" w:rsidP="005E2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E296B" w:rsidRPr="005E296B" w:rsidRDefault="005E296B" w:rsidP="005E2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Instituição (vínculo empregatício)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E296B" w:rsidRPr="005E296B" w:rsidRDefault="008D4691" w:rsidP="005E2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Matrícula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, SIAPE ou</w:t>
            </w:r>
            <w:r w:rsidR="005E296B" w:rsidRPr="005E29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="005E296B" w:rsidRPr="005E29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CPF</w:t>
            </w:r>
            <w:proofErr w:type="gramEnd"/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E296B" w:rsidRPr="005E296B" w:rsidRDefault="005E296B" w:rsidP="005E2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Função no projeto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E296B" w:rsidRPr="005E296B" w:rsidRDefault="005E296B" w:rsidP="005E2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Carga Horária</w:t>
            </w:r>
          </w:p>
        </w:tc>
        <w:tc>
          <w:tcPr>
            <w:tcW w:w="4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D4691" w:rsidRDefault="005E296B" w:rsidP="008D46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  <w:t>Forma de remuneração</w:t>
            </w:r>
          </w:p>
          <w:p w:rsidR="008D4691" w:rsidRDefault="005E296B" w:rsidP="008D46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5E296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Bo</w:t>
            </w:r>
            <w:r w:rsidR="008D469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lsa ou pagamento Pessoa Física)</w:t>
            </w:r>
            <w:proofErr w:type="gramEnd"/>
          </w:p>
          <w:p w:rsidR="005E296B" w:rsidRPr="005E296B" w:rsidRDefault="005E296B" w:rsidP="008D46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eastAsia="pt-BR"/>
              </w:rPr>
              <w:t>Observar carga horária e valores máximos permitidos</w:t>
            </w:r>
          </w:p>
        </w:tc>
        <w:tc>
          <w:tcPr>
            <w:tcW w:w="2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E296B" w:rsidRPr="005E296B" w:rsidRDefault="005E296B" w:rsidP="005E2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*Metas/ Atividades</w:t>
            </w:r>
          </w:p>
        </w:tc>
      </w:tr>
      <w:tr w:rsidR="005E296B" w:rsidRPr="005E296B" w:rsidTr="00484030">
        <w:trPr>
          <w:trHeight w:val="930"/>
        </w:trPr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E296B" w:rsidRPr="005E296B" w:rsidRDefault="005E296B" w:rsidP="005E2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Valor hora (R$)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E296B" w:rsidRPr="005E296B" w:rsidRDefault="005E296B" w:rsidP="005E2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Valor total (R$)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E296B" w:rsidRPr="005E296B" w:rsidRDefault="005E296B" w:rsidP="005E2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Periodicidade </w:t>
            </w:r>
            <w:r w:rsidRPr="005E296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(mensal ou </w:t>
            </w:r>
            <w:proofErr w:type="spellStart"/>
            <w:r w:rsidRPr="005E296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pagto</w:t>
            </w:r>
            <w:proofErr w:type="spellEnd"/>
            <w:r w:rsidRPr="005E296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integral)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E296B" w:rsidRPr="005E296B" w:rsidRDefault="005E296B" w:rsidP="005E2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Carga </w:t>
            </w:r>
            <w:r w:rsidR="008D4691" w:rsidRPr="005E296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Horária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E296B" w:rsidRPr="005E296B" w:rsidRDefault="005E296B" w:rsidP="005E2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Duração </w:t>
            </w:r>
            <w:r w:rsidRPr="005E296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(meses)</w:t>
            </w: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484030" w:rsidRPr="005E296B" w:rsidTr="00484030">
        <w:trPr>
          <w:trHeight w:hRule="exact" w:val="45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4030" w:rsidRPr="005E296B" w:rsidTr="00484030">
        <w:trPr>
          <w:trHeight w:hRule="exact" w:val="45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4030" w:rsidRPr="005E296B" w:rsidTr="00484030">
        <w:trPr>
          <w:trHeight w:hRule="exact" w:val="45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4030" w:rsidRPr="005E296B" w:rsidTr="00484030">
        <w:trPr>
          <w:trHeight w:hRule="exact" w:val="45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4030" w:rsidRPr="005E296B" w:rsidTr="00484030">
        <w:trPr>
          <w:trHeight w:hRule="exact" w:val="45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4030" w:rsidRPr="005E296B" w:rsidTr="00484030">
        <w:trPr>
          <w:trHeight w:hRule="exact" w:val="45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4030" w:rsidRPr="005E296B" w:rsidTr="00484030">
        <w:trPr>
          <w:trHeight w:hRule="exact" w:val="45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4030" w:rsidRPr="005E296B" w:rsidTr="00484030">
        <w:trPr>
          <w:trHeight w:hRule="exact" w:val="45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84030" w:rsidRPr="005E296B" w:rsidTr="00484030">
        <w:trPr>
          <w:trHeight w:hRule="exact" w:val="45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96B" w:rsidRPr="005E296B" w:rsidRDefault="005E296B" w:rsidP="005E29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5E29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5E296B" w:rsidRPr="00863178" w:rsidRDefault="005E296B" w:rsidP="00FA5E2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pt-BR"/>
        </w:rPr>
      </w:pPr>
    </w:p>
    <w:sectPr w:rsidR="005E296B" w:rsidRPr="00863178" w:rsidSect="00FA5E2E">
      <w:pgSz w:w="16838" w:h="11906" w:orient="landscape"/>
      <w:pgMar w:top="1134" w:right="1213" w:bottom="170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080" w:rsidRDefault="00972080" w:rsidP="00EB7B8B">
      <w:pPr>
        <w:spacing w:after="0" w:line="240" w:lineRule="auto"/>
      </w:pPr>
      <w:r>
        <w:separator/>
      </w:r>
    </w:p>
  </w:endnote>
  <w:endnote w:type="continuationSeparator" w:id="0">
    <w:p w:rsidR="00972080" w:rsidRDefault="00972080" w:rsidP="00EB7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E25" w:rsidRDefault="00F33E2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451364"/>
      <w:docPartObj>
        <w:docPartGallery w:val="Page Numbers (Bottom of Page)"/>
        <w:docPartUnique/>
      </w:docPartObj>
    </w:sdtPr>
    <w:sdtEndPr/>
    <w:sdtContent>
      <w:p w:rsidR="00972080" w:rsidRDefault="00972080" w:rsidP="00EB7B8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0B3">
          <w:rPr>
            <w:noProof/>
          </w:rPr>
          <w:t>3</w:t>
        </w:r>
        <w:r>
          <w:fldChar w:fldCharType="end"/>
        </w:r>
      </w:p>
    </w:sdtContent>
  </w:sdt>
  <w:p w:rsidR="00972080" w:rsidRPr="00127C20" w:rsidRDefault="00972080" w:rsidP="00EB7B8B">
    <w:pPr>
      <w:spacing w:after="0" w:line="240" w:lineRule="auto"/>
      <w:jc w:val="center"/>
      <w:rPr>
        <w:color w:val="000000"/>
      </w:rPr>
    </w:pPr>
    <w:r w:rsidRPr="00127C20">
      <w:rPr>
        <w:color w:val="000000"/>
      </w:rPr>
      <w:t>Rua São Nicolau, 210 –</w:t>
    </w:r>
    <w:r>
      <w:rPr>
        <w:color w:val="000000"/>
      </w:rPr>
      <w:t xml:space="preserve"> 5º andar -</w:t>
    </w:r>
    <w:proofErr w:type="gramStart"/>
    <w:r>
      <w:rPr>
        <w:color w:val="000000"/>
      </w:rPr>
      <w:t xml:space="preserve"> </w:t>
    </w:r>
    <w:r w:rsidRPr="00127C20">
      <w:rPr>
        <w:color w:val="000000"/>
      </w:rPr>
      <w:t xml:space="preserve"> </w:t>
    </w:r>
    <w:proofErr w:type="gramEnd"/>
    <w:r w:rsidRPr="00127C20">
      <w:rPr>
        <w:color w:val="000000"/>
      </w:rPr>
      <w:t>CEP: 09913-030 – Diadema, SP</w:t>
    </w:r>
  </w:p>
  <w:p w:rsidR="00972080" w:rsidRPr="00926BA9" w:rsidRDefault="00972080" w:rsidP="00EB7B8B">
    <w:pPr>
      <w:spacing w:after="0" w:line="240" w:lineRule="auto"/>
      <w:jc w:val="center"/>
      <w:rPr>
        <w:color w:val="000000"/>
        <w:lang w:val="en-US"/>
      </w:rPr>
    </w:pPr>
    <w:r w:rsidRPr="00127C20">
      <w:rPr>
        <w:color w:val="000000"/>
      </w:rPr>
      <w:t xml:space="preserve"> </w:t>
    </w:r>
    <w:r w:rsidRPr="00926BA9">
      <w:rPr>
        <w:color w:val="000000"/>
        <w:lang w:val="en-US"/>
      </w:rPr>
      <w:t xml:space="preserve">Tel.: + 55 11 4044-0500 – </w:t>
    </w:r>
    <w:proofErr w:type="spellStart"/>
    <w:r w:rsidRPr="00926BA9">
      <w:rPr>
        <w:color w:val="000000"/>
        <w:lang w:val="en-US"/>
      </w:rPr>
      <w:t>Ramal</w:t>
    </w:r>
    <w:proofErr w:type="spellEnd"/>
    <w:r w:rsidRPr="00926BA9">
      <w:rPr>
        <w:color w:val="000000"/>
        <w:lang w:val="en-US"/>
      </w:rPr>
      <w:t>: 336</w:t>
    </w:r>
    <w:r>
      <w:rPr>
        <w:color w:val="000000"/>
        <w:lang w:val="en-US"/>
      </w:rPr>
      <w:t>1</w:t>
    </w:r>
  </w:p>
  <w:p w:rsidR="00972080" w:rsidRPr="00EB7B8B" w:rsidRDefault="00D440B3" w:rsidP="00EB7B8B">
    <w:pPr>
      <w:spacing w:after="0" w:line="240" w:lineRule="auto"/>
      <w:jc w:val="center"/>
      <w:rPr>
        <w:color w:val="003300"/>
        <w:lang w:val="en-US"/>
      </w:rPr>
    </w:pPr>
    <w:hyperlink r:id="rId1" w:history="1">
      <w:r w:rsidR="00972080" w:rsidRPr="00D57E77">
        <w:rPr>
          <w:rStyle w:val="Hyperlink"/>
          <w:lang w:val="en-US"/>
        </w:rPr>
        <w:t>convenios.diadema@unifesp.br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E25" w:rsidRDefault="00F33E2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080" w:rsidRDefault="00972080" w:rsidP="00EB7B8B">
      <w:pPr>
        <w:spacing w:after="0" w:line="240" w:lineRule="auto"/>
      </w:pPr>
      <w:r>
        <w:separator/>
      </w:r>
    </w:p>
  </w:footnote>
  <w:footnote w:type="continuationSeparator" w:id="0">
    <w:p w:rsidR="00972080" w:rsidRDefault="00972080" w:rsidP="00EB7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E25" w:rsidRDefault="00F33E2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6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40"/>
      <w:gridCol w:w="5889"/>
      <w:gridCol w:w="2410"/>
    </w:tblGrid>
    <w:tr w:rsidR="00972080" w:rsidTr="00F110EC">
      <w:trPr>
        <w:jc w:val="center"/>
      </w:trPr>
      <w:tc>
        <w:tcPr>
          <w:tcW w:w="1340" w:type="dxa"/>
        </w:tcPr>
        <w:p w:rsidR="00972080" w:rsidRDefault="00972080" w:rsidP="00F110EC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230C16F1" wp14:editId="17821A96">
                <wp:extent cx="752475" cy="807720"/>
                <wp:effectExtent l="0" t="0" r="9525" b="0"/>
                <wp:docPr id="21" name="Imagem 21" descr="brasa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brasa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9" w:type="dxa"/>
        </w:tcPr>
        <w:p w:rsidR="00972080" w:rsidRPr="00F110EC" w:rsidRDefault="00972080" w:rsidP="00F110EC">
          <w:pPr>
            <w:pStyle w:val="Cabealho"/>
            <w:jc w:val="center"/>
            <w:rPr>
              <w:b/>
              <w:sz w:val="28"/>
              <w:szCs w:val="28"/>
            </w:rPr>
          </w:pPr>
          <w:r w:rsidRPr="00F110EC">
            <w:rPr>
              <w:b/>
              <w:sz w:val="28"/>
              <w:szCs w:val="28"/>
            </w:rPr>
            <w:t>UNIVERSIDADE FEDERAL DE SÃO PAULO</w:t>
          </w:r>
        </w:p>
        <w:p w:rsidR="00972080" w:rsidRPr="00F110EC" w:rsidRDefault="00972080" w:rsidP="00F33E25">
          <w:pPr>
            <w:pStyle w:val="Cabealho"/>
            <w:jc w:val="center"/>
            <w:rPr>
              <w:b/>
              <w:sz w:val="26"/>
              <w:szCs w:val="26"/>
            </w:rPr>
          </w:pPr>
          <w:r w:rsidRPr="00F110EC">
            <w:rPr>
              <w:b/>
              <w:sz w:val="26"/>
              <w:szCs w:val="26"/>
            </w:rPr>
            <w:t>CAMPUS DIADEMA</w:t>
          </w:r>
        </w:p>
        <w:p w:rsidR="00972080" w:rsidRPr="00F110EC" w:rsidRDefault="00972080" w:rsidP="00F33E25">
          <w:pPr>
            <w:pStyle w:val="Cabealho"/>
            <w:jc w:val="center"/>
            <w:rPr>
              <w:b/>
              <w:sz w:val="24"/>
              <w:szCs w:val="24"/>
            </w:rPr>
          </w:pPr>
          <w:r w:rsidRPr="00F110EC">
            <w:rPr>
              <w:b/>
              <w:sz w:val="24"/>
              <w:szCs w:val="24"/>
            </w:rPr>
            <w:t>SETOR DE CONVÊNIOS</w:t>
          </w:r>
        </w:p>
      </w:tc>
      <w:tc>
        <w:tcPr>
          <w:tcW w:w="2410" w:type="dxa"/>
        </w:tcPr>
        <w:p w:rsidR="00972080" w:rsidRDefault="00972080" w:rsidP="00F110EC">
          <w:pPr>
            <w:pStyle w:val="Cabealho"/>
            <w:jc w:val="right"/>
          </w:pPr>
          <w:r>
            <w:rPr>
              <w:noProof/>
              <w:lang w:eastAsia="pt-BR"/>
            </w:rPr>
            <w:drawing>
              <wp:inline distT="0" distB="0" distL="0" distR="0" wp14:anchorId="66C95EFB" wp14:editId="564DB4D9">
                <wp:extent cx="1410335" cy="616585"/>
                <wp:effectExtent l="0" t="0" r="0" b="0"/>
                <wp:docPr id="22" name="Imagem 2" descr="marca_unifesp_co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2" descr="marca_unifesp_cor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0335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2080" w:rsidRPr="00F110EC" w:rsidRDefault="00972080" w:rsidP="00F110E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E25" w:rsidRDefault="00F33E2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D7479"/>
    <w:multiLevelType w:val="hybridMultilevel"/>
    <w:tmpl w:val="EDFEBE56"/>
    <w:lvl w:ilvl="0" w:tplc="3742594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DE"/>
    <w:rsid w:val="000549B8"/>
    <w:rsid w:val="000E4274"/>
    <w:rsid w:val="000F1BEA"/>
    <w:rsid w:val="001B2BFA"/>
    <w:rsid w:val="002B77E4"/>
    <w:rsid w:val="003A1175"/>
    <w:rsid w:val="004513F5"/>
    <w:rsid w:val="00481EBD"/>
    <w:rsid w:val="00484030"/>
    <w:rsid w:val="00513FE2"/>
    <w:rsid w:val="0053479F"/>
    <w:rsid w:val="00587D15"/>
    <w:rsid w:val="005E296B"/>
    <w:rsid w:val="006816A6"/>
    <w:rsid w:val="00697A0C"/>
    <w:rsid w:val="006A370B"/>
    <w:rsid w:val="006A4520"/>
    <w:rsid w:val="006D15E3"/>
    <w:rsid w:val="006D6E07"/>
    <w:rsid w:val="00767D44"/>
    <w:rsid w:val="00785E02"/>
    <w:rsid w:val="007B4991"/>
    <w:rsid w:val="007D4961"/>
    <w:rsid w:val="007E1136"/>
    <w:rsid w:val="00813878"/>
    <w:rsid w:val="00863178"/>
    <w:rsid w:val="008B243A"/>
    <w:rsid w:val="008D4691"/>
    <w:rsid w:val="00902ACA"/>
    <w:rsid w:val="00972080"/>
    <w:rsid w:val="00981F21"/>
    <w:rsid w:val="009B203C"/>
    <w:rsid w:val="009F2D94"/>
    <w:rsid w:val="009F7998"/>
    <w:rsid w:val="00AD35D0"/>
    <w:rsid w:val="00AF3BF6"/>
    <w:rsid w:val="00B04BDE"/>
    <w:rsid w:val="00B164FB"/>
    <w:rsid w:val="00B47EA5"/>
    <w:rsid w:val="00B73815"/>
    <w:rsid w:val="00C0321A"/>
    <w:rsid w:val="00C2408A"/>
    <w:rsid w:val="00D15462"/>
    <w:rsid w:val="00D440B3"/>
    <w:rsid w:val="00DA076A"/>
    <w:rsid w:val="00E414A4"/>
    <w:rsid w:val="00E768DD"/>
    <w:rsid w:val="00E83A4B"/>
    <w:rsid w:val="00EB7B8B"/>
    <w:rsid w:val="00ED0A06"/>
    <w:rsid w:val="00ED597A"/>
    <w:rsid w:val="00EE6CC3"/>
    <w:rsid w:val="00F110EC"/>
    <w:rsid w:val="00F273A9"/>
    <w:rsid w:val="00F33E25"/>
    <w:rsid w:val="00F45EA1"/>
    <w:rsid w:val="00F73B8D"/>
    <w:rsid w:val="00F84DA6"/>
    <w:rsid w:val="00F85395"/>
    <w:rsid w:val="00FA5E2E"/>
    <w:rsid w:val="00FC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97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EB7B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7B8B"/>
  </w:style>
  <w:style w:type="paragraph" w:styleId="Rodap">
    <w:name w:val="footer"/>
    <w:basedOn w:val="Normal"/>
    <w:link w:val="RodapChar"/>
    <w:uiPriority w:val="99"/>
    <w:unhideWhenUsed/>
    <w:rsid w:val="00EB7B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7B8B"/>
  </w:style>
  <w:style w:type="character" w:styleId="Hyperlink">
    <w:name w:val="Hyperlink"/>
    <w:rsid w:val="00EB7B8B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B7B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7B8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7B8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7B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7B8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B8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67D44"/>
    <w:pPr>
      <w:ind w:left="720"/>
      <w:contextualSpacing/>
    </w:pPr>
  </w:style>
  <w:style w:type="paragraph" w:customStyle="1" w:styleId="Default">
    <w:name w:val="Default"/>
    <w:rsid w:val="004513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9F7998"/>
    <w:rPr>
      <w:b/>
      <w:bCs/>
    </w:rPr>
  </w:style>
  <w:style w:type="paragraph" w:customStyle="1" w:styleId="Padro">
    <w:name w:val="Padrão"/>
    <w:rsid w:val="006A4520"/>
    <w:pPr>
      <w:tabs>
        <w:tab w:val="left" w:pos="708"/>
      </w:tabs>
      <w:suppressAutoHyphens/>
      <w:overflowPunct w:val="0"/>
      <w:spacing w:after="200" w:line="276" w:lineRule="auto"/>
    </w:pPr>
    <w:rPr>
      <w:rFonts w:ascii="Calibri" w:eastAsia="SimSun" w:hAnsi="Calibri" w:cs="Mangal"/>
      <w:color w:val="00000A"/>
      <w:lang w:eastAsia="pt-BR"/>
    </w:rPr>
  </w:style>
  <w:style w:type="paragraph" w:customStyle="1" w:styleId="Estilo">
    <w:name w:val="Estilo"/>
    <w:rsid w:val="00D440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97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EB7B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7B8B"/>
  </w:style>
  <w:style w:type="paragraph" w:styleId="Rodap">
    <w:name w:val="footer"/>
    <w:basedOn w:val="Normal"/>
    <w:link w:val="RodapChar"/>
    <w:uiPriority w:val="99"/>
    <w:unhideWhenUsed/>
    <w:rsid w:val="00EB7B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7B8B"/>
  </w:style>
  <w:style w:type="character" w:styleId="Hyperlink">
    <w:name w:val="Hyperlink"/>
    <w:rsid w:val="00EB7B8B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B7B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7B8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7B8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7B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7B8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B8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67D44"/>
    <w:pPr>
      <w:ind w:left="720"/>
      <w:contextualSpacing/>
    </w:pPr>
  </w:style>
  <w:style w:type="paragraph" w:customStyle="1" w:styleId="Default">
    <w:name w:val="Default"/>
    <w:rsid w:val="004513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9F7998"/>
    <w:rPr>
      <w:b/>
      <w:bCs/>
    </w:rPr>
  </w:style>
  <w:style w:type="paragraph" w:customStyle="1" w:styleId="Padro">
    <w:name w:val="Padrão"/>
    <w:rsid w:val="006A4520"/>
    <w:pPr>
      <w:tabs>
        <w:tab w:val="left" w:pos="708"/>
      </w:tabs>
      <w:suppressAutoHyphens/>
      <w:overflowPunct w:val="0"/>
      <w:spacing w:after="200" w:line="276" w:lineRule="auto"/>
    </w:pPr>
    <w:rPr>
      <w:rFonts w:ascii="Calibri" w:eastAsia="SimSun" w:hAnsi="Calibri" w:cs="Mangal"/>
      <w:color w:val="00000A"/>
      <w:lang w:eastAsia="pt-BR"/>
    </w:rPr>
  </w:style>
  <w:style w:type="paragraph" w:customStyle="1" w:styleId="Estilo">
    <w:name w:val="Estilo"/>
    <w:rsid w:val="00D440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nifesp.br/reitoria/cppd/index.php/78-cppd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fapunifesp.edu.br/index.php?p=projeto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unifesp.br/reitoria/proplan/index.php/publicacoes/publicacoes/cartilha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ifesp.br/reitoria/drh/index.php/tabela-pagtoservidores/valores-de-diarias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portaldrh.unifesp.br/index.php?option=com_content&amp;view=article&amp;i%20d=3828:portaria-2976-2014&amp;catid=120:portarias-da-pro-reitoria-deadministracao&amp;Itemid=19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nifesp.br/reitoria/coordconv/normas-internas?task=weblink.go&amp;id=18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nifesp.br/reitoria/coordconv/normas-internas?task=weblink.go&amp;id=18" TargetMode="External"/><Relationship Id="rId14" Type="http://schemas.openxmlformats.org/officeDocument/2006/relationships/hyperlink" Target="http://www.unifesp.br/reitoria/cppd/index.php/regimes-detrabalho/solicitacao-de-atividades-esporadicas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venios.diadema@unifesp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FDA1B-CF50-4AA3-8F1F-A2C62C30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1933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Almeida</dc:creator>
  <cp:lastModifiedBy>Estagio</cp:lastModifiedBy>
  <cp:revision>4</cp:revision>
  <cp:lastPrinted>2017-05-11T19:26:00Z</cp:lastPrinted>
  <dcterms:created xsi:type="dcterms:W3CDTF">2018-06-15T13:45:00Z</dcterms:created>
  <dcterms:modified xsi:type="dcterms:W3CDTF">2018-06-15T13:54:00Z</dcterms:modified>
</cp:coreProperties>
</file>